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6AB" w:rsidRDefault="005B46AB" w:rsidP="008C1E1A">
      <w:pPr>
        <w:spacing w:after="0" w:line="0" w:lineRule="atLeast"/>
        <w:ind w:left="57" w:right="57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eastAsia="ru-RU"/>
        </w:rPr>
        <w:drawing>
          <wp:inline distT="0" distB="0" distL="0" distR="0">
            <wp:extent cx="6210935" cy="8619131"/>
            <wp:effectExtent l="0" t="0" r="0" b="0"/>
            <wp:docPr id="1" name="Рисунок 1" descr="C:\Users\User\Desktop\Рисунок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исунок (7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8619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46AB" w:rsidRDefault="005B46AB" w:rsidP="008C1E1A">
      <w:pPr>
        <w:spacing w:after="0" w:line="0" w:lineRule="atLeast"/>
        <w:ind w:left="57" w:right="57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5B46AB" w:rsidRDefault="005B46AB" w:rsidP="008C1E1A">
      <w:pPr>
        <w:spacing w:after="0" w:line="0" w:lineRule="atLeast"/>
        <w:ind w:left="57" w:right="57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8C1E1A" w:rsidRPr="008C1E1A" w:rsidRDefault="008C1E1A" w:rsidP="008C1E1A">
      <w:pPr>
        <w:spacing w:after="0" w:line="0" w:lineRule="atLeast"/>
        <w:ind w:left="57" w:right="5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C1E1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СОДЕРЖАНИЕ</w:t>
      </w:r>
    </w:p>
    <w:p w:rsidR="008C1E1A" w:rsidRPr="008C1E1A" w:rsidRDefault="008C1E1A" w:rsidP="008C1E1A">
      <w:pPr>
        <w:spacing w:after="0" w:line="0" w:lineRule="atLeast"/>
        <w:ind w:left="57" w:right="5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C1E1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ГОДОВОГО ПЛАНА РАБОТЫ </w:t>
      </w:r>
    </w:p>
    <w:p w:rsidR="008C1E1A" w:rsidRPr="008C1E1A" w:rsidRDefault="008C1E1A" w:rsidP="008C1E1A">
      <w:pPr>
        <w:spacing w:after="0" w:line="0" w:lineRule="atLeast"/>
        <w:ind w:left="57" w:right="5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C1E1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ДОШКОЛЬНОГО ОБРАЗОВАТЕЛЬНОГО УЧРЕЖДЕНИЯ</w:t>
      </w:r>
    </w:p>
    <w:p w:rsidR="008C1E1A" w:rsidRPr="008C1E1A" w:rsidRDefault="008C1E1A" w:rsidP="008C1E1A">
      <w:pPr>
        <w:spacing w:after="0" w:line="0" w:lineRule="atLeast"/>
        <w:ind w:left="57" w:right="5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C1E1A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</w:p>
    <w:p w:rsidR="008C1E1A" w:rsidRPr="008C1E1A" w:rsidRDefault="004F7114" w:rsidP="008C1E1A">
      <w:pPr>
        <w:spacing w:after="0" w:line="0" w:lineRule="atLeast"/>
        <w:ind w:left="57" w:right="5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НА 2021 – 2022</w:t>
      </w:r>
      <w:r w:rsidR="008C1E1A" w:rsidRPr="008C1E1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УЧЕБНЫЙ ГОД</w:t>
      </w:r>
      <w:r w:rsidR="008C1E1A" w:rsidRPr="008C1E1A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</w:p>
    <w:p w:rsidR="008C1E1A" w:rsidRPr="008C1E1A" w:rsidRDefault="008C1E1A" w:rsidP="008C1E1A">
      <w:pPr>
        <w:spacing w:after="0" w:line="0" w:lineRule="atLeast"/>
        <w:ind w:left="57" w:right="5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8C1E1A" w:rsidRPr="008C1E1A" w:rsidRDefault="008C1E1A" w:rsidP="008C1E1A">
      <w:pPr>
        <w:spacing w:after="0" w:line="0" w:lineRule="atLeast"/>
        <w:ind w:left="57" w:right="5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8C1E1A" w:rsidRPr="008C1E1A" w:rsidRDefault="008C1E1A" w:rsidP="008C1E1A">
      <w:pPr>
        <w:spacing w:after="0" w:line="0" w:lineRule="atLeast"/>
        <w:ind w:left="57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E1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</w:t>
      </w:r>
    </w:p>
    <w:p w:rsidR="008C1E1A" w:rsidRPr="008C1E1A" w:rsidRDefault="008C1E1A" w:rsidP="00EA03B0">
      <w:pPr>
        <w:spacing w:after="0" w:line="480" w:lineRule="auto"/>
        <w:ind w:right="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E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РАЗДЕЛЫ ГОДОВОГО ПЛАНА</w:t>
      </w:r>
      <w:r w:rsidRPr="008C1E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C1E1A" w:rsidRPr="008C1E1A" w:rsidRDefault="008C1E1A" w:rsidP="008C1E1A">
      <w:pPr>
        <w:spacing w:after="0" w:line="480" w:lineRule="auto"/>
        <w:ind w:left="777" w:right="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1E1A" w:rsidRPr="008C1E1A" w:rsidRDefault="008C1E1A" w:rsidP="008C1E1A">
      <w:pPr>
        <w:spacing w:after="0" w:line="48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E90DE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и задачи работы ДОУ</w:t>
      </w:r>
      <w:r w:rsidR="004F7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2021 – 2022</w:t>
      </w:r>
      <w:r w:rsidRPr="008C1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</w:t>
      </w:r>
      <w:r w:rsidR="00FE1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стр.   3                                  </w:t>
      </w:r>
    </w:p>
    <w:p w:rsidR="008C1E1A" w:rsidRPr="008C1E1A" w:rsidRDefault="004F7114" w:rsidP="008C1E1A">
      <w:pPr>
        <w:spacing w:after="0" w:line="48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C1E1A" w:rsidRPr="008C1E1A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Содержание блоков основных мероприятий годового плана</w:t>
      </w:r>
      <w:r w:rsidR="00FE1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стр.   4</w:t>
      </w:r>
    </w:p>
    <w:p w:rsidR="008C1E1A" w:rsidRPr="008C1E1A" w:rsidRDefault="004F7114" w:rsidP="008C1E1A">
      <w:pPr>
        <w:spacing w:after="0" w:line="48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C1E1A" w:rsidRPr="008C1E1A">
        <w:rPr>
          <w:rFonts w:ascii="Times New Roman" w:eastAsia="Times New Roman" w:hAnsi="Times New Roman" w:cs="Times New Roman"/>
          <w:sz w:val="24"/>
          <w:szCs w:val="24"/>
          <w:lang w:eastAsia="ru-RU"/>
        </w:rPr>
        <w:t>.1. Нормативно – правовое обеспечение деятельности дошкольного учреждения</w:t>
      </w:r>
      <w:r w:rsidR="00FE1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стр.   4</w:t>
      </w:r>
    </w:p>
    <w:p w:rsidR="008C1E1A" w:rsidRPr="008C1E1A" w:rsidRDefault="004F7114" w:rsidP="008C1E1A">
      <w:pPr>
        <w:spacing w:after="0" w:line="48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C1E1A" w:rsidRPr="008C1E1A">
        <w:rPr>
          <w:rFonts w:ascii="Times New Roman" w:eastAsia="Times New Roman" w:hAnsi="Times New Roman" w:cs="Times New Roman"/>
          <w:sz w:val="24"/>
          <w:szCs w:val="24"/>
          <w:lang w:eastAsia="ru-RU"/>
        </w:rPr>
        <w:t>.2. Информационно – аналитическая  деятельность</w:t>
      </w:r>
      <w:r w:rsidR="00FE1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стр.   4</w:t>
      </w:r>
    </w:p>
    <w:p w:rsidR="008C1E1A" w:rsidRPr="008C1E1A" w:rsidRDefault="004F7114" w:rsidP="008C1E1A">
      <w:pPr>
        <w:spacing w:after="0" w:line="48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C1E1A" w:rsidRPr="008C1E1A">
        <w:rPr>
          <w:rFonts w:ascii="Times New Roman" w:eastAsia="Times New Roman" w:hAnsi="Times New Roman" w:cs="Times New Roman"/>
          <w:sz w:val="24"/>
          <w:szCs w:val="24"/>
          <w:lang w:eastAsia="ru-RU"/>
        </w:rPr>
        <w:t>.3. Организа</w:t>
      </w:r>
      <w:r w:rsidR="00E90DE8">
        <w:rPr>
          <w:rFonts w:ascii="Times New Roman" w:eastAsia="Times New Roman" w:hAnsi="Times New Roman" w:cs="Times New Roman"/>
          <w:sz w:val="24"/>
          <w:szCs w:val="24"/>
          <w:lang w:eastAsia="ru-RU"/>
        </w:rPr>
        <w:t>ционно – методическая работа ДОУ</w:t>
      </w:r>
      <w:r w:rsidR="00FE1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стр.   6</w:t>
      </w:r>
    </w:p>
    <w:p w:rsidR="008C1E1A" w:rsidRPr="008C1E1A" w:rsidRDefault="0040278C" w:rsidP="008C1E1A">
      <w:pPr>
        <w:spacing w:after="0" w:line="48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2.4</w:t>
      </w:r>
      <w:r w:rsidR="008C1E1A" w:rsidRPr="008C1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r w:rsidR="00E90DE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Инновационная деятельность в ДОУ</w:t>
      </w:r>
      <w:r w:rsidR="00FE1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стр. 10</w:t>
      </w:r>
    </w:p>
    <w:p w:rsidR="00FE187A" w:rsidRDefault="0040278C" w:rsidP="008C1E1A">
      <w:pPr>
        <w:spacing w:after="0" w:line="48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2.5</w:t>
      </w:r>
      <w:r w:rsidR="008C1E1A" w:rsidRPr="008C1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Изучение и  контроль за деятельность </w:t>
      </w:r>
      <w:proofErr w:type="gramStart"/>
      <w:r w:rsidR="008C1E1A" w:rsidRPr="008C1E1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дошкольного</w:t>
      </w:r>
      <w:proofErr w:type="gramEnd"/>
      <w:r w:rsidR="008C1E1A" w:rsidRPr="008C1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C1E1A" w:rsidRPr="008C1E1A" w:rsidRDefault="00FE187A" w:rsidP="008C1E1A">
      <w:pPr>
        <w:spacing w:after="0" w:line="48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8C1E1A" w:rsidRPr="008C1E1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образовательного учреждения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стр. 10</w:t>
      </w:r>
    </w:p>
    <w:p w:rsidR="008C1E1A" w:rsidRPr="008C1E1A" w:rsidRDefault="0040278C" w:rsidP="008C1E1A">
      <w:pPr>
        <w:spacing w:after="0" w:line="48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2.6</w:t>
      </w:r>
      <w:r w:rsidR="008C1E1A" w:rsidRPr="008C1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Работа с родителями</w:t>
      </w:r>
      <w:r w:rsidR="00FE1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стр. 12</w:t>
      </w:r>
    </w:p>
    <w:p w:rsidR="00FE187A" w:rsidRDefault="0040278C" w:rsidP="008C1E1A">
      <w:pPr>
        <w:spacing w:after="0" w:line="48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2.7.</w:t>
      </w:r>
      <w:r w:rsidR="008C1E1A" w:rsidRPr="008C1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Использование </w:t>
      </w:r>
      <w:proofErr w:type="gramStart"/>
      <w:r w:rsidR="008C1E1A" w:rsidRPr="008C1E1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современных</w:t>
      </w:r>
      <w:proofErr w:type="gramEnd"/>
      <w:r w:rsidR="008C1E1A" w:rsidRPr="008C1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информационно-коммуникационных </w:t>
      </w:r>
    </w:p>
    <w:p w:rsidR="008C1E1A" w:rsidRPr="008C1E1A" w:rsidRDefault="00FE187A" w:rsidP="008C1E1A">
      <w:pPr>
        <w:spacing w:after="0" w:line="48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8C1E1A" w:rsidRPr="008C1E1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технологий (ИКТ)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стр. 14</w:t>
      </w:r>
    </w:p>
    <w:p w:rsidR="00EA03B0" w:rsidRDefault="008C1E1A" w:rsidP="00EA03B0">
      <w:pPr>
        <w:spacing w:after="0" w:line="48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E1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A7E70" w:rsidRDefault="001A7E70" w:rsidP="00EA03B0">
      <w:pPr>
        <w:spacing w:after="0" w:line="48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D4F" w:rsidRDefault="00E23D4F" w:rsidP="00EA03B0">
      <w:pPr>
        <w:spacing w:after="0" w:line="48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78C" w:rsidRDefault="0040278C" w:rsidP="00EA03B0">
      <w:pPr>
        <w:spacing w:after="0" w:line="48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78C" w:rsidRDefault="0040278C" w:rsidP="00EA03B0">
      <w:pPr>
        <w:spacing w:after="0" w:line="48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78C" w:rsidRDefault="0040278C" w:rsidP="00EA03B0">
      <w:pPr>
        <w:spacing w:after="0" w:line="48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78C" w:rsidRDefault="0040278C" w:rsidP="00EA03B0">
      <w:pPr>
        <w:spacing w:after="0" w:line="48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78C" w:rsidRDefault="0040278C" w:rsidP="00EA03B0">
      <w:pPr>
        <w:spacing w:after="0" w:line="48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78C" w:rsidRDefault="0040278C" w:rsidP="00EA03B0">
      <w:pPr>
        <w:spacing w:after="0" w:line="48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1E1A" w:rsidRPr="00EA03B0" w:rsidRDefault="004F7114" w:rsidP="00EA03B0">
      <w:pPr>
        <w:spacing w:after="0" w:line="480" w:lineRule="auto"/>
        <w:ind w:left="57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Годовой  план АНО СОШ «Ор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Авнер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>» Структурное подразделение «Детский сад»</w:t>
      </w:r>
      <w:r w:rsidR="00EA03B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8C1E1A" w:rsidRPr="008C1E1A">
        <w:rPr>
          <w:rFonts w:ascii="Times New Roman" w:eastAsia="Calibri" w:hAnsi="Times New Roman" w:cs="Times New Roman"/>
          <w:b/>
          <w:sz w:val="24"/>
          <w:szCs w:val="24"/>
        </w:rPr>
        <w:t xml:space="preserve"> составлен в соответствии </w:t>
      </w:r>
      <w:proofErr w:type="gramStart"/>
      <w:r w:rsidR="008C1E1A" w:rsidRPr="008C1E1A">
        <w:rPr>
          <w:rFonts w:ascii="Times New Roman" w:eastAsia="Calibri" w:hAnsi="Times New Roman" w:cs="Times New Roman"/>
          <w:b/>
          <w:sz w:val="24"/>
          <w:szCs w:val="24"/>
        </w:rPr>
        <w:t>с</w:t>
      </w:r>
      <w:proofErr w:type="gramEnd"/>
    </w:p>
    <w:p w:rsidR="008C1E1A" w:rsidRPr="008C1E1A" w:rsidRDefault="008C1E1A" w:rsidP="008C1E1A">
      <w:pPr>
        <w:spacing w:after="0" w:line="0" w:lineRule="atLeast"/>
        <w:ind w:left="142" w:right="57" w:hanging="142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</w:p>
    <w:p w:rsidR="008C1E1A" w:rsidRPr="008C1E1A" w:rsidRDefault="008C1E1A" w:rsidP="00F109EB">
      <w:pPr>
        <w:numPr>
          <w:ilvl w:val="0"/>
          <w:numId w:val="8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1E1A">
        <w:rPr>
          <w:rFonts w:ascii="Times New Roman" w:eastAsia="Calibri" w:hAnsi="Times New Roman" w:cs="Times New Roman"/>
          <w:sz w:val="24"/>
          <w:szCs w:val="24"/>
        </w:rPr>
        <w:t>Федеральным законом  «Об образовании в Российской Федерации» (от 29.12.2012 года   № 273-ФЗ)</w:t>
      </w:r>
    </w:p>
    <w:p w:rsidR="008C1E1A" w:rsidRPr="008C1E1A" w:rsidRDefault="008C1E1A" w:rsidP="00F109EB">
      <w:pPr>
        <w:numPr>
          <w:ilvl w:val="0"/>
          <w:numId w:val="8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1E1A">
        <w:rPr>
          <w:rFonts w:ascii="Times New Roman" w:eastAsia="Calibri" w:hAnsi="Times New Roman" w:cs="Times New Roman"/>
          <w:sz w:val="24"/>
          <w:szCs w:val="24"/>
        </w:rPr>
        <w:t xml:space="preserve"> Федеральным государственным образовательным стандартом дошкольного образования (приказ Министерства образования и науки РФ от 17 октября 2013 г. №1155)</w:t>
      </w:r>
    </w:p>
    <w:p w:rsidR="008C1E1A" w:rsidRPr="008C1E1A" w:rsidRDefault="008C1E1A" w:rsidP="00F109EB">
      <w:pPr>
        <w:numPr>
          <w:ilvl w:val="0"/>
          <w:numId w:val="8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1E1A">
        <w:rPr>
          <w:rFonts w:ascii="Times New Roman" w:eastAsia="Calibri" w:hAnsi="Times New Roman" w:cs="Times New Roman"/>
          <w:sz w:val="24"/>
          <w:szCs w:val="24"/>
        </w:rPr>
        <w:t>Санитарно-эпидемиологическими требованиями к устройству, содержанию и организации режима работы ДОУ (СанПиН 2.4.1. 3049-13).</w:t>
      </w:r>
    </w:p>
    <w:p w:rsidR="008C1E1A" w:rsidRPr="008C1E1A" w:rsidRDefault="008C1E1A" w:rsidP="00F109EB">
      <w:pPr>
        <w:numPr>
          <w:ilvl w:val="0"/>
          <w:numId w:val="8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1E1A">
        <w:rPr>
          <w:rFonts w:ascii="Times New Roman" w:eastAsia="Calibri" w:hAnsi="Times New Roman" w:cs="Times New Roman"/>
          <w:sz w:val="24"/>
          <w:szCs w:val="24"/>
        </w:rPr>
        <w:t xml:space="preserve">Примерной общеобразовательной  программой  «От рождения до школы» под редакцией   Н.Е. </w:t>
      </w:r>
      <w:proofErr w:type="spellStart"/>
      <w:r w:rsidRPr="008C1E1A">
        <w:rPr>
          <w:rFonts w:ascii="Times New Roman" w:eastAsia="Calibri" w:hAnsi="Times New Roman" w:cs="Times New Roman"/>
          <w:sz w:val="24"/>
          <w:szCs w:val="24"/>
        </w:rPr>
        <w:t>Вераксы</w:t>
      </w:r>
      <w:proofErr w:type="spellEnd"/>
      <w:r w:rsidRPr="008C1E1A">
        <w:rPr>
          <w:rFonts w:ascii="Times New Roman" w:eastAsia="Calibri" w:hAnsi="Times New Roman" w:cs="Times New Roman"/>
          <w:sz w:val="24"/>
          <w:szCs w:val="24"/>
        </w:rPr>
        <w:t xml:space="preserve">,  </w:t>
      </w:r>
      <w:proofErr w:type="spellStart"/>
      <w:r w:rsidRPr="008C1E1A">
        <w:rPr>
          <w:rFonts w:ascii="Times New Roman" w:eastAsia="Calibri" w:hAnsi="Times New Roman" w:cs="Times New Roman"/>
          <w:sz w:val="24"/>
          <w:szCs w:val="24"/>
        </w:rPr>
        <w:t>Т.С.Комаровой</w:t>
      </w:r>
      <w:proofErr w:type="spellEnd"/>
      <w:r w:rsidRPr="008C1E1A">
        <w:rPr>
          <w:rFonts w:ascii="Times New Roman" w:eastAsia="Calibri" w:hAnsi="Times New Roman" w:cs="Times New Roman"/>
          <w:sz w:val="24"/>
          <w:szCs w:val="24"/>
        </w:rPr>
        <w:t xml:space="preserve">,  </w:t>
      </w:r>
      <w:proofErr w:type="spellStart"/>
      <w:r w:rsidRPr="008C1E1A">
        <w:rPr>
          <w:rFonts w:ascii="Times New Roman" w:eastAsia="Calibri" w:hAnsi="Times New Roman" w:cs="Times New Roman"/>
          <w:sz w:val="24"/>
          <w:szCs w:val="24"/>
        </w:rPr>
        <w:t>М.А.Васильевой</w:t>
      </w:r>
      <w:proofErr w:type="spellEnd"/>
      <w:r w:rsidRPr="008C1E1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C1E1A" w:rsidRPr="008C1E1A" w:rsidRDefault="008C1E1A" w:rsidP="008C1E1A">
      <w:pPr>
        <w:spacing w:after="0" w:line="0" w:lineRule="atLeast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E1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C1E1A" w:rsidRPr="008C1E1A" w:rsidRDefault="008C1E1A" w:rsidP="008C1E1A">
      <w:pPr>
        <w:spacing w:after="0" w:line="0" w:lineRule="atLeast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1E1A" w:rsidRPr="008C1E1A" w:rsidRDefault="008C1E1A" w:rsidP="008C1E1A">
      <w:pPr>
        <w:spacing w:after="0" w:line="0" w:lineRule="atLeast"/>
        <w:ind w:left="57" w:right="57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C1E1A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</w:p>
    <w:p w:rsidR="008C1E1A" w:rsidRPr="008C1E1A" w:rsidRDefault="008C1E1A" w:rsidP="008C1E1A">
      <w:pPr>
        <w:spacing w:after="0" w:line="0" w:lineRule="atLeast"/>
        <w:ind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1E1A" w:rsidRPr="008C1E1A" w:rsidRDefault="00EA03B0" w:rsidP="00F109EB">
      <w:pPr>
        <w:numPr>
          <w:ilvl w:val="0"/>
          <w:numId w:val="9"/>
        </w:numPr>
        <w:spacing w:after="0" w:line="0" w:lineRule="atLeast"/>
        <w:ind w:right="57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И ЗАДАЧИ РАБОТЫ ДОУ НА 2020 – 2021</w:t>
      </w:r>
      <w:r w:rsidR="008C1E1A" w:rsidRPr="008C1E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ГОД.</w:t>
      </w:r>
    </w:p>
    <w:p w:rsidR="008C1E1A" w:rsidRPr="008C1E1A" w:rsidRDefault="008C1E1A" w:rsidP="008C1E1A">
      <w:pPr>
        <w:spacing w:after="0" w:line="0" w:lineRule="atLeast"/>
        <w:ind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1E1A" w:rsidRPr="008C1E1A" w:rsidRDefault="008C1E1A" w:rsidP="008C1E1A">
      <w:pPr>
        <w:spacing w:after="0" w:line="0" w:lineRule="atLeast"/>
        <w:ind w:left="57" w:right="57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EA03B0" w:rsidRPr="00EA03B0" w:rsidRDefault="008C1E1A" w:rsidP="00EA03B0">
      <w:pPr>
        <w:pStyle w:val="a3"/>
        <w:spacing w:before="0" w:beforeAutospacing="0" w:after="0" w:afterAutospacing="0" w:line="360" w:lineRule="auto"/>
        <w:jc w:val="both"/>
      </w:pPr>
      <w:r w:rsidRPr="008C1E1A">
        <w:rPr>
          <w:u w:val="single"/>
        </w:rPr>
        <w:t>ЦЕЛЬ РАБОТЫ</w:t>
      </w:r>
      <w:r w:rsidRPr="008C1E1A">
        <w:rPr>
          <w:rFonts w:eastAsia="Calibri"/>
        </w:rPr>
        <w:t>:</w:t>
      </w:r>
      <w:r w:rsidR="00EA03B0" w:rsidRPr="00EA03B0">
        <w:rPr>
          <w:rFonts w:eastAsia="+mn-ea"/>
          <w:color w:val="000000"/>
          <w:kern w:val="24"/>
          <w:sz w:val="32"/>
          <w:szCs w:val="32"/>
        </w:rPr>
        <w:t xml:space="preserve"> </w:t>
      </w:r>
      <w:r w:rsidR="00EA03B0" w:rsidRPr="00EA03B0">
        <w:rPr>
          <w:rFonts w:eastAsia="+mn-ea"/>
          <w:color w:val="000000"/>
          <w:kern w:val="24"/>
        </w:rPr>
        <w:t>Создание образовательного пространства, направленного на непрерывное накопление ребенком культурного опыта деятельности и общения в процессе активного взаимодействия с окружающей средой, общения с другими детьми и взрослыми при решении задач социально-коммуникативного, познавательного, речевого, художественно – эстетического и физического развития в соответствии с возрастными и индивидуальными особенностями, в условиях реализации федерального государственного образовательного стандарта дошкольного образования</w:t>
      </w:r>
      <w:proofErr w:type="gramStart"/>
      <w:r w:rsidR="00EA03B0" w:rsidRPr="00EA03B0">
        <w:rPr>
          <w:rFonts w:eastAsia="+mn-ea"/>
          <w:color w:val="000000"/>
          <w:kern w:val="24"/>
        </w:rPr>
        <w:t xml:space="preserve"> .</w:t>
      </w:r>
      <w:proofErr w:type="gramEnd"/>
      <w:r w:rsidR="00EA03B0" w:rsidRPr="00EA03B0">
        <w:rPr>
          <w:rFonts w:eastAsia="+mn-ea"/>
          <w:color w:val="000000"/>
          <w:kern w:val="24"/>
        </w:rPr>
        <w:t xml:space="preserve"> </w:t>
      </w:r>
    </w:p>
    <w:p w:rsidR="008C1E1A" w:rsidRPr="008C1E1A" w:rsidRDefault="008C1E1A" w:rsidP="008C1E1A">
      <w:pPr>
        <w:spacing w:before="60" w:after="60" w:line="240" w:lineRule="auto"/>
        <w:ind w:right="6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8C1E1A" w:rsidRPr="008C1E1A" w:rsidRDefault="008C1E1A" w:rsidP="008C1E1A">
      <w:pPr>
        <w:spacing w:before="60" w:after="60" w:line="240" w:lineRule="auto"/>
        <w:ind w:right="60"/>
        <w:rPr>
          <w:rFonts w:ascii="Tahoma" w:eastAsia="Calibri" w:hAnsi="Tahoma" w:cs="Tahoma"/>
          <w:b/>
          <w:bCs/>
          <w:color w:val="009EC7"/>
          <w:spacing w:val="15"/>
          <w:sz w:val="21"/>
          <w:szCs w:val="21"/>
        </w:rPr>
      </w:pPr>
      <w:r w:rsidRPr="008C1E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ОСНОВНЫЕ ЗАДАЧИ РАБОТЫ</w:t>
      </w:r>
      <w:r w:rsidRPr="008C1E1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8C1E1A">
        <w:rPr>
          <w:rFonts w:ascii="Tahoma" w:eastAsia="Calibri" w:hAnsi="Tahoma" w:cs="Tahoma"/>
          <w:b/>
          <w:bCs/>
          <w:color w:val="009EC7"/>
          <w:spacing w:val="15"/>
          <w:sz w:val="21"/>
          <w:szCs w:val="21"/>
        </w:rPr>
        <w:t xml:space="preserve"> </w:t>
      </w:r>
    </w:p>
    <w:p w:rsidR="008C1E1A" w:rsidRPr="008C1E1A" w:rsidRDefault="008C1E1A" w:rsidP="008C1E1A">
      <w:pPr>
        <w:spacing w:before="60" w:after="60" w:line="240" w:lineRule="auto"/>
        <w:ind w:right="60"/>
        <w:rPr>
          <w:rFonts w:ascii="Tahoma" w:eastAsia="Times New Roman" w:hAnsi="Tahoma" w:cs="Tahoma"/>
          <w:b/>
          <w:bCs/>
          <w:color w:val="009EC7"/>
          <w:spacing w:val="15"/>
          <w:sz w:val="21"/>
          <w:szCs w:val="21"/>
          <w:lang w:eastAsia="ru-RU"/>
        </w:rPr>
      </w:pPr>
    </w:p>
    <w:p w:rsidR="00EA03B0" w:rsidRPr="00EA03B0" w:rsidRDefault="00EA03B0" w:rsidP="00EE13D1">
      <w:pPr>
        <w:numPr>
          <w:ilvl w:val="0"/>
          <w:numId w:val="29"/>
        </w:numPr>
        <w:spacing w:after="0" w:line="36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EA03B0">
        <w:rPr>
          <w:rFonts w:ascii="Times New Roman" w:eastAsia="+mn-ea" w:hAnsi="Times New Roman" w:cs="Times New Roman"/>
          <w:color w:val="000000"/>
          <w:kern w:val="24"/>
          <w:lang w:eastAsia="ru-RU"/>
        </w:rPr>
        <w:t>совершенствовать систему взаимодействия педагогов и родителей по приобщению дошкольников к здоровому образу жизни, сохранение и укрепление здоровья детей, обеспечение физической и психической безопасности, формирование основ безопасной жизнедеятельности;</w:t>
      </w:r>
    </w:p>
    <w:p w:rsidR="00EA03B0" w:rsidRPr="00EA03B0" w:rsidRDefault="00EA03B0" w:rsidP="00EE13D1">
      <w:pPr>
        <w:numPr>
          <w:ilvl w:val="0"/>
          <w:numId w:val="29"/>
        </w:numPr>
        <w:spacing w:after="0" w:line="36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EA03B0">
        <w:rPr>
          <w:rFonts w:ascii="Times New Roman" w:eastAsia="+mn-ea" w:hAnsi="Times New Roman" w:cs="Times New Roman"/>
          <w:color w:val="000000"/>
          <w:kern w:val="24"/>
          <w:lang w:eastAsia="ru-RU"/>
        </w:rPr>
        <w:t>развивать творческую речевую активность детей через решение проблемных ситуаций, проектной деятельности и развития коммуникативных способностей  через театрализованную деятельность;</w:t>
      </w:r>
    </w:p>
    <w:p w:rsidR="00EA03B0" w:rsidRPr="00EA03B0" w:rsidRDefault="00EA03B0" w:rsidP="00EE13D1">
      <w:pPr>
        <w:numPr>
          <w:ilvl w:val="0"/>
          <w:numId w:val="29"/>
        </w:numPr>
        <w:spacing w:after="0" w:line="36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EA03B0">
        <w:rPr>
          <w:rFonts w:ascii="Times New Roman" w:eastAsia="+mn-ea" w:hAnsi="Times New Roman" w:cs="Times New Roman"/>
          <w:color w:val="000000"/>
          <w:kern w:val="24"/>
          <w:lang w:eastAsia="ru-RU"/>
        </w:rPr>
        <w:lastRenderedPageBreak/>
        <w:t>создание условий, способствующих реализации художественн</w:t>
      </w:r>
      <w:proofErr w:type="gramStart"/>
      <w:r w:rsidRPr="00EA03B0">
        <w:rPr>
          <w:rFonts w:ascii="Times New Roman" w:eastAsia="+mn-ea" w:hAnsi="Times New Roman" w:cs="Times New Roman"/>
          <w:color w:val="000000"/>
          <w:kern w:val="24"/>
          <w:lang w:eastAsia="ru-RU"/>
        </w:rPr>
        <w:t>о-</w:t>
      </w:r>
      <w:proofErr w:type="gramEnd"/>
      <w:r w:rsidRPr="00EA03B0">
        <w:rPr>
          <w:rFonts w:ascii="Times New Roman" w:eastAsia="+mn-ea" w:hAnsi="Times New Roman" w:cs="Times New Roman"/>
          <w:color w:val="000000"/>
          <w:kern w:val="24"/>
          <w:lang w:eastAsia="ru-RU"/>
        </w:rPr>
        <w:t xml:space="preserve"> эстетического развития воспитанников, их творческого потенциала в условиях дошкольной образовательной организации в соответствии с ФГОС;</w:t>
      </w:r>
    </w:p>
    <w:p w:rsidR="008C1E1A" w:rsidRPr="004F7114" w:rsidRDefault="00EA03B0" w:rsidP="004F7114">
      <w:pPr>
        <w:numPr>
          <w:ilvl w:val="0"/>
          <w:numId w:val="29"/>
        </w:numPr>
        <w:spacing w:after="0" w:line="36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EA03B0">
        <w:rPr>
          <w:rFonts w:ascii="Times New Roman" w:eastAsia="+mn-ea" w:hAnsi="Times New Roman" w:cs="Times New Roman"/>
          <w:color w:val="000000"/>
          <w:kern w:val="24"/>
          <w:lang w:eastAsia="ru-RU"/>
        </w:rPr>
        <w:t>повысить уровень профессиональной компетентности педагогов ДОУ, создавая условия для повышения квалификации и профессиональной переподготовки педагогов в соответствии с требованиями ФГОС ДО</w:t>
      </w:r>
      <w:r w:rsidR="00E90DE8">
        <w:rPr>
          <w:rFonts w:ascii="Times New Roman" w:eastAsia="+mn-ea" w:hAnsi="Times New Roman" w:cs="Times New Roman"/>
          <w:color w:val="000000"/>
          <w:kern w:val="24"/>
          <w:lang w:eastAsia="ru-RU"/>
        </w:rPr>
        <w:t>У</w:t>
      </w:r>
      <w:r w:rsidRPr="00EA03B0">
        <w:rPr>
          <w:rFonts w:ascii="Times New Roman" w:eastAsia="+mn-ea" w:hAnsi="Times New Roman" w:cs="Times New Roman"/>
          <w:color w:val="000000"/>
          <w:kern w:val="24"/>
          <w:lang w:eastAsia="ru-RU"/>
        </w:rPr>
        <w:t>.</w:t>
      </w:r>
    </w:p>
    <w:p w:rsidR="008C1E1A" w:rsidRPr="008C1E1A" w:rsidRDefault="008C1E1A" w:rsidP="008C1E1A">
      <w:pPr>
        <w:tabs>
          <w:tab w:val="left" w:pos="1260"/>
          <w:tab w:val="center" w:pos="4677"/>
        </w:tabs>
        <w:spacing w:after="0" w:line="0" w:lineRule="atLeast"/>
        <w:ind w:left="57" w:right="57"/>
        <w:rPr>
          <w:rFonts w:ascii="Times New Roman" w:eastAsia="Times New Roman" w:hAnsi="Times New Roman" w:cs="Times New Roman"/>
          <w:b/>
          <w:bCs/>
          <w:sz w:val="18"/>
          <w:lang w:eastAsia="ru-RU"/>
        </w:rPr>
      </w:pPr>
      <w:r w:rsidRPr="008C1E1A">
        <w:rPr>
          <w:rFonts w:ascii="Times New Roman" w:eastAsia="Times New Roman" w:hAnsi="Times New Roman" w:cs="Times New Roman"/>
          <w:b/>
          <w:bCs/>
          <w:sz w:val="18"/>
          <w:lang w:eastAsia="ru-RU"/>
        </w:rPr>
        <w:tab/>
      </w:r>
    </w:p>
    <w:p w:rsidR="008C1E1A" w:rsidRPr="008C1E1A" w:rsidRDefault="004F7114" w:rsidP="004F7114">
      <w:pPr>
        <w:tabs>
          <w:tab w:val="left" w:pos="1260"/>
          <w:tab w:val="center" w:pos="4677"/>
        </w:tabs>
        <w:spacing w:after="0" w:line="0" w:lineRule="atLeast"/>
        <w:ind w:left="57" w:right="57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="008C1E1A" w:rsidRPr="008C1E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Б</w:t>
      </w:r>
      <w:r w:rsidR="00E90D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ЛОКОВ ГОДОВОГО ПЛАНА ДОУ НА 2021</w:t>
      </w:r>
      <w:r w:rsidR="008C1E1A" w:rsidRPr="008C1E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202</w:t>
      </w:r>
      <w:r w:rsidR="00E90D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8C1E1A" w:rsidRPr="008C1E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</w:t>
      </w:r>
      <w:proofErr w:type="gramStart"/>
      <w:r w:rsidR="008C1E1A" w:rsidRPr="008C1E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.Г</w:t>
      </w:r>
      <w:proofErr w:type="gramEnd"/>
      <w:r w:rsidR="008C1E1A" w:rsidRPr="008C1E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</w:t>
      </w:r>
    </w:p>
    <w:p w:rsidR="008C1E1A" w:rsidRPr="008C1E1A" w:rsidRDefault="008C1E1A" w:rsidP="008C1E1A">
      <w:pPr>
        <w:tabs>
          <w:tab w:val="left" w:pos="1260"/>
          <w:tab w:val="center" w:pos="4677"/>
        </w:tabs>
        <w:spacing w:after="0" w:line="0" w:lineRule="atLeast"/>
        <w:ind w:left="417" w:right="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1E1A" w:rsidRPr="008C1E1A" w:rsidRDefault="004F7114" w:rsidP="004F7114">
      <w:pPr>
        <w:spacing w:after="0" w:line="0" w:lineRule="atLeast"/>
        <w:ind w:left="57" w:right="57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2.1.</w:t>
      </w:r>
      <w:r w:rsidR="008C1E1A" w:rsidRPr="008C1E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НОРМАТИВНО – ПРАВ</w:t>
      </w:r>
      <w:r w:rsidR="00281F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ОВОЕ ОБЕСПЕЧЕНИЕ ДЕЯТЕЛЬНОСТИ  </w:t>
      </w:r>
      <w:r w:rsidR="008C1E1A" w:rsidRPr="008C1E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ДОУ</w:t>
      </w:r>
    </w:p>
    <w:p w:rsidR="008C1E1A" w:rsidRPr="008C1E1A" w:rsidRDefault="008C1E1A" w:rsidP="008C1E1A">
      <w:pPr>
        <w:spacing w:after="0" w:line="0" w:lineRule="atLeast"/>
        <w:ind w:left="462" w:right="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1E1A" w:rsidRPr="008C1E1A" w:rsidRDefault="008C1E1A" w:rsidP="008C1E1A">
      <w:pPr>
        <w:spacing w:after="0" w:line="0" w:lineRule="atLeast"/>
        <w:ind w:left="57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E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 работы по реализации блока</w:t>
      </w:r>
      <w:r w:rsidRPr="008C1E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: </w:t>
      </w:r>
    </w:p>
    <w:p w:rsidR="008C1E1A" w:rsidRPr="008C1E1A" w:rsidRDefault="008C1E1A" w:rsidP="008C1E1A">
      <w:pPr>
        <w:spacing w:after="0" w:line="0" w:lineRule="atLeast"/>
        <w:ind w:left="57" w:right="5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C1E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Приведение нормативно-правовой базы учреждения  в соответствие с требованиями ФГОС ДОУ. Управление и организация деятельностью учреждения в соответствии с законодательными нормами РФ. </w:t>
      </w:r>
    </w:p>
    <w:p w:rsidR="008C1E1A" w:rsidRPr="008C1E1A" w:rsidRDefault="008C1E1A" w:rsidP="008C1E1A">
      <w:pPr>
        <w:spacing w:after="0" w:line="0" w:lineRule="atLeast"/>
        <w:ind w:left="57" w:right="5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tbl>
      <w:tblPr>
        <w:tblStyle w:val="ab"/>
        <w:tblW w:w="9555" w:type="dxa"/>
        <w:tblInd w:w="57" w:type="dxa"/>
        <w:tblLayout w:type="fixed"/>
        <w:tblLook w:val="04A0" w:firstRow="1" w:lastRow="0" w:firstColumn="1" w:lastColumn="0" w:noHBand="0" w:noVBand="1"/>
      </w:tblPr>
      <w:tblGrid>
        <w:gridCol w:w="760"/>
        <w:gridCol w:w="4964"/>
        <w:gridCol w:w="1419"/>
        <w:gridCol w:w="2412"/>
      </w:tblGrid>
      <w:tr w:rsidR="008C1E1A" w:rsidRPr="008C1E1A" w:rsidTr="008C1E1A"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E1A" w:rsidRPr="008C1E1A" w:rsidRDefault="008C1E1A" w:rsidP="008C1E1A">
            <w:pPr>
              <w:spacing w:line="0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№ п\</w:t>
            </w:r>
            <w:proofErr w:type="gramStart"/>
            <w:r w:rsidRPr="008C1E1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E1A" w:rsidRPr="008C1E1A" w:rsidRDefault="008C1E1A" w:rsidP="008C1E1A">
            <w:pPr>
              <w:spacing w:line="0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содержание основных мероприятий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E1A" w:rsidRPr="008C1E1A" w:rsidRDefault="008C1E1A" w:rsidP="008C1E1A">
            <w:pPr>
              <w:spacing w:line="0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E1A" w:rsidRPr="008C1E1A" w:rsidRDefault="008C1E1A" w:rsidP="008C1E1A">
            <w:pPr>
              <w:spacing w:line="0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исполнитель </w:t>
            </w:r>
          </w:p>
        </w:tc>
      </w:tr>
      <w:tr w:rsidR="008C1E1A" w:rsidRPr="008C1E1A" w:rsidTr="008C1E1A"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E1A" w:rsidRPr="008C1E1A" w:rsidRDefault="008C1E1A" w:rsidP="008C1E1A">
            <w:pPr>
              <w:spacing w:line="0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26C7" w:rsidRDefault="008C1E1A" w:rsidP="00281FA6">
            <w:pPr>
              <w:spacing w:line="0" w:lineRule="atLeast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Совершенствование и расширение нормативн</w:t>
            </w:r>
            <w:r w:rsidR="001A7E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 – правовой базы  </w:t>
            </w:r>
            <w:r w:rsidR="00E90D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АНО СОШ «Ор </w:t>
            </w:r>
            <w:proofErr w:type="spellStart"/>
            <w:r w:rsidR="00E90D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Авнер</w:t>
            </w:r>
            <w:proofErr w:type="spellEnd"/>
            <w:r w:rsidR="00E90D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Структурное подразделение Детский сад</w:t>
            </w:r>
            <w:r w:rsidR="004F71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2021</w:t>
            </w: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202</w:t>
            </w:r>
            <w:r w:rsidR="004F71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  <w:p w:rsidR="008C1E1A" w:rsidRPr="008C1E1A" w:rsidRDefault="008C1E1A" w:rsidP="00281FA6">
            <w:pPr>
              <w:spacing w:line="0" w:lineRule="atLeast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уч. год.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E1A" w:rsidRPr="008C1E1A" w:rsidRDefault="008C1E1A" w:rsidP="008C1E1A">
            <w:pPr>
              <w:spacing w:line="0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E1A" w:rsidRPr="008C1E1A" w:rsidRDefault="00E90DE8" w:rsidP="008C1E1A">
            <w:pPr>
              <w:spacing w:line="0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Зам. директора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</w:t>
            </w:r>
          </w:p>
        </w:tc>
      </w:tr>
      <w:tr w:rsidR="008C1E1A" w:rsidRPr="008C1E1A" w:rsidTr="008C1E1A"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E1A" w:rsidRPr="008C1E1A" w:rsidRDefault="008C1E1A" w:rsidP="008C1E1A">
            <w:pPr>
              <w:spacing w:line="0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E1A" w:rsidRPr="008C1E1A" w:rsidRDefault="008C1E1A" w:rsidP="008C1E1A">
            <w:pPr>
              <w:spacing w:line="0" w:lineRule="atLeast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нормативно – правовых документов, локальных ак</w:t>
            </w:r>
            <w:r w:rsidR="00281F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 о работе учрежде</w:t>
            </w:r>
            <w:r w:rsidR="00AB26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на  2021 – 2022</w:t>
            </w: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уч. год.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E1A" w:rsidRPr="008C1E1A" w:rsidRDefault="008C1E1A" w:rsidP="008C1E1A">
            <w:pPr>
              <w:spacing w:line="0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E1A" w:rsidRPr="008C1E1A" w:rsidRDefault="00E90DE8" w:rsidP="008C1E1A">
            <w:pPr>
              <w:spacing w:line="0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Зам. директора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</w:t>
            </w:r>
          </w:p>
        </w:tc>
      </w:tr>
      <w:tr w:rsidR="008C1E1A" w:rsidRPr="008C1E1A" w:rsidTr="008C1E1A"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E1A" w:rsidRPr="008C1E1A" w:rsidRDefault="008C1E1A" w:rsidP="008C1E1A">
            <w:pPr>
              <w:spacing w:line="0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26C7" w:rsidRDefault="008C1E1A" w:rsidP="008C1E1A">
            <w:pPr>
              <w:spacing w:line="0" w:lineRule="atLeast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Внесение изменений в нормативно – правовые</w:t>
            </w:r>
            <w:r w:rsidR="00AB26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документы по необходимости </w:t>
            </w:r>
          </w:p>
          <w:p w:rsidR="008C1E1A" w:rsidRPr="008C1E1A" w:rsidRDefault="00AB26C7" w:rsidP="008C1E1A">
            <w:pPr>
              <w:spacing w:line="0" w:lineRule="atLeast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8C1E1A"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локальные акты, Положения и др.)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E1A" w:rsidRPr="008C1E1A" w:rsidRDefault="008C1E1A" w:rsidP="008C1E1A">
            <w:pPr>
              <w:spacing w:line="0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E1A" w:rsidRPr="008C1E1A" w:rsidRDefault="00E90DE8" w:rsidP="00E90DE8">
            <w:pPr>
              <w:spacing w:line="0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Зам. директора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</w:t>
            </w:r>
          </w:p>
        </w:tc>
      </w:tr>
      <w:tr w:rsidR="008C1E1A" w:rsidRPr="008C1E1A" w:rsidTr="008C1E1A"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E1A" w:rsidRPr="008C1E1A" w:rsidRDefault="008C1E1A" w:rsidP="008C1E1A">
            <w:pPr>
              <w:spacing w:line="122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E1A" w:rsidRPr="008C1E1A" w:rsidRDefault="008C1E1A" w:rsidP="008C1E1A">
            <w:pPr>
              <w:spacing w:line="122" w:lineRule="atLeast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Разработка текущих инструктажей </w:t>
            </w:r>
            <w:proofErr w:type="gramStart"/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ТБ и охране жизни и здоровья детей.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E1A" w:rsidRPr="008C1E1A" w:rsidRDefault="008C1E1A" w:rsidP="008C1E1A">
            <w:pPr>
              <w:spacing w:line="122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E1A" w:rsidRPr="008C1E1A" w:rsidRDefault="00E90DE8" w:rsidP="008C1E1A">
            <w:pPr>
              <w:spacing w:line="122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Зам. директора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</w:t>
            </w:r>
          </w:p>
        </w:tc>
      </w:tr>
      <w:tr w:rsidR="008C1E1A" w:rsidRPr="008C1E1A" w:rsidTr="008C1E1A"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E1A" w:rsidRPr="008C1E1A" w:rsidRDefault="008C1E1A" w:rsidP="008C1E1A">
            <w:pPr>
              <w:spacing w:line="122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1E1A" w:rsidRPr="008C1E1A" w:rsidRDefault="008C1E1A" w:rsidP="008C1E1A">
            <w:pPr>
              <w:spacing w:line="0" w:lineRule="atLeast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8C1E1A" w:rsidRDefault="008C1E1A" w:rsidP="008C1E1A">
            <w:pPr>
              <w:spacing w:line="0" w:lineRule="atLeast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Производственные собрания и инструктажи</w:t>
            </w:r>
          </w:p>
          <w:p w:rsidR="008C1E1A" w:rsidRPr="008C1E1A" w:rsidRDefault="008C1E1A" w:rsidP="008C1E1A">
            <w:pPr>
              <w:spacing w:line="0" w:lineRule="atLeast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      </w:t>
            </w:r>
          </w:p>
          <w:p w:rsidR="008C1E1A" w:rsidRPr="008C1E1A" w:rsidRDefault="008C1E1A" w:rsidP="008C1E1A">
            <w:pPr>
              <w:spacing w:line="122" w:lineRule="atLeast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E1A" w:rsidRPr="008C1E1A" w:rsidRDefault="008C1E1A" w:rsidP="008C1E1A">
            <w:pPr>
              <w:spacing w:line="0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  <w:p w:rsidR="008C1E1A" w:rsidRPr="008C1E1A" w:rsidRDefault="008C1E1A" w:rsidP="008C1E1A">
            <w:pPr>
              <w:spacing w:line="122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E1A" w:rsidRPr="008C1E1A" w:rsidRDefault="00E90DE8" w:rsidP="00D420B7">
            <w:pPr>
              <w:spacing w:line="0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Зам. директора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</w:t>
            </w:r>
          </w:p>
        </w:tc>
      </w:tr>
      <w:tr w:rsidR="008C1E1A" w:rsidRPr="008C1E1A" w:rsidTr="008C1E1A"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E1A" w:rsidRPr="008C1E1A" w:rsidRDefault="008C1E1A" w:rsidP="008C1E1A">
            <w:pPr>
              <w:spacing w:line="0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E1A" w:rsidRPr="008C1E1A" w:rsidRDefault="008C1E1A" w:rsidP="008C1E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1E1A">
              <w:rPr>
                <w:rFonts w:ascii="Times New Roman" w:hAnsi="Times New Roman"/>
                <w:sz w:val="24"/>
                <w:szCs w:val="24"/>
              </w:rPr>
              <w:t>Приведение в соответствии с требованиями  должностных инструкций и инструкций по охране труда работников ДОУ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E1A" w:rsidRPr="008C1E1A" w:rsidRDefault="008C1E1A" w:rsidP="008C1E1A">
            <w:pPr>
              <w:spacing w:line="0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E1A" w:rsidRPr="008C1E1A" w:rsidRDefault="00E90DE8" w:rsidP="00D420B7">
            <w:pPr>
              <w:spacing w:line="0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Зам. директора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</w:t>
            </w:r>
          </w:p>
        </w:tc>
      </w:tr>
    </w:tbl>
    <w:p w:rsidR="008C1E1A" w:rsidRPr="008C1E1A" w:rsidRDefault="008C1E1A" w:rsidP="008C1E1A">
      <w:pPr>
        <w:spacing w:after="0" w:line="0" w:lineRule="atLeast"/>
        <w:ind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1E1A" w:rsidRPr="008C1E1A" w:rsidRDefault="008C1E1A" w:rsidP="008C1E1A">
      <w:pPr>
        <w:spacing w:after="0" w:line="0" w:lineRule="atLeast"/>
        <w:ind w:left="57" w:right="57"/>
        <w:jc w:val="center"/>
        <w:rPr>
          <w:rFonts w:ascii="Times New Roman" w:eastAsia="Times New Roman" w:hAnsi="Times New Roman" w:cs="Times New Roman"/>
          <w:b/>
          <w:bCs/>
          <w:sz w:val="18"/>
          <w:lang w:eastAsia="ru-RU"/>
        </w:rPr>
      </w:pPr>
    </w:p>
    <w:p w:rsidR="008C1E1A" w:rsidRPr="008C1E1A" w:rsidRDefault="0040278C" w:rsidP="00AB26C7">
      <w:pPr>
        <w:spacing w:after="0" w:line="0" w:lineRule="atLeast"/>
        <w:ind w:left="57" w:right="57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2.2</w:t>
      </w:r>
      <w:r w:rsidR="00AB26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8C1E1A" w:rsidRPr="008C1E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ИНФОРМАЦИОННО </w:t>
      </w:r>
      <w:r w:rsidR="00B04D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 АНАЛИТИЧЕСКАЯ ДЕЯТЕЛЬНОСТЬ  МД</w:t>
      </w:r>
      <w:r w:rsidR="008C1E1A" w:rsidRPr="008C1E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ОУ</w:t>
      </w:r>
    </w:p>
    <w:p w:rsidR="008C1E1A" w:rsidRPr="008C1E1A" w:rsidRDefault="008C1E1A" w:rsidP="008C1E1A">
      <w:pPr>
        <w:spacing w:after="0" w:line="0" w:lineRule="atLeast"/>
        <w:ind w:left="462" w:right="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1E1A" w:rsidRPr="008C1E1A" w:rsidRDefault="008C1E1A" w:rsidP="008C1E1A">
      <w:pPr>
        <w:spacing w:after="0" w:line="0" w:lineRule="atLeast"/>
        <w:ind w:left="57" w:right="5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C1E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 работы по реализации блока</w:t>
      </w:r>
      <w:r w:rsidRPr="008C1E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 совершенствование и развитие управленческих функций с учетом ФГОС, получение положительных  результатов работы посредствам информационно – аналитической деятельности.</w:t>
      </w:r>
    </w:p>
    <w:p w:rsidR="008C1E1A" w:rsidRPr="008C1E1A" w:rsidRDefault="008C1E1A" w:rsidP="008C1E1A">
      <w:pPr>
        <w:spacing w:after="0" w:line="0" w:lineRule="atLeast"/>
        <w:ind w:left="57" w:right="5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tbl>
      <w:tblPr>
        <w:tblStyle w:val="ab"/>
        <w:tblW w:w="9549" w:type="dxa"/>
        <w:tblInd w:w="57" w:type="dxa"/>
        <w:tblLook w:val="04A0" w:firstRow="1" w:lastRow="0" w:firstColumn="1" w:lastColumn="0" w:noHBand="0" w:noVBand="1"/>
      </w:tblPr>
      <w:tblGrid>
        <w:gridCol w:w="760"/>
        <w:gridCol w:w="4961"/>
        <w:gridCol w:w="1480"/>
        <w:gridCol w:w="2348"/>
      </w:tblGrid>
      <w:tr w:rsidR="008C1E1A" w:rsidRPr="008C1E1A" w:rsidTr="008C1E1A"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E1A" w:rsidRPr="008C1E1A" w:rsidRDefault="008C1E1A" w:rsidP="008C1E1A">
            <w:pPr>
              <w:spacing w:line="0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№ п\</w:t>
            </w:r>
            <w:proofErr w:type="gramStart"/>
            <w:r w:rsidRPr="008C1E1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E1A" w:rsidRPr="008C1E1A" w:rsidRDefault="008C1E1A" w:rsidP="008C1E1A">
            <w:pPr>
              <w:spacing w:line="0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содержание основных мероприятий </w:t>
            </w:r>
          </w:p>
        </w:tc>
        <w:tc>
          <w:tcPr>
            <w:tcW w:w="1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E1A" w:rsidRPr="008C1E1A" w:rsidRDefault="008C1E1A" w:rsidP="008C1E1A">
            <w:pPr>
              <w:spacing w:line="0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E1A" w:rsidRPr="008C1E1A" w:rsidRDefault="008C1E1A" w:rsidP="008C1E1A">
            <w:pPr>
              <w:spacing w:line="0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исполнитель </w:t>
            </w:r>
          </w:p>
        </w:tc>
      </w:tr>
      <w:tr w:rsidR="008C1E1A" w:rsidRPr="008C1E1A" w:rsidTr="008C1E1A"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E1A" w:rsidRPr="008C1E1A" w:rsidRDefault="008C1E1A" w:rsidP="008C1E1A">
            <w:pPr>
              <w:spacing w:line="177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E1A" w:rsidRPr="008C1E1A" w:rsidRDefault="008C1E1A" w:rsidP="008C1E1A">
            <w:pPr>
              <w:spacing w:line="177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Деятельность руководителя по кадровому </w:t>
            </w: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обеспечению.</w:t>
            </w:r>
          </w:p>
        </w:tc>
        <w:tc>
          <w:tcPr>
            <w:tcW w:w="1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E1A" w:rsidRPr="008C1E1A" w:rsidRDefault="008C1E1A" w:rsidP="008C1E1A">
            <w:pPr>
              <w:spacing w:line="177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 течение</w:t>
            </w:r>
          </w:p>
          <w:p w:rsidR="008C1E1A" w:rsidRPr="008C1E1A" w:rsidRDefault="008C1E1A" w:rsidP="008C1E1A">
            <w:pPr>
              <w:spacing w:line="177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  года</w:t>
            </w:r>
          </w:p>
        </w:tc>
        <w:tc>
          <w:tcPr>
            <w:tcW w:w="2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E1A" w:rsidRPr="008C1E1A" w:rsidRDefault="00E90DE8" w:rsidP="008C1E1A">
            <w:pPr>
              <w:spacing w:line="177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Зам. директора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ДО</w:t>
            </w:r>
          </w:p>
        </w:tc>
      </w:tr>
      <w:tr w:rsidR="008C1E1A" w:rsidRPr="008C1E1A" w:rsidTr="008C1E1A"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E1A" w:rsidRPr="008C1E1A" w:rsidRDefault="008C1E1A" w:rsidP="008C1E1A">
            <w:pPr>
              <w:spacing w:line="163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E1A" w:rsidRPr="008C1E1A" w:rsidRDefault="008C1E1A" w:rsidP="008C1E1A">
            <w:pPr>
              <w:spacing w:line="0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281F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одведение</w:t>
            </w:r>
            <w:r w:rsidR="004027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итогов деятельности ДОУ за 2021 – 2022</w:t>
            </w: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учебный год, анализ проделанной работы, подведение итогов и выводов:</w:t>
            </w:r>
          </w:p>
          <w:p w:rsidR="008C1E1A" w:rsidRPr="008C1E1A" w:rsidRDefault="008C1E1A" w:rsidP="00F109EB">
            <w:pPr>
              <w:numPr>
                <w:ilvl w:val="0"/>
                <w:numId w:val="11"/>
              </w:numPr>
              <w:tabs>
                <w:tab w:val="num" w:pos="720"/>
              </w:tabs>
              <w:spacing w:line="0" w:lineRule="atLeast"/>
              <w:ind w:right="57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проблемный анализ деятельности образовательного учреждения по направлениям: (анализ воспитательно-образовательного процесса в ДОУ;</w:t>
            </w:r>
          </w:p>
          <w:p w:rsidR="008C1E1A" w:rsidRPr="008C1E1A" w:rsidRDefault="008C1E1A" w:rsidP="00F109EB">
            <w:pPr>
              <w:numPr>
                <w:ilvl w:val="0"/>
                <w:numId w:val="11"/>
              </w:numPr>
              <w:tabs>
                <w:tab w:val="num" w:pos="720"/>
              </w:tabs>
              <w:spacing w:line="0" w:lineRule="atLeast"/>
              <w:ind w:right="57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состояния материально – технической базы;</w:t>
            </w:r>
          </w:p>
          <w:p w:rsidR="008C1E1A" w:rsidRPr="008C1E1A" w:rsidRDefault="008C1E1A" w:rsidP="00F109EB">
            <w:pPr>
              <w:numPr>
                <w:ilvl w:val="0"/>
                <w:numId w:val="11"/>
              </w:numPr>
              <w:tabs>
                <w:tab w:val="num" w:pos="720"/>
              </w:tabs>
              <w:spacing w:line="0" w:lineRule="atLeast"/>
              <w:ind w:right="57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реализации инновационных технологий в ДОУ</w:t>
            </w:r>
          </w:p>
          <w:p w:rsidR="008C1E1A" w:rsidRPr="008C1E1A" w:rsidRDefault="008C1E1A" w:rsidP="00F109EB">
            <w:pPr>
              <w:numPr>
                <w:ilvl w:val="0"/>
                <w:numId w:val="11"/>
              </w:numPr>
              <w:tabs>
                <w:tab w:val="num" w:pos="720"/>
              </w:tabs>
              <w:spacing w:line="163" w:lineRule="atLeast"/>
              <w:ind w:right="57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педагогических кадров и др.</w:t>
            </w:r>
          </w:p>
          <w:p w:rsidR="008C1E1A" w:rsidRPr="008C1E1A" w:rsidRDefault="008C1E1A" w:rsidP="00F109EB">
            <w:pPr>
              <w:numPr>
                <w:ilvl w:val="0"/>
                <w:numId w:val="11"/>
              </w:numPr>
              <w:tabs>
                <w:tab w:val="num" w:pos="720"/>
              </w:tabs>
              <w:spacing w:line="163" w:lineRule="atLeast"/>
              <w:ind w:right="57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заболеваемости детей</w:t>
            </w:r>
          </w:p>
        </w:tc>
        <w:tc>
          <w:tcPr>
            <w:tcW w:w="1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E1A" w:rsidRPr="008C1E1A" w:rsidRDefault="00281FA6" w:rsidP="008C1E1A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август 202</w:t>
            </w:r>
            <w:r w:rsidR="001652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E1A" w:rsidRPr="008C1E1A" w:rsidRDefault="00E90DE8" w:rsidP="008C1E1A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Зам. директора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</w:t>
            </w:r>
          </w:p>
        </w:tc>
      </w:tr>
      <w:tr w:rsidR="008C1E1A" w:rsidRPr="008C1E1A" w:rsidTr="008C1E1A"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E1A" w:rsidRPr="008C1E1A" w:rsidRDefault="008C1E1A" w:rsidP="008C1E1A">
            <w:pPr>
              <w:spacing w:line="163" w:lineRule="atLeast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E1A" w:rsidRPr="008C1E1A" w:rsidRDefault="008C1E1A" w:rsidP="008C1E1A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Определение ключевых напра</w:t>
            </w:r>
            <w:r w:rsidR="00AB26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влений работы учреждения на 2021 – 2022</w:t>
            </w: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учебный год, составление планов по реализации данной работы.</w:t>
            </w:r>
          </w:p>
        </w:tc>
        <w:tc>
          <w:tcPr>
            <w:tcW w:w="1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E1A" w:rsidRPr="008C1E1A" w:rsidRDefault="00281FA6" w:rsidP="008C1E1A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август 202</w:t>
            </w:r>
            <w:r w:rsidR="00AB26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DE8" w:rsidRDefault="00E90DE8" w:rsidP="008C1E1A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Зам. директора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</w:t>
            </w:r>
          </w:p>
          <w:p w:rsidR="008C1E1A" w:rsidRPr="008C1E1A" w:rsidRDefault="008C1E1A" w:rsidP="008C1E1A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 ДОУ</w:t>
            </w:r>
          </w:p>
        </w:tc>
      </w:tr>
      <w:tr w:rsidR="008C1E1A" w:rsidRPr="008C1E1A" w:rsidTr="008C1E1A"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E1A" w:rsidRPr="008C1E1A" w:rsidRDefault="008C1E1A" w:rsidP="008C1E1A">
            <w:pPr>
              <w:spacing w:line="163" w:lineRule="atLeast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E1A" w:rsidRPr="008C1E1A" w:rsidRDefault="008C1E1A" w:rsidP="008C1E1A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перспективных планов работы учреждения, разработка стратегии развития ДОУ на основе анализа работы учреждения.</w:t>
            </w:r>
          </w:p>
        </w:tc>
        <w:tc>
          <w:tcPr>
            <w:tcW w:w="1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E1A" w:rsidRPr="008C1E1A" w:rsidRDefault="00281FA6" w:rsidP="008C1E1A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август 202</w:t>
            </w:r>
            <w:r w:rsidR="00AB26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E1A" w:rsidRPr="008C1E1A" w:rsidRDefault="00E90DE8" w:rsidP="008C1E1A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Зам. директора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</w:t>
            </w:r>
          </w:p>
        </w:tc>
      </w:tr>
      <w:tr w:rsidR="008C1E1A" w:rsidRPr="008C1E1A" w:rsidTr="008C1E1A"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E1A" w:rsidRPr="008C1E1A" w:rsidRDefault="008C1E1A" w:rsidP="008C1E1A">
            <w:pPr>
              <w:spacing w:line="163" w:lineRule="atLeast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E1A" w:rsidRPr="008C1E1A" w:rsidRDefault="008C1E1A" w:rsidP="008C1E1A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Составление перспективных планов воспитательно-образовательной  работы педагогов </w:t>
            </w:r>
          </w:p>
        </w:tc>
        <w:tc>
          <w:tcPr>
            <w:tcW w:w="1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E1A" w:rsidRPr="008C1E1A" w:rsidRDefault="00281FA6" w:rsidP="008C1E1A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август 202</w:t>
            </w:r>
            <w:r w:rsidR="00AB26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E1A" w:rsidRPr="008C1E1A" w:rsidRDefault="008C1E1A" w:rsidP="008C1E1A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 ДОУ</w:t>
            </w:r>
          </w:p>
        </w:tc>
      </w:tr>
      <w:tr w:rsidR="008C1E1A" w:rsidRPr="008C1E1A" w:rsidTr="00281FA6"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E1A" w:rsidRPr="008C1E1A" w:rsidRDefault="0040278C" w:rsidP="00281FA6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="008C1E1A"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0D8" w:rsidRPr="00FE187A" w:rsidRDefault="008C1E1A" w:rsidP="001E00D8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3"/>
                <w:szCs w:val="23"/>
                <w:u w:val="single"/>
                <w:lang w:eastAsia="ru-RU"/>
              </w:rPr>
            </w:pPr>
            <w:r w:rsidRPr="00FE187A">
              <w:rPr>
                <w:rFonts w:ascii="Times New Roman" w:eastAsia="Symbol" w:hAnsi="Times New Roman"/>
                <w:sz w:val="24"/>
                <w:szCs w:val="24"/>
                <w:lang w:eastAsia="ru-RU"/>
              </w:rPr>
              <w:t xml:space="preserve">     </w:t>
            </w:r>
            <w:r w:rsidRPr="00FE18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педсоветов,</w:t>
            </w:r>
            <w:r w:rsidR="00B62344" w:rsidRPr="00FE18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собраний трудового коллектива, </w:t>
            </w:r>
            <w:r w:rsidRPr="00FE18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инструктажей, и др. форм информационно – аналитической деятельности.</w:t>
            </w:r>
            <w:r w:rsidR="001E00D8" w:rsidRPr="00FE187A">
              <w:rPr>
                <w:rFonts w:ascii="Times New Roman" w:eastAsia="Times New Roman" w:hAnsi="Times New Roman"/>
                <w:color w:val="000000"/>
                <w:sz w:val="23"/>
                <w:szCs w:val="23"/>
                <w:u w:val="single"/>
                <w:lang w:eastAsia="ru-RU"/>
              </w:rPr>
              <w:t xml:space="preserve"> </w:t>
            </w:r>
          </w:p>
          <w:p w:rsidR="001E00D8" w:rsidRPr="00FE187A" w:rsidRDefault="001E00D8" w:rsidP="001E00D8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3"/>
                <w:szCs w:val="23"/>
                <w:u w:val="single"/>
                <w:lang w:eastAsia="ru-RU"/>
              </w:rPr>
            </w:pPr>
          </w:p>
          <w:p w:rsidR="001E00D8" w:rsidRPr="00FE187A" w:rsidRDefault="001E00D8" w:rsidP="001E00D8">
            <w:pPr>
              <w:shd w:val="clear" w:color="auto" w:fill="FFFFFF"/>
              <w:rPr>
                <w:rFonts w:ascii="Times New Roman" w:eastAsia="Times New Roman" w:hAnsi="Times New Roman"/>
                <w:b/>
                <w:color w:val="000000"/>
                <w:sz w:val="23"/>
                <w:szCs w:val="23"/>
                <w:lang w:eastAsia="ru-RU"/>
              </w:rPr>
            </w:pPr>
            <w:r w:rsidRPr="00FE187A">
              <w:rPr>
                <w:rFonts w:ascii="Times New Roman" w:eastAsia="Times New Roman" w:hAnsi="Times New Roman"/>
                <w:color w:val="000000"/>
                <w:sz w:val="23"/>
                <w:szCs w:val="23"/>
                <w:u w:val="single"/>
                <w:lang w:eastAsia="ru-RU"/>
              </w:rPr>
              <w:t>Общее собрание трудового коллектива №1</w:t>
            </w:r>
            <w:r w:rsidRPr="00FE187A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E187A">
              <w:rPr>
                <w:rFonts w:ascii="Times New Roman" w:eastAsia="Times New Roman" w:hAnsi="Times New Roman"/>
                <w:b/>
                <w:color w:val="000000"/>
                <w:sz w:val="23"/>
                <w:szCs w:val="23"/>
                <w:lang w:eastAsia="ru-RU"/>
              </w:rPr>
              <w:t>Тема: «Основные направления деятельности</w:t>
            </w:r>
          </w:p>
          <w:p w:rsidR="001E00D8" w:rsidRPr="00FE187A" w:rsidRDefault="00AB26C7" w:rsidP="001E00D8">
            <w:pPr>
              <w:shd w:val="clear" w:color="auto" w:fill="FFFFFF"/>
              <w:rPr>
                <w:rFonts w:ascii="Times New Roman" w:eastAsia="Times New Roman" w:hAnsi="Times New Roman"/>
                <w:b/>
                <w:color w:val="000000"/>
                <w:sz w:val="23"/>
                <w:szCs w:val="23"/>
                <w:lang w:eastAsia="ru-RU"/>
              </w:rPr>
            </w:pPr>
            <w:r w:rsidRPr="00FE187A">
              <w:rPr>
                <w:rFonts w:ascii="Times New Roman" w:eastAsia="Times New Roman" w:hAnsi="Times New Roman"/>
                <w:b/>
                <w:color w:val="000000"/>
                <w:sz w:val="23"/>
                <w:szCs w:val="23"/>
                <w:lang w:eastAsia="ru-RU"/>
              </w:rPr>
              <w:t xml:space="preserve">АНО СОШ «Ор </w:t>
            </w:r>
            <w:proofErr w:type="spellStart"/>
            <w:r w:rsidRPr="00FE187A">
              <w:rPr>
                <w:rFonts w:ascii="Times New Roman" w:eastAsia="Times New Roman" w:hAnsi="Times New Roman"/>
                <w:b/>
                <w:color w:val="000000"/>
                <w:sz w:val="23"/>
                <w:szCs w:val="23"/>
                <w:lang w:eastAsia="ru-RU"/>
              </w:rPr>
              <w:t>Авнер</w:t>
            </w:r>
            <w:proofErr w:type="spellEnd"/>
            <w:r w:rsidRPr="00FE187A">
              <w:rPr>
                <w:rFonts w:ascii="Times New Roman" w:eastAsia="Times New Roman" w:hAnsi="Times New Roman"/>
                <w:b/>
                <w:color w:val="000000"/>
                <w:sz w:val="23"/>
                <w:szCs w:val="23"/>
                <w:lang w:eastAsia="ru-RU"/>
              </w:rPr>
              <w:t>» Структурное подразделение Детский сад</w:t>
            </w:r>
            <w:r w:rsidR="001E00D8" w:rsidRPr="00FE187A">
              <w:rPr>
                <w:rFonts w:ascii="Times New Roman" w:eastAsia="Times New Roman" w:hAnsi="Times New Roman"/>
                <w:b/>
                <w:color w:val="000000"/>
                <w:sz w:val="23"/>
                <w:szCs w:val="23"/>
                <w:lang w:eastAsia="ru-RU"/>
              </w:rPr>
              <w:t xml:space="preserve"> на новый</w:t>
            </w:r>
            <w:r w:rsidRPr="00FE187A">
              <w:rPr>
                <w:rFonts w:ascii="Times New Roman" w:eastAsia="Times New Roman" w:hAnsi="Times New Roman"/>
                <w:b/>
                <w:color w:val="000000"/>
                <w:sz w:val="23"/>
                <w:szCs w:val="23"/>
                <w:lang w:eastAsia="ru-RU"/>
              </w:rPr>
              <w:t xml:space="preserve"> 2021-2022</w:t>
            </w:r>
            <w:r w:rsidR="001E00D8" w:rsidRPr="00FE187A">
              <w:rPr>
                <w:rFonts w:ascii="Times New Roman" w:eastAsia="Times New Roman" w:hAnsi="Times New Roman"/>
                <w:b/>
                <w:color w:val="000000"/>
                <w:sz w:val="23"/>
                <w:szCs w:val="23"/>
                <w:lang w:eastAsia="ru-RU"/>
              </w:rPr>
              <w:t xml:space="preserve"> учебный год.</w:t>
            </w:r>
          </w:p>
          <w:p w:rsidR="001E00D8" w:rsidRPr="00FE187A" w:rsidRDefault="001E00D8" w:rsidP="001E00D8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E187A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1</w:t>
            </w:r>
            <w:r w:rsidR="00AB26C7" w:rsidRPr="00FE187A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.</w:t>
            </w:r>
            <w:r w:rsidRPr="00FE187A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 Итоги работы летнего оздоровительного периода.</w:t>
            </w:r>
          </w:p>
          <w:p w:rsidR="001E00D8" w:rsidRPr="00FE187A" w:rsidRDefault="001E00D8" w:rsidP="001E00D8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E187A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2</w:t>
            </w:r>
            <w:r w:rsidR="00AB26C7" w:rsidRPr="00FE187A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.</w:t>
            </w:r>
            <w:r w:rsidRPr="00FE187A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 Основные направления </w:t>
            </w:r>
            <w:proofErr w:type="gramStart"/>
            <w:r w:rsidRPr="00FE187A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образовательной</w:t>
            </w:r>
            <w:proofErr w:type="gramEnd"/>
          </w:p>
          <w:p w:rsidR="001E00D8" w:rsidRPr="00FE187A" w:rsidRDefault="00AB26C7" w:rsidP="001E00D8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E187A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работы АНО СОШ «Ор </w:t>
            </w:r>
            <w:proofErr w:type="spellStart"/>
            <w:r w:rsidRPr="00FE187A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Авнер</w:t>
            </w:r>
            <w:proofErr w:type="spellEnd"/>
            <w:r w:rsidRPr="00FE187A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» Структурное подразделение Детский сад на новый 2021</w:t>
            </w:r>
            <w:r w:rsidR="001E00D8" w:rsidRPr="00FE187A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-202</w:t>
            </w:r>
            <w:r w:rsidRPr="00FE187A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2</w:t>
            </w:r>
            <w:r w:rsidR="001E00D8" w:rsidRPr="00FE187A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 учебный год.</w:t>
            </w:r>
          </w:p>
          <w:p w:rsidR="00AB26C7" w:rsidRPr="00FE187A" w:rsidRDefault="001E00D8" w:rsidP="001E00D8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E187A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3</w:t>
            </w:r>
            <w:r w:rsidR="00AB26C7" w:rsidRPr="00FE187A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.</w:t>
            </w:r>
            <w:r w:rsidRPr="00FE187A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 Обеспечение охраны </w:t>
            </w:r>
            <w:r w:rsidR="00B04D89" w:rsidRPr="00FE187A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труда </w:t>
            </w:r>
            <w:r w:rsidRPr="00FE187A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и безопасности жизнедеятельности детей и сотрудников </w:t>
            </w:r>
            <w:r w:rsidR="00AB26C7" w:rsidRPr="00FE187A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АНО СОШ «Ор </w:t>
            </w:r>
            <w:proofErr w:type="spellStart"/>
            <w:r w:rsidR="00AB26C7" w:rsidRPr="00FE187A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Авнер</w:t>
            </w:r>
            <w:proofErr w:type="spellEnd"/>
            <w:r w:rsidR="00AB26C7" w:rsidRPr="00FE187A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» Структурное подразделение Детский сад.</w:t>
            </w:r>
          </w:p>
          <w:p w:rsidR="001E00D8" w:rsidRPr="00FE187A" w:rsidRDefault="001E00D8" w:rsidP="001E00D8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E187A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4</w:t>
            </w:r>
            <w:r w:rsidR="00AB26C7" w:rsidRPr="00FE187A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.</w:t>
            </w:r>
            <w:r w:rsidRPr="00FE187A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gramStart"/>
            <w:r w:rsidRPr="00FE187A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Инструктаж сотрудников по ОТ и технике безопасности</w:t>
            </w:r>
            <w:r w:rsidR="00AB26C7" w:rsidRPr="00FE187A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.</w:t>
            </w:r>
            <w:proofErr w:type="gramEnd"/>
          </w:p>
          <w:p w:rsidR="001E00D8" w:rsidRPr="00FE187A" w:rsidRDefault="001E00D8" w:rsidP="001E00D8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E187A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5.Принятие графика работы сотрудников.</w:t>
            </w:r>
          </w:p>
          <w:p w:rsidR="001E00D8" w:rsidRPr="00FE187A" w:rsidRDefault="001E00D8" w:rsidP="001E00D8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</w:p>
          <w:p w:rsidR="001E00D8" w:rsidRPr="00FE187A" w:rsidRDefault="00B62344" w:rsidP="001E00D8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3"/>
                <w:szCs w:val="23"/>
                <w:u w:val="single"/>
                <w:lang w:eastAsia="ru-RU"/>
              </w:rPr>
            </w:pPr>
            <w:r w:rsidRPr="00FE187A">
              <w:rPr>
                <w:rFonts w:ascii="Times New Roman" w:eastAsia="Times New Roman" w:hAnsi="Times New Roman"/>
                <w:color w:val="000000"/>
                <w:sz w:val="23"/>
                <w:szCs w:val="23"/>
                <w:u w:val="single"/>
                <w:lang w:eastAsia="ru-RU"/>
              </w:rPr>
              <w:t>Общее собрание трудового коллектива №2</w:t>
            </w:r>
          </w:p>
          <w:p w:rsidR="001E00D8" w:rsidRPr="00FE187A" w:rsidRDefault="00B62344" w:rsidP="001E00D8">
            <w:pPr>
              <w:shd w:val="clear" w:color="auto" w:fill="FFFFFF"/>
              <w:rPr>
                <w:rFonts w:ascii="Times New Roman" w:eastAsia="Times New Roman" w:hAnsi="Times New Roman"/>
                <w:b/>
                <w:color w:val="000000"/>
                <w:sz w:val="23"/>
                <w:szCs w:val="23"/>
                <w:lang w:eastAsia="ru-RU"/>
              </w:rPr>
            </w:pPr>
            <w:r w:rsidRPr="00FE187A">
              <w:rPr>
                <w:rFonts w:ascii="Times New Roman" w:eastAsia="Times New Roman" w:hAnsi="Times New Roman"/>
                <w:b/>
                <w:color w:val="000000"/>
                <w:sz w:val="23"/>
                <w:szCs w:val="23"/>
                <w:lang w:eastAsia="ru-RU"/>
              </w:rPr>
              <w:t xml:space="preserve">Тема: «Итоги выполнения </w:t>
            </w:r>
            <w:r w:rsidR="001E00D8" w:rsidRPr="00FE187A">
              <w:rPr>
                <w:rFonts w:ascii="Times New Roman" w:eastAsia="Times New Roman" w:hAnsi="Times New Roman"/>
                <w:b/>
                <w:color w:val="000000"/>
                <w:sz w:val="23"/>
                <w:szCs w:val="23"/>
                <w:lang w:eastAsia="ru-RU"/>
              </w:rPr>
              <w:t>коллективного</w:t>
            </w:r>
          </w:p>
          <w:p w:rsidR="00B62344" w:rsidRPr="00FE187A" w:rsidRDefault="00B62344" w:rsidP="001E00D8">
            <w:pPr>
              <w:shd w:val="clear" w:color="auto" w:fill="FFFFFF"/>
              <w:rPr>
                <w:rFonts w:ascii="Times New Roman" w:eastAsia="Times New Roman" w:hAnsi="Times New Roman"/>
                <w:b/>
                <w:color w:val="000000"/>
                <w:sz w:val="23"/>
                <w:szCs w:val="23"/>
                <w:lang w:eastAsia="ru-RU"/>
              </w:rPr>
            </w:pPr>
            <w:r w:rsidRPr="00FE187A">
              <w:rPr>
                <w:rFonts w:ascii="Times New Roman" w:eastAsia="Times New Roman" w:hAnsi="Times New Roman"/>
                <w:b/>
                <w:color w:val="000000"/>
                <w:sz w:val="23"/>
                <w:szCs w:val="23"/>
                <w:lang w:eastAsia="ru-RU"/>
              </w:rPr>
              <w:t xml:space="preserve">договора между администрацией и </w:t>
            </w:r>
            <w:proofErr w:type="gramStart"/>
            <w:r w:rsidRPr="00FE187A">
              <w:rPr>
                <w:rFonts w:ascii="Times New Roman" w:eastAsia="Times New Roman" w:hAnsi="Times New Roman"/>
                <w:b/>
                <w:color w:val="000000"/>
                <w:sz w:val="23"/>
                <w:szCs w:val="23"/>
                <w:lang w:eastAsia="ru-RU"/>
              </w:rPr>
              <w:t>трудовым</w:t>
            </w:r>
            <w:proofErr w:type="gramEnd"/>
          </w:p>
          <w:p w:rsidR="001E00D8" w:rsidRPr="00FE187A" w:rsidRDefault="001E00D8" w:rsidP="001E00D8">
            <w:pPr>
              <w:shd w:val="clear" w:color="auto" w:fill="FFFFFF"/>
              <w:rPr>
                <w:rFonts w:ascii="Times New Roman" w:eastAsia="Times New Roman" w:hAnsi="Times New Roman"/>
                <w:b/>
                <w:color w:val="000000"/>
                <w:sz w:val="23"/>
                <w:szCs w:val="23"/>
                <w:lang w:eastAsia="ru-RU"/>
              </w:rPr>
            </w:pPr>
            <w:r w:rsidRPr="00FE187A">
              <w:rPr>
                <w:rFonts w:ascii="Times New Roman" w:eastAsia="Times New Roman" w:hAnsi="Times New Roman"/>
                <w:b/>
                <w:color w:val="000000"/>
                <w:sz w:val="23"/>
                <w:szCs w:val="23"/>
                <w:lang w:eastAsia="ru-RU"/>
              </w:rPr>
              <w:lastRenderedPageBreak/>
              <w:t>коллективом.</w:t>
            </w:r>
          </w:p>
          <w:p w:rsidR="001E00D8" w:rsidRPr="00FE187A" w:rsidRDefault="001E00D8" w:rsidP="001E00D8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E187A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1</w:t>
            </w:r>
            <w:r w:rsidR="00AB26C7" w:rsidRPr="00FE187A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.</w:t>
            </w:r>
            <w:r w:rsidRPr="00FE187A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 О выполнении нормат</w:t>
            </w:r>
            <w:r w:rsidR="00B62344" w:rsidRPr="00FE187A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ивных показателей и результатах </w:t>
            </w:r>
            <w:r w:rsidRPr="00FE187A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финансо</w:t>
            </w:r>
            <w:r w:rsidR="00AB26C7" w:rsidRPr="00FE187A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во-хозяйственной деятельности АНО СОШ «Ор </w:t>
            </w:r>
            <w:proofErr w:type="spellStart"/>
            <w:r w:rsidR="00AB26C7" w:rsidRPr="00FE187A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Авнер</w:t>
            </w:r>
            <w:proofErr w:type="spellEnd"/>
            <w:r w:rsidR="00AB26C7" w:rsidRPr="00FE187A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» Структурное подразделение Детский сад</w:t>
            </w:r>
            <w:r w:rsidR="00B62344" w:rsidRPr="00FE187A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E187A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за прошедший год;</w:t>
            </w:r>
          </w:p>
          <w:p w:rsidR="001E00D8" w:rsidRPr="00FE187A" w:rsidRDefault="00B62344" w:rsidP="001E00D8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E187A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2</w:t>
            </w:r>
            <w:r w:rsidR="00AB26C7" w:rsidRPr="00FE187A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.</w:t>
            </w:r>
            <w:r w:rsidRPr="00FE187A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 О выполнении Коллективного </w:t>
            </w:r>
            <w:r w:rsidR="001E00D8" w:rsidRPr="00FE187A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договора</w:t>
            </w:r>
          </w:p>
          <w:p w:rsidR="001E00D8" w:rsidRPr="00FE187A" w:rsidRDefault="00B62344" w:rsidP="001E00D8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E187A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между </w:t>
            </w:r>
            <w:r w:rsidR="001E00D8" w:rsidRPr="00FE187A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админист</w:t>
            </w:r>
            <w:r w:rsidRPr="00FE187A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рацией и трудов</w:t>
            </w:r>
            <w:r w:rsidR="00AB26C7" w:rsidRPr="00FE187A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ым коллективом АНО СОШ «Ор </w:t>
            </w:r>
            <w:proofErr w:type="spellStart"/>
            <w:r w:rsidR="00AB26C7" w:rsidRPr="00FE187A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Авнер</w:t>
            </w:r>
            <w:proofErr w:type="spellEnd"/>
            <w:r w:rsidR="00AB26C7" w:rsidRPr="00FE187A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» Структурное подразделение Детский сад</w:t>
            </w:r>
            <w:r w:rsidR="001E00D8" w:rsidRPr="00FE187A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;</w:t>
            </w:r>
          </w:p>
          <w:p w:rsidR="001E00D8" w:rsidRPr="00FE187A" w:rsidRDefault="00B62344" w:rsidP="001E00D8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E187A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3</w:t>
            </w:r>
            <w:r w:rsidR="00AB26C7" w:rsidRPr="00FE187A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. </w:t>
            </w:r>
            <w:r w:rsidR="001E00D8" w:rsidRPr="00FE187A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Рассмотрение и вн</w:t>
            </w:r>
            <w:r w:rsidRPr="00FE187A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есение изменений и дополнений в локал</w:t>
            </w:r>
            <w:r w:rsidR="00AB26C7" w:rsidRPr="00FE187A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ьные акты АНО СОШ «Ор </w:t>
            </w:r>
            <w:proofErr w:type="spellStart"/>
            <w:r w:rsidR="00AB26C7" w:rsidRPr="00FE187A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Авнер</w:t>
            </w:r>
            <w:proofErr w:type="spellEnd"/>
            <w:r w:rsidR="00AB26C7" w:rsidRPr="00FE187A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» Структурное подразделение Детский сад</w:t>
            </w:r>
            <w:proofErr w:type="gramStart"/>
            <w:r w:rsidR="00AB26C7" w:rsidRPr="00FE187A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1E00D8" w:rsidRPr="00FE187A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:</w:t>
            </w:r>
            <w:proofErr w:type="gramEnd"/>
          </w:p>
          <w:p w:rsidR="001E00D8" w:rsidRPr="00FE187A" w:rsidRDefault="001E00D8" w:rsidP="001E00D8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E187A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- Правила внутреннего трудового распорядка;</w:t>
            </w:r>
          </w:p>
          <w:p w:rsidR="001E00D8" w:rsidRPr="00FE187A" w:rsidRDefault="001E00D8" w:rsidP="001E00D8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E187A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- Графики работы;</w:t>
            </w:r>
          </w:p>
          <w:p w:rsidR="001E00D8" w:rsidRPr="00FE187A" w:rsidRDefault="001E00D8" w:rsidP="001E00D8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E187A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- Графики отпусков;</w:t>
            </w:r>
          </w:p>
          <w:p w:rsidR="001A7E70" w:rsidRPr="00FE187A" w:rsidRDefault="001A7E70" w:rsidP="001E00D8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</w:p>
          <w:p w:rsidR="00B62344" w:rsidRPr="00FE187A" w:rsidRDefault="00B62344" w:rsidP="00B62344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3"/>
                <w:szCs w:val="23"/>
                <w:u w:val="single"/>
                <w:lang w:eastAsia="ru-RU"/>
              </w:rPr>
            </w:pPr>
            <w:r w:rsidRPr="00FE187A">
              <w:rPr>
                <w:rFonts w:ascii="Times New Roman" w:eastAsia="Times New Roman" w:hAnsi="Times New Roman"/>
                <w:color w:val="000000"/>
                <w:sz w:val="23"/>
                <w:szCs w:val="23"/>
                <w:u w:val="single"/>
                <w:lang w:eastAsia="ru-RU"/>
              </w:rPr>
              <w:t>Общее собрание трудового коллектива №3</w:t>
            </w:r>
          </w:p>
          <w:p w:rsidR="00B62344" w:rsidRPr="00FE187A" w:rsidRDefault="00AB26C7" w:rsidP="00B62344">
            <w:pPr>
              <w:shd w:val="clear" w:color="auto" w:fill="FFFFFF"/>
              <w:rPr>
                <w:rFonts w:ascii="Times New Roman" w:eastAsia="Times New Roman" w:hAnsi="Times New Roman"/>
                <w:b/>
                <w:color w:val="000000"/>
                <w:sz w:val="23"/>
                <w:szCs w:val="23"/>
                <w:lang w:eastAsia="ru-RU"/>
              </w:rPr>
            </w:pPr>
            <w:r w:rsidRPr="00FE187A">
              <w:rPr>
                <w:rFonts w:ascii="Times New Roman" w:eastAsia="Times New Roman" w:hAnsi="Times New Roman"/>
                <w:b/>
                <w:color w:val="000000"/>
                <w:sz w:val="23"/>
                <w:szCs w:val="23"/>
                <w:lang w:eastAsia="ru-RU"/>
              </w:rPr>
              <w:t>Тема: «О подготовке</w:t>
            </w:r>
            <w:r w:rsidRPr="00FE187A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E187A">
              <w:rPr>
                <w:rFonts w:ascii="Times New Roman" w:eastAsia="Times New Roman" w:hAnsi="Times New Roman"/>
                <w:b/>
                <w:color w:val="000000"/>
                <w:sz w:val="23"/>
                <w:szCs w:val="23"/>
                <w:lang w:eastAsia="ru-RU"/>
              </w:rPr>
              <w:t xml:space="preserve">АНО СОШ «Ор </w:t>
            </w:r>
            <w:proofErr w:type="spellStart"/>
            <w:r w:rsidRPr="00FE187A">
              <w:rPr>
                <w:rFonts w:ascii="Times New Roman" w:eastAsia="Times New Roman" w:hAnsi="Times New Roman"/>
                <w:b/>
                <w:color w:val="000000"/>
                <w:sz w:val="23"/>
                <w:szCs w:val="23"/>
                <w:lang w:eastAsia="ru-RU"/>
              </w:rPr>
              <w:t>Авнер</w:t>
            </w:r>
            <w:proofErr w:type="spellEnd"/>
            <w:r w:rsidRPr="00FE187A">
              <w:rPr>
                <w:rFonts w:ascii="Times New Roman" w:eastAsia="Times New Roman" w:hAnsi="Times New Roman"/>
                <w:b/>
                <w:color w:val="000000"/>
                <w:sz w:val="23"/>
                <w:szCs w:val="23"/>
                <w:lang w:eastAsia="ru-RU"/>
              </w:rPr>
              <w:t xml:space="preserve">» Структурное подразделение Детский сад </w:t>
            </w:r>
            <w:r w:rsidR="00B62344" w:rsidRPr="00FE187A">
              <w:rPr>
                <w:rFonts w:ascii="Times New Roman" w:eastAsia="Times New Roman" w:hAnsi="Times New Roman"/>
                <w:b/>
                <w:color w:val="000000"/>
                <w:sz w:val="23"/>
                <w:szCs w:val="23"/>
                <w:lang w:eastAsia="ru-RU"/>
              </w:rPr>
              <w:t>к весен</w:t>
            </w:r>
            <w:r w:rsidRPr="00FE187A">
              <w:rPr>
                <w:rFonts w:ascii="Times New Roman" w:eastAsia="Times New Roman" w:hAnsi="Times New Roman"/>
                <w:b/>
                <w:color w:val="000000"/>
                <w:sz w:val="23"/>
                <w:szCs w:val="23"/>
                <w:lang w:eastAsia="ru-RU"/>
              </w:rPr>
              <w:t>не-летнему периоду и новому 2021</w:t>
            </w:r>
            <w:r w:rsidR="00B62344" w:rsidRPr="00FE187A">
              <w:rPr>
                <w:rFonts w:ascii="Times New Roman" w:eastAsia="Times New Roman" w:hAnsi="Times New Roman"/>
                <w:b/>
                <w:color w:val="000000"/>
                <w:sz w:val="23"/>
                <w:szCs w:val="23"/>
                <w:lang w:eastAsia="ru-RU"/>
              </w:rPr>
              <w:t>-2022 учебному году.</w:t>
            </w:r>
          </w:p>
          <w:p w:rsidR="00B62344" w:rsidRPr="00FE187A" w:rsidRDefault="00B62344" w:rsidP="00B62344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E187A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1</w:t>
            </w:r>
            <w:r w:rsidR="00AB26C7" w:rsidRPr="00FE187A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.</w:t>
            </w:r>
            <w:r w:rsidRPr="00FE187A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 О подготовке к летней оздоровительной работе.</w:t>
            </w:r>
          </w:p>
          <w:p w:rsidR="00B62344" w:rsidRPr="00FE187A" w:rsidRDefault="00B62344" w:rsidP="00B62344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E187A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2</w:t>
            </w:r>
            <w:r w:rsidR="00AB26C7" w:rsidRPr="00FE187A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.</w:t>
            </w:r>
            <w:r w:rsidRPr="00FE187A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 Обеспечение охраны жизнедеятельн</w:t>
            </w:r>
            <w:r w:rsidR="00FB2F52" w:rsidRPr="00FE187A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ости детей и сотрудников АНО СОШ «Ор </w:t>
            </w:r>
            <w:proofErr w:type="spellStart"/>
            <w:r w:rsidR="00FB2F52" w:rsidRPr="00FE187A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Авнер</w:t>
            </w:r>
            <w:proofErr w:type="spellEnd"/>
            <w:r w:rsidR="00FB2F52" w:rsidRPr="00FE187A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» Структурное подразделение Детский сад.</w:t>
            </w:r>
          </w:p>
          <w:p w:rsidR="00B62344" w:rsidRPr="00FE187A" w:rsidRDefault="00B62344" w:rsidP="00B62344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E187A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3</w:t>
            </w:r>
            <w:r w:rsidR="00AB26C7" w:rsidRPr="00FE187A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.</w:t>
            </w:r>
            <w:r w:rsidRPr="00FE187A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 xml:space="preserve"> О подготовке к новому 2021 – 2022 учебному году.</w:t>
            </w:r>
          </w:p>
          <w:p w:rsidR="00B62344" w:rsidRPr="00FE187A" w:rsidRDefault="00B62344" w:rsidP="00B62344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</w:pPr>
            <w:r w:rsidRPr="00FE187A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4 Разное</w:t>
            </w:r>
            <w:r w:rsidR="00FB2F52" w:rsidRPr="00FE187A"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ru-RU"/>
              </w:rPr>
              <w:t>.</w:t>
            </w:r>
          </w:p>
          <w:p w:rsidR="001E00D8" w:rsidRPr="00FE187A" w:rsidRDefault="001E00D8" w:rsidP="00281FA6">
            <w:pPr>
              <w:tabs>
                <w:tab w:val="num" w:pos="720"/>
              </w:tabs>
              <w:spacing w:line="163" w:lineRule="atLeast"/>
              <w:ind w:left="57" w:right="57" w:hanging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E00D8" w:rsidRPr="00FE187A" w:rsidRDefault="001E00D8" w:rsidP="00281FA6">
            <w:pPr>
              <w:tabs>
                <w:tab w:val="num" w:pos="720"/>
              </w:tabs>
              <w:spacing w:line="163" w:lineRule="atLeast"/>
              <w:ind w:left="57" w:right="57" w:hanging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E1A" w:rsidRPr="00FE187A" w:rsidRDefault="008C1E1A" w:rsidP="008C1E1A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18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 течение</w:t>
            </w:r>
          </w:p>
          <w:p w:rsidR="008C1E1A" w:rsidRPr="00FE187A" w:rsidRDefault="008C1E1A" w:rsidP="008C1E1A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18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 года</w:t>
            </w:r>
          </w:p>
          <w:p w:rsidR="00B62344" w:rsidRPr="00FE187A" w:rsidRDefault="00B62344" w:rsidP="008C1E1A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62344" w:rsidRPr="00FE187A" w:rsidRDefault="00B62344" w:rsidP="008C1E1A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62344" w:rsidRPr="00FE187A" w:rsidRDefault="00B62344" w:rsidP="008C1E1A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62344" w:rsidRPr="00FE187A" w:rsidRDefault="00B04D89" w:rsidP="008C1E1A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18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конец</w:t>
            </w:r>
            <w:r w:rsidR="00B62344" w:rsidRPr="00FE18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августа (начало сентября)</w:t>
            </w:r>
          </w:p>
          <w:p w:rsidR="00B62344" w:rsidRPr="00FE187A" w:rsidRDefault="00B62344" w:rsidP="008C1E1A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62344" w:rsidRPr="00FE187A" w:rsidRDefault="00B62344" w:rsidP="008C1E1A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62344" w:rsidRPr="00FE187A" w:rsidRDefault="00B62344" w:rsidP="008C1E1A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62344" w:rsidRPr="00FE187A" w:rsidRDefault="00B62344" w:rsidP="008C1E1A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62344" w:rsidRPr="00FE187A" w:rsidRDefault="00B62344" w:rsidP="008C1E1A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62344" w:rsidRPr="00FE187A" w:rsidRDefault="00B62344" w:rsidP="008C1E1A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62344" w:rsidRPr="00FE187A" w:rsidRDefault="00B62344" w:rsidP="008C1E1A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62344" w:rsidRPr="00FE187A" w:rsidRDefault="00B62344" w:rsidP="008C1E1A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62344" w:rsidRPr="00FE187A" w:rsidRDefault="00B62344" w:rsidP="008C1E1A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62344" w:rsidRPr="00FE187A" w:rsidRDefault="00B62344" w:rsidP="008C1E1A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62344" w:rsidRPr="00FE187A" w:rsidRDefault="00B62344" w:rsidP="008C1E1A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62344" w:rsidRPr="00FE187A" w:rsidRDefault="00B62344" w:rsidP="00B62344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18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</w:t>
            </w:r>
          </w:p>
          <w:p w:rsidR="00B62344" w:rsidRPr="00FE187A" w:rsidRDefault="00B62344" w:rsidP="00B62344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62344" w:rsidRPr="00FE187A" w:rsidRDefault="00B62344" w:rsidP="00B62344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62344" w:rsidRPr="00FE187A" w:rsidRDefault="00B62344" w:rsidP="00B62344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62344" w:rsidRPr="00FE187A" w:rsidRDefault="00B62344" w:rsidP="00B62344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62344" w:rsidRPr="00FE187A" w:rsidRDefault="00B62344" w:rsidP="00B62344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62344" w:rsidRPr="00FE187A" w:rsidRDefault="00B62344" w:rsidP="00B62344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62344" w:rsidRPr="00FE187A" w:rsidRDefault="00B62344" w:rsidP="00B62344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62344" w:rsidRPr="00FE187A" w:rsidRDefault="00B62344" w:rsidP="00B62344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62344" w:rsidRPr="00FE187A" w:rsidRDefault="00B62344" w:rsidP="00B62344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62344" w:rsidRPr="00FE187A" w:rsidRDefault="00B62344" w:rsidP="00B62344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62344" w:rsidRPr="00FE187A" w:rsidRDefault="00B62344" w:rsidP="00B62344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62344" w:rsidRPr="00FE187A" w:rsidRDefault="00B62344" w:rsidP="00B62344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62344" w:rsidRPr="00FE187A" w:rsidRDefault="00B62344" w:rsidP="00B62344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62344" w:rsidRPr="00FE187A" w:rsidRDefault="00B62344" w:rsidP="00B62344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62344" w:rsidRPr="00FE187A" w:rsidRDefault="00B62344" w:rsidP="00B62344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A7E70" w:rsidRPr="00FE187A" w:rsidRDefault="001A7E70" w:rsidP="00B62344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62344" w:rsidRPr="00FE187A" w:rsidRDefault="00B62344" w:rsidP="00B62344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18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E1A" w:rsidRPr="008C1E1A" w:rsidRDefault="00281FA6" w:rsidP="00281FA6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 w:rsidR="00E90D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Зам. директора </w:t>
            </w:r>
            <w:proofErr w:type="gramStart"/>
            <w:r w:rsidR="00E90D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</w:t>
            </w:r>
            <w:proofErr w:type="gramEnd"/>
            <w:r w:rsidR="00E90D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</w:t>
            </w:r>
          </w:p>
        </w:tc>
      </w:tr>
      <w:tr w:rsidR="008C1E1A" w:rsidRPr="008C1E1A" w:rsidTr="00281FA6"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E1A" w:rsidRPr="008C1E1A" w:rsidRDefault="0040278C" w:rsidP="00281FA6">
            <w:pPr>
              <w:spacing w:line="177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   </w:t>
            </w:r>
            <w:r w:rsidR="008C1E1A"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E1A" w:rsidRPr="008C1E1A" w:rsidRDefault="008C1E1A" w:rsidP="00B62344">
            <w:pPr>
              <w:spacing w:line="177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Оформление наглядной </w:t>
            </w:r>
            <w:r w:rsidR="00B623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информации, стендов, памяток по </w:t>
            </w: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текущим  управленческим вопросам.</w:t>
            </w:r>
          </w:p>
        </w:tc>
        <w:tc>
          <w:tcPr>
            <w:tcW w:w="1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E1A" w:rsidRPr="008C1E1A" w:rsidRDefault="008C1E1A" w:rsidP="008C1E1A">
            <w:pPr>
              <w:spacing w:line="177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</w:t>
            </w:r>
          </w:p>
          <w:p w:rsidR="008C1E1A" w:rsidRPr="008C1E1A" w:rsidRDefault="008C1E1A" w:rsidP="008C1E1A">
            <w:pPr>
              <w:spacing w:line="177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 года</w:t>
            </w:r>
          </w:p>
        </w:tc>
        <w:tc>
          <w:tcPr>
            <w:tcW w:w="2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5524" w:rsidRPr="008C1E1A" w:rsidRDefault="00FB2F52" w:rsidP="00005524">
            <w:pPr>
              <w:spacing w:line="177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Зам. директора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</w:t>
            </w:r>
          </w:p>
        </w:tc>
      </w:tr>
      <w:tr w:rsidR="008C1E1A" w:rsidRPr="008C1E1A" w:rsidTr="008C1E1A"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E1A" w:rsidRPr="008C1E1A" w:rsidRDefault="008C1E1A" w:rsidP="008C1E1A">
            <w:pPr>
              <w:spacing w:line="54" w:lineRule="atLeast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E1A" w:rsidRPr="008C1E1A" w:rsidRDefault="008C1E1A" w:rsidP="008C1E1A">
            <w:pPr>
              <w:spacing w:line="54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взаимодействия между всеми участниками образовательного процесса: дети, родители, педагоги.</w:t>
            </w:r>
          </w:p>
        </w:tc>
        <w:tc>
          <w:tcPr>
            <w:tcW w:w="1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E1A" w:rsidRPr="008C1E1A" w:rsidRDefault="008C1E1A" w:rsidP="008C1E1A">
            <w:pPr>
              <w:spacing w:line="177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</w:t>
            </w:r>
          </w:p>
          <w:p w:rsidR="008C1E1A" w:rsidRPr="008C1E1A" w:rsidRDefault="008C1E1A" w:rsidP="008C1E1A">
            <w:pPr>
              <w:spacing w:line="54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 года</w:t>
            </w:r>
          </w:p>
        </w:tc>
        <w:tc>
          <w:tcPr>
            <w:tcW w:w="2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E1A" w:rsidRPr="008C1E1A" w:rsidRDefault="00FB2F52" w:rsidP="008C1E1A">
            <w:pPr>
              <w:spacing w:line="54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Зам. директора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</w:t>
            </w:r>
          </w:p>
        </w:tc>
      </w:tr>
    </w:tbl>
    <w:p w:rsidR="008C1E1A" w:rsidRPr="008C1E1A" w:rsidRDefault="008C1E1A" w:rsidP="008C1E1A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8C1E1A" w:rsidRDefault="006F75A2" w:rsidP="00FB2F5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8C1E1A" w:rsidRPr="008C1E1A">
        <w:rPr>
          <w:rFonts w:ascii="Times New Roman" w:eastAsia="Calibri" w:hAnsi="Times New Roman" w:cs="Times New Roman"/>
          <w:b/>
          <w:sz w:val="24"/>
          <w:szCs w:val="24"/>
        </w:rPr>
        <w:t>.3  ОРГАНИЗАЦИ</w:t>
      </w:r>
      <w:r w:rsidR="00B04D89">
        <w:rPr>
          <w:rFonts w:ascii="Times New Roman" w:eastAsia="Calibri" w:hAnsi="Times New Roman" w:cs="Times New Roman"/>
          <w:b/>
          <w:sz w:val="24"/>
          <w:szCs w:val="24"/>
        </w:rPr>
        <w:t xml:space="preserve">ОННО – МЕТОДИЧЕСКАЯ РАБОТА </w:t>
      </w:r>
      <w:r w:rsidR="00FB2F52">
        <w:rPr>
          <w:rFonts w:ascii="Times New Roman" w:eastAsia="Calibri" w:hAnsi="Times New Roman" w:cs="Times New Roman"/>
          <w:b/>
          <w:sz w:val="24"/>
          <w:szCs w:val="24"/>
        </w:rPr>
        <w:t xml:space="preserve">АНО СОШ </w:t>
      </w:r>
    </w:p>
    <w:p w:rsidR="00FB2F52" w:rsidRPr="008C1E1A" w:rsidRDefault="00FB2F52" w:rsidP="0040278C">
      <w:pPr>
        <w:jc w:val="center"/>
        <w:rPr>
          <w:rFonts w:ascii="Calibri" w:eastAsia="Calibri" w:hAnsi="Calibri" w:cs="Times New Roman"/>
          <w:b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«ОР АВНЕР» СТРУКТУРНОЕ ПОДРАЗДЕЛЕНИЕ ДЕТСКИЙ САД</w:t>
      </w:r>
    </w:p>
    <w:p w:rsidR="008C1E1A" w:rsidRPr="001A7E70" w:rsidRDefault="008C1E1A" w:rsidP="001A7E70">
      <w:pPr>
        <w:spacing w:after="0" w:line="0" w:lineRule="atLeast"/>
        <w:ind w:left="57" w:right="5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C1E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 работы по реализации блока</w:t>
      </w:r>
      <w:r w:rsidRPr="008C1E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: </w:t>
      </w:r>
      <w:r w:rsidRPr="008C1E1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совершенствование работы учреждения в целом, педагогического коллектива, работы с родителями, выявление уровня реализации годовых и других доминирующих задач  деятельности ДОУ; </w:t>
      </w:r>
      <w:r w:rsidRPr="008C1E1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совершенствование и развитие с учетом ФГОС, получение положительных  результатов работы посредствам педагогической деятельности.</w:t>
      </w:r>
    </w:p>
    <w:tbl>
      <w:tblPr>
        <w:tblStyle w:val="ab"/>
        <w:tblW w:w="9549" w:type="dxa"/>
        <w:tblInd w:w="57" w:type="dxa"/>
        <w:tblLook w:val="04A0" w:firstRow="1" w:lastRow="0" w:firstColumn="1" w:lastColumn="0" w:noHBand="0" w:noVBand="1"/>
      </w:tblPr>
      <w:tblGrid>
        <w:gridCol w:w="760"/>
        <w:gridCol w:w="4961"/>
        <w:gridCol w:w="1480"/>
        <w:gridCol w:w="2348"/>
      </w:tblGrid>
      <w:tr w:rsidR="008C1E1A" w:rsidRPr="008C1E1A" w:rsidTr="008C1E1A"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E1A" w:rsidRPr="008C1E1A" w:rsidRDefault="008C1E1A" w:rsidP="008C1E1A">
            <w:pPr>
              <w:spacing w:line="0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№ п\</w:t>
            </w:r>
            <w:proofErr w:type="gramStart"/>
            <w:r w:rsidRPr="008C1E1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E1A" w:rsidRPr="008C1E1A" w:rsidRDefault="008C1E1A" w:rsidP="008C1E1A">
            <w:pPr>
              <w:spacing w:line="0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содержание основных мероприятий </w:t>
            </w:r>
          </w:p>
        </w:tc>
        <w:tc>
          <w:tcPr>
            <w:tcW w:w="1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E1A" w:rsidRPr="008C1E1A" w:rsidRDefault="008C1E1A" w:rsidP="008C1E1A">
            <w:pPr>
              <w:spacing w:line="0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E1A" w:rsidRPr="008C1E1A" w:rsidRDefault="008C1E1A" w:rsidP="008C1E1A">
            <w:pPr>
              <w:spacing w:line="0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исполнитель </w:t>
            </w:r>
          </w:p>
        </w:tc>
      </w:tr>
      <w:tr w:rsidR="008C1E1A" w:rsidRPr="008C1E1A" w:rsidTr="008C1E1A"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E1A" w:rsidRPr="008C1E1A" w:rsidRDefault="008C1E1A" w:rsidP="008C1E1A">
            <w:pPr>
              <w:spacing w:line="177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1E1A" w:rsidRPr="00A81018" w:rsidRDefault="008C1E1A" w:rsidP="008C1E1A">
            <w:pPr>
              <w:spacing w:line="177" w:lineRule="atLeast"/>
              <w:ind w:left="57" w:righ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A81018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Педагогический совет №1</w:t>
            </w:r>
            <w:r w:rsidRPr="00A81018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8C1E1A" w:rsidRPr="003A3545" w:rsidRDefault="003A3545" w:rsidP="008C1E1A">
            <w:pPr>
              <w:spacing w:line="177" w:lineRule="atLeast"/>
              <w:ind w:left="57" w:right="57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Тема: </w:t>
            </w:r>
            <w:r w:rsidR="00484BEA" w:rsidRPr="00A8101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Установочный </w:t>
            </w:r>
            <w:r w:rsidR="00484BEA" w:rsidRPr="003A354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</w:t>
            </w:r>
            <w:r w:rsidRPr="003A3545">
              <w:rPr>
                <w:rStyle w:val="ac"/>
                <w:rFonts w:ascii="Times New Roman" w:hAnsi="Times New Roman"/>
                <w:sz w:val="24"/>
                <w:szCs w:val="24"/>
              </w:rPr>
              <w:t> Думаем, планируем, решаем…</w:t>
            </w:r>
            <w:r w:rsidR="008C1E1A" w:rsidRPr="003A354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</w:t>
            </w:r>
          </w:p>
          <w:p w:rsidR="00484BEA" w:rsidRPr="00A81018" w:rsidRDefault="00484BEA" w:rsidP="00EE13D1">
            <w:pPr>
              <w:pStyle w:val="aa"/>
              <w:numPr>
                <w:ilvl w:val="0"/>
                <w:numId w:val="33"/>
              </w:numPr>
              <w:spacing w:line="177" w:lineRule="atLeast"/>
              <w:ind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0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Ознакомление пед</w:t>
            </w:r>
            <w:r w:rsidR="00B26BD5" w:rsidRPr="00A810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агогического </w:t>
            </w:r>
            <w:r w:rsidRPr="00A810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коллект</w:t>
            </w:r>
            <w:r w:rsidR="006F75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 с годовым планом ДОУ на 2021</w:t>
            </w:r>
            <w:r w:rsidRPr="00A810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-202</w:t>
            </w:r>
            <w:r w:rsidR="006F75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B04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учебный год и его  </w:t>
            </w:r>
            <w:r w:rsidR="006F75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утверждение</w:t>
            </w:r>
            <w:r w:rsidR="00B04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D346D7" w:rsidRPr="00A81018" w:rsidRDefault="00484BEA" w:rsidP="00EE13D1">
            <w:pPr>
              <w:pStyle w:val="aa"/>
              <w:numPr>
                <w:ilvl w:val="0"/>
                <w:numId w:val="33"/>
              </w:numPr>
              <w:spacing w:line="177" w:lineRule="atLeast"/>
              <w:ind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0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Утверждение расписания непосредственной образовательной</w:t>
            </w:r>
            <w:r w:rsidR="00D346D7" w:rsidRPr="00A810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деятельности  и режима дня в </w:t>
            </w:r>
            <w:r w:rsidRPr="00A810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ДОУ</w:t>
            </w:r>
          </w:p>
          <w:p w:rsidR="00D346D7" w:rsidRPr="00A81018" w:rsidRDefault="00484BEA" w:rsidP="00EE13D1">
            <w:pPr>
              <w:pStyle w:val="aa"/>
              <w:numPr>
                <w:ilvl w:val="0"/>
                <w:numId w:val="33"/>
              </w:numPr>
              <w:spacing w:line="177" w:lineRule="atLeast"/>
              <w:ind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0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Комплектование групп де</w:t>
            </w:r>
            <w:r w:rsidR="00D346D7" w:rsidRPr="00A810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тского сада и расстановка кадров</w:t>
            </w:r>
          </w:p>
          <w:p w:rsidR="008C1E1A" w:rsidRPr="00A81018" w:rsidRDefault="00644ADB" w:rsidP="00EE13D1">
            <w:pPr>
              <w:pStyle w:val="aa"/>
              <w:numPr>
                <w:ilvl w:val="0"/>
                <w:numId w:val="33"/>
              </w:numPr>
              <w:spacing w:line="177" w:lineRule="atLeast"/>
              <w:ind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0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Разное</w:t>
            </w:r>
          </w:p>
          <w:p w:rsidR="00A81018" w:rsidRDefault="00A81018" w:rsidP="00B62344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B62344" w:rsidRPr="00B62344" w:rsidRDefault="00B62344" w:rsidP="00B62344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4"/>
                <w:szCs w:val="24"/>
                <w:u w:val="single"/>
                <w:lang w:eastAsia="ru-RU"/>
              </w:rPr>
            </w:pPr>
            <w:r w:rsidRPr="00B62344">
              <w:rPr>
                <w:rFonts w:ascii="yandex-sans" w:eastAsia="Times New Roman" w:hAnsi="yandex-sans"/>
                <w:color w:val="000000"/>
                <w:sz w:val="24"/>
                <w:szCs w:val="24"/>
                <w:u w:val="single"/>
                <w:lang w:eastAsia="ru-RU"/>
              </w:rPr>
              <w:t>Педагогический совет №2</w:t>
            </w:r>
          </w:p>
          <w:p w:rsidR="00B62344" w:rsidRPr="00B62344" w:rsidRDefault="00B62344" w:rsidP="00B62344">
            <w:pPr>
              <w:shd w:val="clear" w:color="auto" w:fill="FFFFFF"/>
              <w:rPr>
                <w:rFonts w:ascii="yandex-sans" w:eastAsia="Times New Roman" w:hAnsi="yandex-sans"/>
                <w:b/>
                <w:color w:val="000000"/>
                <w:sz w:val="24"/>
                <w:szCs w:val="24"/>
                <w:lang w:eastAsia="ru-RU"/>
              </w:rPr>
            </w:pPr>
            <w:r w:rsidRPr="00A81018">
              <w:rPr>
                <w:rFonts w:ascii="yandex-sans" w:eastAsia="Times New Roman" w:hAnsi="yandex-sans"/>
                <w:b/>
                <w:color w:val="000000"/>
                <w:sz w:val="24"/>
                <w:szCs w:val="24"/>
                <w:lang w:eastAsia="ru-RU"/>
              </w:rPr>
              <w:t xml:space="preserve">Тема: </w:t>
            </w:r>
            <w:r w:rsidRPr="00B62344">
              <w:rPr>
                <w:rFonts w:ascii="yandex-sans" w:eastAsia="Times New Roman" w:hAnsi="yandex-sans"/>
                <w:b/>
                <w:color w:val="000000"/>
                <w:sz w:val="24"/>
                <w:szCs w:val="24"/>
                <w:lang w:eastAsia="ru-RU"/>
              </w:rPr>
              <w:t>«Формирование привычки к здоровому образу жизни и</w:t>
            </w:r>
            <w:r w:rsidRPr="00A81018">
              <w:rPr>
                <w:rFonts w:ascii="yandex-sans" w:eastAsia="Times New Roman" w:hAnsi="yandex-sans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62344">
              <w:rPr>
                <w:rFonts w:ascii="yandex-sans" w:eastAsia="Times New Roman" w:hAnsi="yandex-sans"/>
                <w:b/>
                <w:color w:val="000000"/>
                <w:sz w:val="24"/>
                <w:szCs w:val="24"/>
                <w:lang w:eastAsia="ru-RU"/>
              </w:rPr>
              <w:t>безопасности</w:t>
            </w:r>
            <w:r w:rsidRPr="00A81018">
              <w:rPr>
                <w:rFonts w:ascii="yandex-sans" w:eastAsia="Times New Roman" w:hAnsi="yandex-sans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62344">
              <w:rPr>
                <w:rFonts w:ascii="yandex-sans" w:eastAsia="Times New Roman" w:hAnsi="yandex-sans"/>
                <w:b/>
                <w:color w:val="000000"/>
                <w:sz w:val="24"/>
                <w:szCs w:val="24"/>
                <w:lang w:eastAsia="ru-RU"/>
              </w:rPr>
              <w:t>жизнедеятельности</w:t>
            </w:r>
            <w:r w:rsidRPr="00A81018">
              <w:rPr>
                <w:rFonts w:ascii="yandex-sans" w:eastAsia="Times New Roman" w:hAnsi="yandex-sans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62344">
              <w:rPr>
                <w:rFonts w:ascii="yandex-sans" w:eastAsia="Times New Roman" w:hAnsi="yandex-sans"/>
                <w:b/>
                <w:color w:val="000000"/>
                <w:sz w:val="24"/>
                <w:szCs w:val="24"/>
                <w:lang w:eastAsia="ru-RU"/>
              </w:rPr>
              <w:t>у</w:t>
            </w:r>
            <w:r w:rsidRPr="00A81018">
              <w:rPr>
                <w:rFonts w:ascii="yandex-sans" w:eastAsia="Times New Roman" w:hAnsi="yandex-sans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62344">
              <w:rPr>
                <w:rFonts w:ascii="yandex-sans" w:eastAsia="Times New Roman" w:hAnsi="yandex-sans"/>
                <w:b/>
                <w:color w:val="000000"/>
                <w:sz w:val="24"/>
                <w:szCs w:val="24"/>
                <w:lang w:eastAsia="ru-RU"/>
              </w:rPr>
              <w:t>детей</w:t>
            </w:r>
            <w:r w:rsidRPr="00A81018">
              <w:rPr>
                <w:rFonts w:ascii="yandex-sans" w:eastAsia="Times New Roman" w:hAnsi="yandex-sans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62344">
              <w:rPr>
                <w:rFonts w:ascii="yandex-sans" w:eastAsia="Times New Roman" w:hAnsi="yandex-sans"/>
                <w:b/>
                <w:color w:val="000000"/>
                <w:sz w:val="24"/>
                <w:szCs w:val="24"/>
                <w:lang w:eastAsia="ru-RU"/>
              </w:rPr>
              <w:t>дошкольного</w:t>
            </w:r>
            <w:r w:rsidRPr="00A81018">
              <w:rPr>
                <w:rFonts w:ascii="yandex-sans" w:eastAsia="Times New Roman" w:hAnsi="yandex-sans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62344">
              <w:rPr>
                <w:rFonts w:ascii="yandex-sans" w:eastAsia="Times New Roman" w:hAnsi="yandex-sans"/>
                <w:b/>
                <w:color w:val="000000"/>
                <w:sz w:val="24"/>
                <w:szCs w:val="24"/>
                <w:lang w:eastAsia="ru-RU"/>
              </w:rPr>
              <w:t>возраста»</w:t>
            </w:r>
          </w:p>
          <w:p w:rsidR="00B62344" w:rsidRPr="00A81018" w:rsidRDefault="00B62344" w:rsidP="00EE13D1">
            <w:pPr>
              <w:pStyle w:val="aa"/>
              <w:numPr>
                <w:ilvl w:val="0"/>
                <w:numId w:val="34"/>
              </w:numPr>
              <w:shd w:val="clear" w:color="auto" w:fill="FFFFFF"/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</w:pPr>
            <w:r w:rsidRPr="00A81018"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>Итоги</w:t>
            </w:r>
            <w:r w:rsidR="00644DE2" w:rsidRPr="00A81018"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1018"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>тематического</w:t>
            </w:r>
            <w:r w:rsidR="00644DE2" w:rsidRPr="00A81018"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1018"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>контроля</w:t>
            </w:r>
            <w:r w:rsidR="00644DE2" w:rsidRPr="00A81018"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1018"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>«Обеспечение</w:t>
            </w:r>
            <w:r w:rsidR="00644DE2" w:rsidRPr="00A81018"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1018"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>оздоровительной</w:t>
            </w:r>
            <w:r w:rsidR="00644DE2" w:rsidRPr="00A81018"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1018"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>направленности</w:t>
            </w:r>
            <w:r w:rsidR="00644DE2" w:rsidRPr="00A81018"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1018"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>и</w:t>
            </w:r>
            <w:r w:rsidR="00644DE2" w:rsidRPr="00A81018"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1018"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>физического</w:t>
            </w:r>
            <w:r w:rsidR="00644DE2" w:rsidRPr="00A81018"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1018"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>развития</w:t>
            </w:r>
            <w:r w:rsidR="00644DE2" w:rsidRPr="00A81018"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1018"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>детей</w:t>
            </w:r>
            <w:r w:rsidR="00644DE2" w:rsidRPr="00A81018"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1018"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>путем</w:t>
            </w:r>
            <w:r w:rsidR="00644DE2" w:rsidRPr="00A81018"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1018"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>активного проведения</w:t>
            </w:r>
            <w:r w:rsidR="00644DE2" w:rsidRPr="00A81018"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1018"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>прогулок»</w:t>
            </w:r>
          </w:p>
          <w:p w:rsidR="00644DE2" w:rsidRPr="00A81018" w:rsidRDefault="00B62344" w:rsidP="00EE13D1">
            <w:pPr>
              <w:pStyle w:val="aa"/>
              <w:numPr>
                <w:ilvl w:val="0"/>
                <w:numId w:val="34"/>
              </w:numPr>
              <w:shd w:val="clear" w:color="auto" w:fill="FFFFFF"/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</w:pPr>
            <w:r w:rsidRPr="00A81018"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>Формирование у детей привычек к ЗОЖ во время ООД по</w:t>
            </w:r>
            <w:r w:rsidR="00644DE2" w:rsidRPr="00A81018"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1018"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>физическому развитию.</w:t>
            </w:r>
          </w:p>
          <w:p w:rsidR="008C1E1A" w:rsidRPr="00A81018" w:rsidRDefault="00B62344" w:rsidP="00EE13D1">
            <w:pPr>
              <w:pStyle w:val="aa"/>
              <w:numPr>
                <w:ilvl w:val="0"/>
                <w:numId w:val="34"/>
              </w:numPr>
              <w:shd w:val="clear" w:color="auto" w:fill="FFFFFF"/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</w:pPr>
            <w:r w:rsidRPr="00A81018"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 xml:space="preserve"> Анализ состояния зд</w:t>
            </w:r>
            <w:r w:rsidR="00644DE2" w:rsidRPr="00A81018"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 xml:space="preserve">оровья детей, </w:t>
            </w:r>
            <w:r w:rsidRPr="00A81018"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>закаливающие</w:t>
            </w:r>
            <w:r w:rsidR="00644DE2" w:rsidRPr="00A81018"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1018"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>процедуры.</w:t>
            </w:r>
          </w:p>
          <w:p w:rsidR="00644DE2" w:rsidRPr="00A81018" w:rsidRDefault="00644DE2" w:rsidP="00EE13D1">
            <w:pPr>
              <w:pStyle w:val="aa"/>
              <w:numPr>
                <w:ilvl w:val="0"/>
                <w:numId w:val="34"/>
              </w:numPr>
              <w:shd w:val="clear" w:color="auto" w:fill="FFFFFF"/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</w:pPr>
            <w:r w:rsidRPr="00A81018"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>Разное</w:t>
            </w:r>
          </w:p>
          <w:p w:rsidR="008C1E1A" w:rsidRPr="00A81018" w:rsidRDefault="008C1E1A" w:rsidP="008C1E1A">
            <w:pPr>
              <w:spacing w:line="233" w:lineRule="atLeast"/>
              <w:textAlignment w:val="baseline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8C1E1A" w:rsidRPr="00A81018" w:rsidRDefault="008C1E1A" w:rsidP="008C1E1A">
            <w:pPr>
              <w:spacing w:line="233" w:lineRule="atLeast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A8101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Педагогический совет № 3</w:t>
            </w:r>
          </w:p>
          <w:p w:rsidR="00A81018" w:rsidRPr="00A81018" w:rsidRDefault="008C1E1A" w:rsidP="00A81018">
            <w:pPr>
              <w:shd w:val="clear" w:color="auto" w:fill="FFFFFF"/>
              <w:rPr>
                <w:rFonts w:ascii="yandex-sans" w:eastAsia="Times New Roman" w:hAnsi="yandex-sans"/>
                <w:b/>
                <w:color w:val="000000"/>
                <w:sz w:val="24"/>
                <w:szCs w:val="24"/>
                <w:lang w:eastAsia="ru-RU"/>
              </w:rPr>
            </w:pPr>
            <w:r w:rsidRPr="00A81018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 w:rsidR="00A81018" w:rsidRPr="00A81018"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81018" w:rsidRPr="00A81018">
              <w:rPr>
                <w:rFonts w:ascii="yandex-sans" w:eastAsia="Times New Roman" w:hAnsi="yandex-sans"/>
                <w:b/>
                <w:color w:val="000000"/>
                <w:sz w:val="24"/>
                <w:szCs w:val="24"/>
                <w:lang w:eastAsia="ru-RU"/>
              </w:rPr>
              <w:t>«Инновационные технологии в дошкольном образовательном учреждении»</w:t>
            </w:r>
          </w:p>
          <w:p w:rsidR="00A81018" w:rsidRPr="00A81018" w:rsidRDefault="00A81018" w:rsidP="00EE13D1">
            <w:pPr>
              <w:pStyle w:val="aa"/>
              <w:numPr>
                <w:ilvl w:val="0"/>
                <w:numId w:val="35"/>
              </w:numPr>
              <w:shd w:val="clear" w:color="auto" w:fill="FFFFFF"/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</w:pPr>
            <w:r w:rsidRPr="00A81018"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>Итоги тематического контроля «Организация образовательной деятельности с детьми в современных условиях»</w:t>
            </w:r>
          </w:p>
          <w:p w:rsidR="00A81018" w:rsidRPr="00A81018" w:rsidRDefault="00A81018" w:rsidP="00EE13D1">
            <w:pPr>
              <w:pStyle w:val="aa"/>
              <w:numPr>
                <w:ilvl w:val="0"/>
                <w:numId w:val="35"/>
              </w:numPr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 xml:space="preserve">Доклад музыкального руководителя </w:t>
            </w:r>
            <w:r w:rsidR="00005524"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>Кургановой Е.В</w:t>
            </w:r>
            <w:r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 xml:space="preserve">. на тему: </w:t>
            </w:r>
            <w:r w:rsidRPr="00A81018"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>«Современные образовательные технологии в работе музыкального руководителя»</w:t>
            </w:r>
          </w:p>
          <w:p w:rsidR="00A81018" w:rsidRDefault="00A81018" w:rsidP="00EE13D1">
            <w:pPr>
              <w:pStyle w:val="aa"/>
              <w:numPr>
                <w:ilvl w:val="0"/>
                <w:numId w:val="35"/>
              </w:numPr>
              <w:shd w:val="clear" w:color="auto" w:fill="FFFFFF"/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</w:pPr>
            <w:r w:rsidRPr="00A81018"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>Презентация педагогами ДОУ некоторых современных технологий дошкольного образования.</w:t>
            </w:r>
          </w:p>
          <w:p w:rsidR="008C1E1A" w:rsidRPr="00A81018" w:rsidRDefault="008C1E1A" w:rsidP="00EE13D1">
            <w:pPr>
              <w:pStyle w:val="aa"/>
              <w:numPr>
                <w:ilvl w:val="0"/>
                <w:numId w:val="35"/>
              </w:numPr>
              <w:shd w:val="clear" w:color="auto" w:fill="FFFFFF"/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</w:pPr>
            <w:r w:rsidRPr="00A81018">
              <w:rPr>
                <w:rFonts w:ascii="Times New Roman" w:hAnsi="Times New Roman"/>
                <w:sz w:val="24"/>
                <w:szCs w:val="24"/>
              </w:rPr>
              <w:t>Разное</w:t>
            </w:r>
          </w:p>
          <w:p w:rsidR="003E06BD" w:rsidRPr="00A81018" w:rsidRDefault="003E06BD" w:rsidP="008C1E1A">
            <w:pPr>
              <w:spacing w:line="233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3E06BD" w:rsidRPr="00A81018" w:rsidRDefault="003E06BD" w:rsidP="008C1E1A">
            <w:pPr>
              <w:spacing w:line="233" w:lineRule="atLeast"/>
              <w:textAlignment w:val="baseline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81018">
              <w:rPr>
                <w:rFonts w:ascii="Times New Roman" w:hAnsi="Times New Roman"/>
                <w:sz w:val="24"/>
                <w:szCs w:val="24"/>
                <w:u w:val="single"/>
              </w:rPr>
              <w:t>Педагогический совет №4</w:t>
            </w:r>
          </w:p>
          <w:p w:rsidR="0020650B" w:rsidRPr="00A81018" w:rsidRDefault="003E06BD" w:rsidP="0020650B">
            <w:pPr>
              <w:spacing w:line="233" w:lineRule="atLeast"/>
              <w:contextualSpacing/>
              <w:jc w:val="both"/>
              <w:textAlignment w:val="baseline"/>
              <w:rPr>
                <w:rFonts w:ascii="Times New Roman" w:eastAsia="Times New Roman" w:hAnsi="Times New Roman"/>
                <w:b/>
                <w:spacing w:val="-15"/>
                <w:sz w:val="24"/>
                <w:szCs w:val="24"/>
                <w:lang w:eastAsia="ru-RU"/>
              </w:rPr>
            </w:pPr>
            <w:r w:rsidRPr="00A81018">
              <w:rPr>
                <w:rFonts w:ascii="Times New Roman" w:eastAsia="Times New Roman" w:hAnsi="Times New Roman"/>
                <w:b/>
                <w:spacing w:val="-15"/>
                <w:sz w:val="24"/>
                <w:szCs w:val="24"/>
                <w:lang w:eastAsia="ru-RU"/>
              </w:rPr>
              <w:t>Тема: "Создание единой педагогической основы взаимодействия ДОУ и семьи в воспитании и развитии дошкольника"</w:t>
            </w:r>
          </w:p>
          <w:p w:rsidR="0020650B" w:rsidRPr="00A81018" w:rsidRDefault="0020650B" w:rsidP="0020650B">
            <w:pPr>
              <w:spacing w:line="233" w:lineRule="atLeast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0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 Необходимость создания единой педагогической основы взаимодействия с семьями воспитанников для повышения качества дошкольного образования</w:t>
            </w:r>
          </w:p>
          <w:p w:rsidR="007419E3" w:rsidRPr="00A81018" w:rsidRDefault="0020650B" w:rsidP="0020650B">
            <w:pPr>
              <w:spacing w:line="233" w:lineRule="atLeast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0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Доклад воспитателя</w:t>
            </w:r>
            <w:r w:rsidR="007419E3" w:rsidRPr="00A810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F75A2">
              <w:rPr>
                <w:rFonts w:ascii="Times New Roman" w:hAnsi="Times New Roman"/>
                <w:sz w:val="24"/>
                <w:szCs w:val="24"/>
              </w:rPr>
              <w:t>Макиенко А</w:t>
            </w:r>
            <w:r w:rsidR="00644DE2" w:rsidRPr="00A81018">
              <w:rPr>
                <w:rFonts w:ascii="Times New Roman" w:hAnsi="Times New Roman"/>
                <w:sz w:val="24"/>
                <w:szCs w:val="24"/>
              </w:rPr>
              <w:t>.</w:t>
            </w:r>
            <w:r w:rsidR="006F75A2">
              <w:rPr>
                <w:rFonts w:ascii="Times New Roman" w:hAnsi="Times New Roman"/>
                <w:sz w:val="24"/>
                <w:szCs w:val="24"/>
              </w:rPr>
              <w:t>Р.</w:t>
            </w:r>
            <w:r w:rsidR="00644DE2" w:rsidRPr="00A810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419E3" w:rsidRPr="00A81018">
              <w:rPr>
                <w:rFonts w:ascii="Times New Roman" w:hAnsi="Times New Roman"/>
                <w:sz w:val="24"/>
                <w:szCs w:val="24"/>
              </w:rPr>
              <w:t>«Работа с родителями на современном этапе развития</w:t>
            </w:r>
            <w:r w:rsidR="00C31B82" w:rsidRPr="00A81018">
              <w:rPr>
                <w:rFonts w:ascii="Times New Roman" w:hAnsi="Times New Roman"/>
                <w:sz w:val="24"/>
                <w:szCs w:val="24"/>
              </w:rPr>
              <w:t xml:space="preserve"> дошкольного образования</w:t>
            </w:r>
            <w:r w:rsidR="007419E3" w:rsidRPr="00A81018">
              <w:rPr>
                <w:rFonts w:ascii="Times New Roman" w:hAnsi="Times New Roman"/>
                <w:sz w:val="24"/>
                <w:szCs w:val="24"/>
              </w:rPr>
              <w:t>»</w:t>
            </w:r>
            <w:r w:rsidR="007419E3" w:rsidRPr="00A810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0650B" w:rsidRPr="00A81018" w:rsidRDefault="0020650B" w:rsidP="0020650B">
            <w:pPr>
              <w:spacing w:line="233" w:lineRule="atLeast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018">
              <w:rPr>
                <w:rFonts w:ascii="Times New Roman" w:eastAsia="Times New Roman" w:hAnsi="Times New Roman"/>
                <w:spacing w:val="-15"/>
                <w:sz w:val="24"/>
                <w:szCs w:val="24"/>
                <w:lang w:eastAsia="ru-RU"/>
              </w:rPr>
              <w:t>3</w:t>
            </w:r>
            <w:r w:rsidRPr="00A81018">
              <w:rPr>
                <w:rFonts w:ascii="Times New Roman" w:eastAsia="Times New Roman" w:hAnsi="Times New Roman"/>
                <w:b/>
                <w:spacing w:val="-15"/>
                <w:sz w:val="24"/>
                <w:szCs w:val="24"/>
                <w:lang w:eastAsia="ru-RU"/>
              </w:rPr>
              <w:t xml:space="preserve">. </w:t>
            </w:r>
            <w:r w:rsidRPr="00A810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Обсуждение вопросов привлечения родителей к участию в различных мероприятиях (из опыта работы)</w:t>
            </w:r>
          </w:p>
          <w:p w:rsidR="007419E3" w:rsidRPr="00A81018" w:rsidRDefault="007419E3" w:rsidP="0020650B">
            <w:pPr>
              <w:spacing w:line="233" w:lineRule="atLeast"/>
              <w:jc w:val="both"/>
              <w:textAlignment w:val="baseline"/>
              <w:rPr>
                <w:rFonts w:ascii="Times New Roman" w:eastAsia="Times New Roman" w:hAnsi="Times New Roman"/>
                <w:b/>
                <w:spacing w:val="-15"/>
                <w:sz w:val="24"/>
                <w:szCs w:val="24"/>
                <w:lang w:eastAsia="ru-RU"/>
              </w:rPr>
            </w:pPr>
            <w:r w:rsidRPr="00A810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Разное</w:t>
            </w:r>
          </w:p>
          <w:p w:rsidR="008C1E1A" w:rsidRPr="001A7E70" w:rsidRDefault="001A7E70" w:rsidP="001A7E70">
            <w:pPr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8C1E1A" w:rsidRPr="00A81018" w:rsidRDefault="003E06BD" w:rsidP="008C1E1A">
            <w:pPr>
              <w:spacing w:line="233" w:lineRule="atLeast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A8101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Педагогический совет № 5</w:t>
            </w:r>
          </w:p>
          <w:p w:rsidR="008C1E1A" w:rsidRPr="00A81018" w:rsidRDefault="008C1E1A" w:rsidP="008C1E1A">
            <w:pPr>
              <w:spacing w:line="177" w:lineRule="atLeast"/>
              <w:ind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8101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Итоговый:  «Итоги работы пе</w:t>
            </w:r>
            <w:r w:rsidR="006F75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дагогического коллектива за 2021 – 2022 </w:t>
            </w:r>
            <w:r w:rsidRPr="00A8101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учебный год, перспективы на следующий учебный год»</w:t>
            </w:r>
          </w:p>
          <w:p w:rsidR="008C1E1A" w:rsidRPr="00A81018" w:rsidRDefault="006F75A2" w:rsidP="008C1E1A">
            <w:pPr>
              <w:spacing w:line="177" w:lineRule="atLeast"/>
              <w:ind w:righ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Анализ работы ДОУ за 2021-2022</w:t>
            </w:r>
            <w:r w:rsidR="008C1E1A" w:rsidRPr="00A81018">
              <w:rPr>
                <w:rFonts w:ascii="Times New Roman" w:hAnsi="Times New Roman"/>
                <w:sz w:val="24"/>
                <w:szCs w:val="24"/>
              </w:rPr>
              <w:t xml:space="preserve"> учебный год. </w:t>
            </w:r>
          </w:p>
          <w:p w:rsidR="008C1E1A" w:rsidRPr="00A81018" w:rsidRDefault="008C1E1A" w:rsidP="008C1E1A">
            <w:pPr>
              <w:spacing w:line="177" w:lineRule="atLeast"/>
              <w:ind w:right="57"/>
              <w:rPr>
                <w:rFonts w:ascii="Times New Roman" w:hAnsi="Times New Roman"/>
                <w:sz w:val="24"/>
                <w:szCs w:val="24"/>
              </w:rPr>
            </w:pPr>
            <w:r w:rsidRPr="00A81018">
              <w:rPr>
                <w:rFonts w:ascii="Times New Roman" w:hAnsi="Times New Roman"/>
                <w:sz w:val="24"/>
                <w:szCs w:val="24"/>
              </w:rPr>
              <w:t>2. Отчёт воспитателей групп и специалистов: «О выполнении образовательной программы»</w:t>
            </w:r>
          </w:p>
          <w:p w:rsidR="008C1E1A" w:rsidRPr="00A81018" w:rsidRDefault="008C1E1A" w:rsidP="008C1E1A">
            <w:pPr>
              <w:spacing w:line="177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018">
              <w:rPr>
                <w:rFonts w:ascii="Times New Roman" w:hAnsi="Times New Roman"/>
                <w:sz w:val="24"/>
                <w:szCs w:val="24"/>
              </w:rPr>
              <w:t xml:space="preserve">3. Утверждение плана летней оздоровительной работы с детьми </w:t>
            </w:r>
          </w:p>
          <w:p w:rsidR="008C1E1A" w:rsidRPr="00A81018" w:rsidRDefault="008C1E1A" w:rsidP="008C1E1A">
            <w:pPr>
              <w:spacing w:line="177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0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Направления работы ДОУ на новый учебный год</w:t>
            </w:r>
            <w:r w:rsidR="00644ADB" w:rsidRPr="00A810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8C1E1A" w:rsidRPr="00A81018" w:rsidRDefault="008C1E1A" w:rsidP="008C1E1A">
            <w:pPr>
              <w:spacing w:line="177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E1A" w:rsidRPr="00A81018" w:rsidRDefault="008C1E1A" w:rsidP="008C1E1A">
            <w:pPr>
              <w:spacing w:line="177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A81018" w:rsidRDefault="008C1E1A" w:rsidP="008C1E1A">
            <w:pPr>
              <w:spacing w:line="177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0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августа </w:t>
            </w:r>
            <w:proofErr w:type="gramStart"/>
            <w:r w:rsidRPr="00A810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-с</w:t>
            </w:r>
            <w:proofErr w:type="gramEnd"/>
            <w:r w:rsidRPr="00A810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ентябрь</w:t>
            </w:r>
          </w:p>
          <w:p w:rsidR="008C1E1A" w:rsidRPr="00A81018" w:rsidRDefault="008C1E1A" w:rsidP="008C1E1A">
            <w:pPr>
              <w:spacing w:line="177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A81018" w:rsidRDefault="008C1E1A" w:rsidP="008C1E1A">
            <w:pPr>
              <w:spacing w:line="177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A81018" w:rsidRDefault="008C1E1A" w:rsidP="008C1E1A">
            <w:pPr>
              <w:spacing w:line="177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A81018" w:rsidRDefault="008C1E1A" w:rsidP="008C1E1A">
            <w:pPr>
              <w:spacing w:line="177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A81018" w:rsidRDefault="008C1E1A" w:rsidP="008C1E1A">
            <w:pPr>
              <w:spacing w:line="177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A81018" w:rsidRDefault="008C1E1A" w:rsidP="008C1E1A">
            <w:pPr>
              <w:spacing w:line="177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A81018" w:rsidRDefault="008C1E1A" w:rsidP="008C1E1A">
            <w:pPr>
              <w:spacing w:line="177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A81018" w:rsidRDefault="008C1E1A" w:rsidP="008C1E1A">
            <w:pPr>
              <w:spacing w:line="177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A81018" w:rsidRDefault="008C1E1A" w:rsidP="008C1E1A">
            <w:pPr>
              <w:spacing w:line="177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346D7" w:rsidRPr="00A81018" w:rsidRDefault="00D346D7" w:rsidP="008C1E1A">
            <w:pPr>
              <w:spacing w:line="177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346D7" w:rsidRPr="00A81018" w:rsidRDefault="00D346D7" w:rsidP="008C1E1A">
            <w:pPr>
              <w:spacing w:line="177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346D7" w:rsidRPr="00A81018" w:rsidRDefault="00D346D7" w:rsidP="008C1E1A">
            <w:pPr>
              <w:spacing w:line="177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06BD" w:rsidRPr="00A81018" w:rsidRDefault="003E06BD" w:rsidP="008C1E1A">
            <w:pPr>
              <w:spacing w:line="177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A81018" w:rsidRDefault="008C1E1A" w:rsidP="008C1E1A">
            <w:pPr>
              <w:spacing w:line="177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0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ноябрь</w:t>
            </w:r>
          </w:p>
          <w:p w:rsidR="008C1E1A" w:rsidRPr="00A81018" w:rsidRDefault="008C1E1A" w:rsidP="008C1E1A">
            <w:pPr>
              <w:spacing w:line="177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A81018" w:rsidRDefault="008C1E1A" w:rsidP="008C1E1A">
            <w:pPr>
              <w:spacing w:line="177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A81018" w:rsidRDefault="008C1E1A" w:rsidP="008C1E1A">
            <w:pPr>
              <w:spacing w:line="177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A81018" w:rsidRDefault="008C1E1A" w:rsidP="008C1E1A">
            <w:pPr>
              <w:spacing w:line="177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A81018" w:rsidRDefault="008C1E1A" w:rsidP="008C1E1A">
            <w:pPr>
              <w:spacing w:line="177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A81018" w:rsidRDefault="008C1E1A" w:rsidP="008C1E1A">
            <w:pPr>
              <w:spacing w:line="177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A81018" w:rsidRDefault="008C1E1A" w:rsidP="008C1E1A">
            <w:pPr>
              <w:spacing w:line="177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A81018" w:rsidRDefault="008C1E1A" w:rsidP="008C1E1A">
            <w:pPr>
              <w:spacing w:line="177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A81018" w:rsidRDefault="008C1E1A" w:rsidP="008C1E1A">
            <w:pPr>
              <w:spacing w:line="177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A81018" w:rsidRDefault="008C1E1A" w:rsidP="008C1E1A">
            <w:pPr>
              <w:spacing w:line="177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A81018" w:rsidRDefault="008C1E1A" w:rsidP="008C1E1A">
            <w:pPr>
              <w:spacing w:line="177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A81018" w:rsidRDefault="008C1E1A" w:rsidP="008C1E1A">
            <w:pPr>
              <w:spacing w:line="177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A81018" w:rsidRDefault="008C1E1A" w:rsidP="008C1E1A">
            <w:pPr>
              <w:spacing w:line="177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A81018" w:rsidRDefault="008C1E1A" w:rsidP="008C1E1A">
            <w:pPr>
              <w:spacing w:line="177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A81018" w:rsidRDefault="008C1E1A" w:rsidP="008C1E1A">
            <w:pPr>
              <w:spacing w:line="177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A81018" w:rsidRDefault="008C1E1A" w:rsidP="008C1E1A">
            <w:pPr>
              <w:spacing w:line="177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81018" w:rsidRDefault="00A81018" w:rsidP="008C1E1A">
            <w:pPr>
              <w:spacing w:line="177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81018" w:rsidRDefault="00A81018" w:rsidP="008C1E1A">
            <w:pPr>
              <w:spacing w:line="177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81018" w:rsidRDefault="00A81018" w:rsidP="008C1E1A">
            <w:pPr>
              <w:spacing w:line="177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06BD" w:rsidRPr="00A81018" w:rsidRDefault="003E06BD" w:rsidP="008C1E1A">
            <w:pPr>
              <w:spacing w:line="177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0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</w:t>
            </w:r>
          </w:p>
          <w:p w:rsidR="008C1E1A" w:rsidRPr="00A81018" w:rsidRDefault="008C1E1A" w:rsidP="008C1E1A">
            <w:pPr>
              <w:spacing w:line="177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A81018" w:rsidRDefault="008C1E1A" w:rsidP="008C1E1A">
            <w:pPr>
              <w:spacing w:line="177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A81018" w:rsidRDefault="008C1E1A" w:rsidP="008C1E1A">
            <w:pPr>
              <w:spacing w:line="177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A81018" w:rsidRDefault="008C1E1A" w:rsidP="008C1E1A">
            <w:pPr>
              <w:spacing w:line="177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A81018" w:rsidRDefault="008C1E1A" w:rsidP="008C1E1A">
            <w:pPr>
              <w:spacing w:line="177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A81018" w:rsidRDefault="008C1E1A" w:rsidP="008C1E1A">
            <w:pPr>
              <w:spacing w:line="177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A81018" w:rsidRDefault="008C1E1A" w:rsidP="008C1E1A">
            <w:pPr>
              <w:spacing w:line="177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A81018" w:rsidRDefault="008C1E1A" w:rsidP="008C1E1A">
            <w:pPr>
              <w:spacing w:line="177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A81018" w:rsidRDefault="008C1E1A" w:rsidP="008C1E1A">
            <w:pPr>
              <w:spacing w:line="177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A81018" w:rsidRDefault="008C1E1A" w:rsidP="008C1E1A">
            <w:pPr>
              <w:spacing w:line="177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A81018" w:rsidRDefault="008C1E1A" w:rsidP="008C1E1A">
            <w:pPr>
              <w:spacing w:line="177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A81018" w:rsidRDefault="008C1E1A" w:rsidP="008C1E1A">
            <w:pPr>
              <w:spacing w:line="177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419E3" w:rsidRPr="00A81018" w:rsidRDefault="007419E3" w:rsidP="008C1E1A">
            <w:pPr>
              <w:spacing w:line="177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81018" w:rsidRDefault="00A81018" w:rsidP="008C1E1A">
            <w:pPr>
              <w:spacing w:line="177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81018" w:rsidRDefault="00A81018" w:rsidP="008C1E1A">
            <w:pPr>
              <w:spacing w:line="177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81018" w:rsidRDefault="00A81018" w:rsidP="008C1E1A">
            <w:pPr>
              <w:spacing w:line="177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81018" w:rsidRDefault="00A81018" w:rsidP="008C1E1A">
            <w:pPr>
              <w:spacing w:line="177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06BD" w:rsidRPr="00A81018" w:rsidRDefault="003E06BD" w:rsidP="008C1E1A">
            <w:pPr>
              <w:spacing w:line="177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0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</w:t>
            </w:r>
          </w:p>
          <w:p w:rsidR="003E06BD" w:rsidRPr="00A81018" w:rsidRDefault="003E06BD" w:rsidP="008C1E1A">
            <w:pPr>
              <w:spacing w:line="177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0650B" w:rsidRPr="00A81018" w:rsidRDefault="0020650B" w:rsidP="008C1E1A">
            <w:pPr>
              <w:spacing w:line="177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0650B" w:rsidRPr="00A81018" w:rsidRDefault="0020650B" w:rsidP="008C1E1A">
            <w:pPr>
              <w:spacing w:line="177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0650B" w:rsidRPr="00A81018" w:rsidRDefault="0020650B" w:rsidP="008C1E1A">
            <w:pPr>
              <w:spacing w:line="177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0650B" w:rsidRPr="00A81018" w:rsidRDefault="0020650B" w:rsidP="008C1E1A">
            <w:pPr>
              <w:spacing w:line="177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419E3" w:rsidRPr="00A81018" w:rsidRDefault="007419E3" w:rsidP="008C1E1A">
            <w:pPr>
              <w:spacing w:line="177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419E3" w:rsidRPr="00A81018" w:rsidRDefault="007419E3" w:rsidP="008C1E1A">
            <w:pPr>
              <w:spacing w:line="177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419E3" w:rsidRPr="00A81018" w:rsidRDefault="007419E3" w:rsidP="008C1E1A">
            <w:pPr>
              <w:spacing w:line="177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419E3" w:rsidRPr="00A81018" w:rsidRDefault="007419E3" w:rsidP="008C1E1A">
            <w:pPr>
              <w:spacing w:line="177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419E3" w:rsidRPr="00A81018" w:rsidRDefault="007419E3" w:rsidP="008C1E1A">
            <w:pPr>
              <w:spacing w:line="177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419E3" w:rsidRPr="00A81018" w:rsidRDefault="007419E3" w:rsidP="008C1E1A">
            <w:pPr>
              <w:spacing w:line="177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419E3" w:rsidRPr="00A81018" w:rsidRDefault="007419E3" w:rsidP="008C1E1A">
            <w:pPr>
              <w:spacing w:line="177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419E3" w:rsidRPr="00A81018" w:rsidRDefault="007419E3" w:rsidP="008C1E1A">
            <w:pPr>
              <w:spacing w:line="177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419E3" w:rsidRPr="00A81018" w:rsidRDefault="007419E3" w:rsidP="008C1E1A">
            <w:pPr>
              <w:spacing w:line="177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419E3" w:rsidRPr="00A81018" w:rsidRDefault="007419E3" w:rsidP="008C1E1A">
            <w:pPr>
              <w:spacing w:line="177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A7E70" w:rsidRDefault="001A7E70" w:rsidP="008C1E1A">
            <w:pPr>
              <w:spacing w:line="177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A81018" w:rsidRDefault="008C1E1A" w:rsidP="008C1E1A">
            <w:pPr>
              <w:spacing w:line="177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10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</w:t>
            </w:r>
          </w:p>
          <w:p w:rsidR="0020650B" w:rsidRPr="00A81018" w:rsidRDefault="0020650B" w:rsidP="008C1E1A">
            <w:pPr>
              <w:spacing w:line="177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A81018" w:rsidRDefault="008C1E1A" w:rsidP="008C1E1A">
            <w:pPr>
              <w:spacing w:line="177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A81018" w:rsidRDefault="008C1E1A" w:rsidP="008C1E1A">
            <w:pPr>
              <w:spacing w:line="177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A81018" w:rsidRDefault="008C1E1A" w:rsidP="008C1E1A">
            <w:pPr>
              <w:spacing w:line="177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E1A" w:rsidRPr="008C1E1A" w:rsidRDefault="008C1E1A" w:rsidP="008C1E1A">
            <w:pPr>
              <w:spacing w:line="177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8C1E1A" w:rsidRDefault="00FB2F52" w:rsidP="008C1E1A">
            <w:pPr>
              <w:spacing w:line="177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Зам. директора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</w:t>
            </w:r>
          </w:p>
        </w:tc>
      </w:tr>
      <w:tr w:rsidR="008C1E1A" w:rsidRPr="008C1E1A" w:rsidTr="008C1E1A"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E1A" w:rsidRPr="008C1E1A" w:rsidRDefault="008C1E1A" w:rsidP="008C1E1A">
            <w:pPr>
              <w:spacing w:line="163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E1A" w:rsidRPr="00C31B82" w:rsidRDefault="006C4674" w:rsidP="008C1E1A">
            <w:pPr>
              <w:spacing w:line="233" w:lineRule="atLeast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31B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Темы выступ</w:t>
            </w:r>
            <w:r w:rsidR="00C31B8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лений на педагогических советах</w:t>
            </w:r>
          </w:p>
          <w:p w:rsidR="008C1E1A" w:rsidRDefault="006C4674" w:rsidP="00F109EB">
            <w:pPr>
              <w:numPr>
                <w:ilvl w:val="0"/>
                <w:numId w:val="12"/>
              </w:numPr>
              <w:spacing w:line="233" w:lineRule="atLeast"/>
              <w:contextualSpacing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46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C1E1A" w:rsidRPr="006C46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«Инновационные методы в формировании культуры здоровья у дошкольников»</w:t>
            </w:r>
          </w:p>
          <w:p w:rsidR="006C4674" w:rsidRDefault="006C4674" w:rsidP="00F109EB">
            <w:pPr>
              <w:numPr>
                <w:ilvl w:val="0"/>
                <w:numId w:val="12"/>
              </w:numPr>
              <w:spacing w:line="233" w:lineRule="atLeast"/>
              <w:contextualSpacing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«Самообслуживание и его роль в развитии детей дошкольного возраста</w:t>
            </w:r>
          </w:p>
          <w:p w:rsidR="00644DE2" w:rsidRPr="00644DE2" w:rsidRDefault="00644DE2" w:rsidP="00644DE2">
            <w:pPr>
              <w:numPr>
                <w:ilvl w:val="0"/>
                <w:numId w:val="12"/>
              </w:numPr>
              <w:spacing w:line="233" w:lineRule="atLeast"/>
              <w:contextualSpacing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«Роль ДОУ в сохранении физического и психического здоровья детей»</w:t>
            </w:r>
          </w:p>
          <w:p w:rsidR="003E06BD" w:rsidRPr="00A81018" w:rsidRDefault="006C4674" w:rsidP="00A81018">
            <w:pPr>
              <w:numPr>
                <w:ilvl w:val="0"/>
                <w:numId w:val="12"/>
              </w:numPr>
              <w:spacing w:line="233" w:lineRule="atLeast"/>
              <w:contextualSpacing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«Роль воспитателя и ребёнка в воспитательном процессе»</w:t>
            </w:r>
          </w:p>
          <w:p w:rsidR="00E9449B" w:rsidRDefault="00C31B82" w:rsidP="00F109EB">
            <w:pPr>
              <w:numPr>
                <w:ilvl w:val="0"/>
                <w:numId w:val="12"/>
              </w:numPr>
              <w:spacing w:line="233" w:lineRule="atLeast"/>
              <w:contextualSpacing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«Современные образовательные технологии в работе музыкального руководителя»</w:t>
            </w:r>
          </w:p>
          <w:p w:rsidR="00A81018" w:rsidRPr="00A81018" w:rsidRDefault="00A81018" w:rsidP="00A81018">
            <w:pPr>
              <w:numPr>
                <w:ilvl w:val="0"/>
                <w:numId w:val="12"/>
              </w:numPr>
              <w:spacing w:line="233" w:lineRule="atLeast"/>
              <w:contextualSpacing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«Развивающие игры для детей 3-4 лет»</w:t>
            </w:r>
          </w:p>
          <w:p w:rsidR="003E06BD" w:rsidRPr="003E06BD" w:rsidRDefault="00A81018" w:rsidP="00F109EB">
            <w:pPr>
              <w:numPr>
                <w:ilvl w:val="0"/>
                <w:numId w:val="12"/>
              </w:numPr>
              <w:spacing w:line="233" w:lineRule="atLeast"/>
              <w:contextualSpacing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15"/>
                <w:sz w:val="24"/>
                <w:szCs w:val="24"/>
                <w:lang w:eastAsia="ru-RU"/>
              </w:rPr>
              <w:t>«</w:t>
            </w:r>
            <w:r w:rsidR="00C31B82" w:rsidRPr="007419E3">
              <w:rPr>
                <w:rFonts w:ascii="Times New Roman" w:hAnsi="Times New Roman"/>
                <w:sz w:val="24"/>
                <w:szCs w:val="24"/>
              </w:rPr>
              <w:t>Работа с родителями на современном этапе развития</w:t>
            </w:r>
            <w:r w:rsidR="00C31B82">
              <w:rPr>
                <w:rFonts w:ascii="Times New Roman" w:hAnsi="Times New Roman"/>
                <w:sz w:val="24"/>
                <w:szCs w:val="24"/>
              </w:rPr>
              <w:t xml:space="preserve"> дошкольного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C1E1A" w:rsidRDefault="006C4674" w:rsidP="008C1E1A">
            <w:pPr>
              <w:numPr>
                <w:ilvl w:val="0"/>
                <w:numId w:val="12"/>
              </w:numPr>
              <w:spacing w:line="233" w:lineRule="atLeast"/>
              <w:contextualSpacing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Здоровьесбережение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– ключевой момент нового педагогического</w:t>
            </w:r>
            <w:r w:rsidR="003E06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мышления»</w:t>
            </w:r>
          </w:p>
          <w:p w:rsidR="003C6D2B" w:rsidRPr="00C31B82" w:rsidRDefault="003C6D2B" w:rsidP="008C1E1A">
            <w:pPr>
              <w:numPr>
                <w:ilvl w:val="0"/>
                <w:numId w:val="12"/>
              </w:numPr>
              <w:spacing w:line="233" w:lineRule="atLeast"/>
              <w:contextualSpacing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«Игра как средство эколого-эстетического воспитания»</w:t>
            </w:r>
          </w:p>
        </w:tc>
        <w:tc>
          <w:tcPr>
            <w:tcW w:w="1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E1A" w:rsidRPr="008C1E1A" w:rsidRDefault="008C1E1A" w:rsidP="008C1E1A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Default="008C1E1A" w:rsidP="008C1E1A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C4674" w:rsidRDefault="006C4674" w:rsidP="008C1E1A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</w:t>
            </w:r>
          </w:p>
          <w:p w:rsidR="006C4674" w:rsidRDefault="006C4674" w:rsidP="008C1E1A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C4674" w:rsidRDefault="006C4674" w:rsidP="008C1E1A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C4674" w:rsidRDefault="006C4674" w:rsidP="008C1E1A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</w:t>
            </w:r>
          </w:p>
          <w:p w:rsidR="006C4674" w:rsidRDefault="006C4674" w:rsidP="008C1E1A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C4674" w:rsidRDefault="006C4674" w:rsidP="008C1E1A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ноябрь</w:t>
            </w:r>
          </w:p>
          <w:p w:rsidR="006C4674" w:rsidRDefault="006C4674" w:rsidP="008C1E1A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06BD" w:rsidRDefault="006C4674" w:rsidP="008C1E1A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</w:t>
            </w:r>
          </w:p>
          <w:p w:rsidR="00A81018" w:rsidRDefault="00A81018" w:rsidP="008C1E1A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A7E70" w:rsidRDefault="001A7E70" w:rsidP="008C1E1A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06BD" w:rsidRDefault="003E06BD" w:rsidP="008C1E1A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</w:t>
            </w:r>
          </w:p>
          <w:p w:rsidR="00C31B82" w:rsidRDefault="00C31B82" w:rsidP="008C1E1A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9449B" w:rsidRDefault="00E9449B" w:rsidP="008C1E1A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февраль</w:t>
            </w:r>
          </w:p>
          <w:p w:rsidR="006C4674" w:rsidRDefault="006C4674" w:rsidP="008C1E1A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C4674" w:rsidRDefault="003E06BD" w:rsidP="008C1E1A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</w:t>
            </w:r>
          </w:p>
          <w:p w:rsidR="003E06BD" w:rsidRDefault="003E06BD" w:rsidP="008C1E1A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A128B" w:rsidRDefault="007A128B" w:rsidP="008C1E1A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06BD" w:rsidRDefault="003E06BD" w:rsidP="008C1E1A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</w:t>
            </w:r>
          </w:p>
          <w:p w:rsidR="003E06BD" w:rsidRDefault="003E06BD" w:rsidP="008C1E1A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E06BD" w:rsidRPr="008C1E1A" w:rsidRDefault="003C6D2B" w:rsidP="008C1E1A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E1A" w:rsidRPr="008C1E1A" w:rsidRDefault="008C1E1A" w:rsidP="008C1E1A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C4674" w:rsidRDefault="006C4674" w:rsidP="008C1E1A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8C1E1A" w:rsidRDefault="001652D0" w:rsidP="008C1E1A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Макиенко А.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</w:p>
          <w:p w:rsidR="008C1E1A" w:rsidRPr="008C1E1A" w:rsidRDefault="008C1E1A" w:rsidP="008C1E1A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F75A2" w:rsidRPr="008C1E1A" w:rsidRDefault="006F75A2" w:rsidP="006F75A2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C6D2B" w:rsidRDefault="001652D0" w:rsidP="006C4674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Муртазина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Н.А</w:t>
            </w:r>
          </w:p>
          <w:p w:rsidR="001652D0" w:rsidRDefault="001652D0" w:rsidP="006C4674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52D0" w:rsidRDefault="001652D0" w:rsidP="006C4674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Гибадуллина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З.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</w:p>
          <w:p w:rsidR="001652D0" w:rsidRDefault="001652D0" w:rsidP="006C4674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52D0" w:rsidRDefault="001652D0" w:rsidP="006C4674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Набиева Н.А</w:t>
            </w:r>
          </w:p>
          <w:p w:rsidR="001652D0" w:rsidRDefault="001652D0" w:rsidP="006C4674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52D0" w:rsidRDefault="001652D0" w:rsidP="006C4674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Салямова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Г.Б</w:t>
            </w:r>
          </w:p>
          <w:p w:rsidR="001652D0" w:rsidRDefault="001652D0" w:rsidP="006C4674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52D0" w:rsidRDefault="001652D0" w:rsidP="006C4674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52D0" w:rsidRDefault="001652D0" w:rsidP="006C4674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Набиева Н.А</w:t>
            </w:r>
          </w:p>
          <w:p w:rsidR="001652D0" w:rsidRDefault="001652D0" w:rsidP="006C4674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52D0" w:rsidRDefault="001652D0" w:rsidP="006C4674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Макиенко А.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</w:p>
          <w:p w:rsidR="001652D0" w:rsidRDefault="001652D0" w:rsidP="006C4674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52D0" w:rsidRDefault="001652D0" w:rsidP="006C4674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Гибадуллина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З.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</w:p>
          <w:p w:rsidR="001652D0" w:rsidRDefault="001652D0" w:rsidP="006C4674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52D0" w:rsidRDefault="001652D0" w:rsidP="006C4674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52D0" w:rsidRPr="008C1E1A" w:rsidRDefault="001652D0" w:rsidP="006C4674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Муртазина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Н.А.</w:t>
            </w:r>
          </w:p>
        </w:tc>
      </w:tr>
      <w:tr w:rsidR="008C1E1A" w:rsidRPr="008C1E1A" w:rsidTr="0040278C">
        <w:trPr>
          <w:trHeight w:val="8354"/>
        </w:trPr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E1A" w:rsidRPr="008C1E1A" w:rsidRDefault="008C1E1A" w:rsidP="008C1E1A">
            <w:pPr>
              <w:spacing w:line="163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1416" w:rsidRDefault="008C1E1A" w:rsidP="00B31416">
            <w:pPr>
              <w:spacing w:line="233" w:lineRule="atLeast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467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Планируемые открытые мероприятия</w:t>
            </w:r>
          </w:p>
          <w:p w:rsidR="006F75A2" w:rsidRPr="006F75A2" w:rsidRDefault="006F75A2" w:rsidP="00B31416">
            <w:pPr>
              <w:spacing w:line="233" w:lineRule="atLeast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C1E1A" w:rsidRDefault="008C1E1A" w:rsidP="008C1E1A">
            <w:pPr>
              <w:spacing w:line="233" w:lineRule="atLeast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6C4674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Уровень ДОУ</w:t>
            </w:r>
          </w:p>
          <w:p w:rsidR="007A128B" w:rsidRPr="006C4674" w:rsidRDefault="007A128B" w:rsidP="008C1E1A">
            <w:pPr>
              <w:spacing w:line="233" w:lineRule="atLeast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8C1E1A" w:rsidRDefault="00433B83" w:rsidP="00433B83">
            <w:pPr>
              <w:spacing w:line="233" w:lineRule="atLeast"/>
              <w:contextualSpacing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33B8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Открытые занятия</w:t>
            </w:r>
            <w:r w:rsidR="00F0580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  <w:p w:rsidR="00433B83" w:rsidRDefault="00691EDD" w:rsidP="00EE13D1">
            <w:pPr>
              <w:pStyle w:val="aa"/>
              <w:numPr>
                <w:ilvl w:val="0"/>
                <w:numId w:val="32"/>
              </w:numPr>
              <w:spacing w:line="233" w:lineRule="atLeast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58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Интегрированное занятие «Белочка»</w:t>
            </w:r>
            <w:r w:rsidR="00F05807" w:rsidRPr="00F058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(образовательные области: социально-коммуникативное развитие, познавательное развитие, речевое развитие, художественно-эстетическое развитие)  - </w:t>
            </w:r>
            <w:r w:rsidR="002D3A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группа раннего возраста.</w:t>
            </w:r>
          </w:p>
          <w:p w:rsidR="00F05807" w:rsidRDefault="00F05807" w:rsidP="00EE13D1">
            <w:pPr>
              <w:pStyle w:val="aa"/>
              <w:numPr>
                <w:ilvl w:val="0"/>
                <w:numId w:val="32"/>
              </w:numPr>
              <w:spacing w:line="233" w:lineRule="atLeast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«Цветок здоровья»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образовательная область физическое развитие)</w:t>
            </w:r>
            <w:r w:rsidR="006F75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– старше – подготовительная группа.</w:t>
            </w:r>
          </w:p>
          <w:p w:rsidR="00C821DE" w:rsidRDefault="00C821DE" w:rsidP="00EE13D1">
            <w:pPr>
              <w:pStyle w:val="aa"/>
              <w:numPr>
                <w:ilvl w:val="0"/>
                <w:numId w:val="32"/>
              </w:numPr>
              <w:spacing w:line="233" w:lineRule="atLeast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Интегрированное занятие «Ёжик заблудился» (образовательные области: познавательное развитие, художественн</w:t>
            </w:r>
            <w:r w:rsidR="006F75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о-эстетическое развитие) </w:t>
            </w:r>
          </w:p>
          <w:p w:rsidR="006F75A2" w:rsidRDefault="002D3A5C" w:rsidP="006F75A2">
            <w:pPr>
              <w:pStyle w:val="aa"/>
              <w:spacing w:line="233" w:lineRule="atLeast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младшая группа.</w:t>
            </w:r>
          </w:p>
          <w:p w:rsidR="00872725" w:rsidRDefault="00872725" w:rsidP="00EE13D1">
            <w:pPr>
              <w:pStyle w:val="aa"/>
              <w:numPr>
                <w:ilvl w:val="0"/>
                <w:numId w:val="32"/>
              </w:numPr>
              <w:spacing w:line="233" w:lineRule="atLeast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Интегрированное занятие «Путешествие в сказку» (образовательные области  позна</w:t>
            </w:r>
            <w:r w:rsidR="00EE13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вательное развитие, художественн</w:t>
            </w:r>
            <w:r w:rsidR="006F75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о-эстетическое развитие) </w:t>
            </w:r>
            <w:proofErr w:type="gramStart"/>
            <w:r w:rsidR="006F75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–с</w:t>
            </w:r>
            <w:proofErr w:type="gramEnd"/>
            <w:r w:rsidR="006F75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редняя группа.</w:t>
            </w:r>
          </w:p>
          <w:p w:rsidR="00872725" w:rsidRDefault="00F05807" w:rsidP="003C6D2B">
            <w:pPr>
              <w:pStyle w:val="aa"/>
              <w:numPr>
                <w:ilvl w:val="0"/>
                <w:numId w:val="32"/>
              </w:numPr>
              <w:spacing w:line="233" w:lineRule="atLeast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«Деревья зимой» - нетрадиционное рисование  (образовательная область</w:t>
            </w:r>
            <w:r w:rsidR="00C821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художественно-эстетическое развитие, речевое развитие)</w:t>
            </w:r>
            <w:r w:rsidR="006F75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– старше – подготовительная группа.</w:t>
            </w:r>
          </w:p>
          <w:p w:rsidR="003C6D2B" w:rsidRPr="003C6D2B" w:rsidRDefault="003C6D2B" w:rsidP="003C6D2B">
            <w:pPr>
              <w:pStyle w:val="aa"/>
              <w:numPr>
                <w:ilvl w:val="0"/>
                <w:numId w:val="32"/>
              </w:numPr>
              <w:spacing w:line="233" w:lineRule="atLeast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«Курочка Ряба в гостях у ребят» (образовательные области: социально-коммуникативное развитие, речевое развитие) –</w:t>
            </w:r>
            <w:r w:rsidR="002D3A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младшая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группа</w:t>
            </w:r>
            <w:r w:rsidR="002D3A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F2D83" w:rsidRDefault="00C821DE" w:rsidP="0040278C">
            <w:pPr>
              <w:pStyle w:val="aa"/>
              <w:numPr>
                <w:ilvl w:val="0"/>
                <w:numId w:val="32"/>
              </w:numPr>
              <w:spacing w:line="233" w:lineRule="atLeast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Интегрированное занятие «Поиск золотого ключика» (</w:t>
            </w:r>
            <w:r w:rsidRPr="00C821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образовательные области: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познавательное развитие, </w:t>
            </w:r>
            <w:r w:rsidRPr="00C821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социально-коммуникативное развитие,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физическое</w:t>
            </w:r>
            <w:r w:rsidRPr="00C821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развитие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  <w:r w:rsidR="006F75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– средняя группа.</w:t>
            </w:r>
          </w:p>
          <w:p w:rsidR="001652D0" w:rsidRDefault="001652D0" w:rsidP="001652D0">
            <w:pPr>
              <w:pStyle w:val="aa"/>
              <w:spacing w:line="233" w:lineRule="atLeast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652D0" w:rsidRDefault="001652D0" w:rsidP="001652D0">
            <w:pPr>
              <w:pStyle w:val="aa"/>
              <w:spacing w:line="233" w:lineRule="atLeast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652D0" w:rsidRDefault="001652D0" w:rsidP="001652D0">
            <w:pPr>
              <w:pStyle w:val="aa"/>
              <w:spacing w:line="233" w:lineRule="atLeast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652D0" w:rsidRDefault="001652D0" w:rsidP="001652D0">
            <w:pPr>
              <w:pStyle w:val="aa"/>
              <w:spacing w:line="233" w:lineRule="atLeast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652D0" w:rsidRPr="001652D0" w:rsidRDefault="001652D0" w:rsidP="001652D0">
            <w:pPr>
              <w:spacing w:line="233" w:lineRule="atLeast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E1A" w:rsidRPr="008C1E1A" w:rsidRDefault="008C1E1A" w:rsidP="008C1E1A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8C1E1A" w:rsidRDefault="008C1E1A" w:rsidP="008C1E1A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8C1E1A" w:rsidRDefault="008C1E1A" w:rsidP="008C1E1A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8C1E1A" w:rsidRDefault="008C1E1A" w:rsidP="008C1E1A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8C1E1A" w:rsidRDefault="008C1E1A" w:rsidP="008C1E1A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</w:t>
            </w:r>
          </w:p>
          <w:p w:rsidR="008C1E1A" w:rsidRPr="008C1E1A" w:rsidRDefault="008C1E1A" w:rsidP="008C1E1A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8C1E1A" w:rsidRDefault="008C1E1A" w:rsidP="008C1E1A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8C1E1A" w:rsidRDefault="008C1E1A" w:rsidP="008C1E1A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8C1E1A" w:rsidRDefault="008C1E1A" w:rsidP="008C1E1A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8C1E1A" w:rsidRDefault="008C1E1A" w:rsidP="008C1E1A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31416" w:rsidRDefault="00B31416" w:rsidP="008C1E1A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31416" w:rsidRDefault="00B31416" w:rsidP="008C1E1A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31416" w:rsidRDefault="00B31416" w:rsidP="008C1E1A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31416" w:rsidRDefault="00B31416" w:rsidP="008C1E1A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31416" w:rsidRDefault="00B31416" w:rsidP="008C1E1A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31416" w:rsidRDefault="00B31416" w:rsidP="008C1E1A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31416" w:rsidRDefault="00B31416" w:rsidP="008C1E1A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31416" w:rsidRDefault="00B31416" w:rsidP="008C1E1A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31416" w:rsidRDefault="00B31416" w:rsidP="008C1E1A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8C1E1A" w:rsidRDefault="008C1E1A" w:rsidP="008C1E1A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8C1E1A" w:rsidRDefault="008C1E1A" w:rsidP="008C1E1A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Default="00F05807" w:rsidP="008C1E1A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</w:t>
            </w:r>
          </w:p>
          <w:p w:rsidR="00F05807" w:rsidRDefault="00F05807" w:rsidP="008C1E1A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05807" w:rsidRDefault="00F05807" w:rsidP="008C1E1A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05807" w:rsidRDefault="00F05807" w:rsidP="008C1E1A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05807" w:rsidRDefault="00F05807" w:rsidP="008C1E1A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A128B" w:rsidRDefault="007A128B" w:rsidP="00F05807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05807" w:rsidRPr="008C1E1A" w:rsidRDefault="00F05807" w:rsidP="00F05807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</w:t>
            </w:r>
          </w:p>
          <w:p w:rsidR="008C1E1A" w:rsidRPr="008C1E1A" w:rsidRDefault="008C1E1A" w:rsidP="008C1E1A">
            <w:pPr>
              <w:spacing w:line="163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8C1E1A" w:rsidRDefault="008C1E1A" w:rsidP="008C1E1A">
            <w:pPr>
              <w:spacing w:line="163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9449B" w:rsidRDefault="00E9449B" w:rsidP="008C1E1A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9449B" w:rsidRDefault="00E9449B" w:rsidP="008C1E1A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ноябрь</w:t>
            </w:r>
          </w:p>
          <w:p w:rsidR="00E9449B" w:rsidRDefault="00E9449B" w:rsidP="008C1E1A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9449B" w:rsidRDefault="00E9449B" w:rsidP="008C1E1A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9449B" w:rsidRDefault="00E9449B" w:rsidP="008C1E1A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A128B" w:rsidRDefault="007A128B" w:rsidP="008C1E1A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13D1" w:rsidRDefault="00EE13D1" w:rsidP="008C1E1A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</w:t>
            </w:r>
          </w:p>
          <w:p w:rsidR="00EE13D1" w:rsidRDefault="00EE13D1" w:rsidP="008C1E1A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13D1" w:rsidRDefault="00EE13D1" w:rsidP="008C1E1A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13D1" w:rsidRDefault="00EE13D1" w:rsidP="008C1E1A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13D1" w:rsidRDefault="00EE13D1" w:rsidP="008C1E1A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13D1" w:rsidRDefault="00EE13D1" w:rsidP="008C1E1A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F2D83" w:rsidRPr="008C1E1A" w:rsidRDefault="00BF2D83" w:rsidP="008C1E1A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E1A" w:rsidRPr="008C1E1A" w:rsidRDefault="008C1E1A" w:rsidP="008C1E1A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8C1E1A" w:rsidRDefault="008C1E1A" w:rsidP="008C1E1A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Default="008C1E1A" w:rsidP="008C1E1A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31416" w:rsidRDefault="00B31416" w:rsidP="008C1E1A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31416" w:rsidRDefault="00B31416" w:rsidP="008C1E1A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31416" w:rsidRDefault="001652D0" w:rsidP="008C1E1A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Муртазина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Н.А.</w:t>
            </w:r>
          </w:p>
          <w:p w:rsidR="001652D0" w:rsidRDefault="001652D0" w:rsidP="008C1E1A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52D0" w:rsidRDefault="001652D0" w:rsidP="008C1E1A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52D0" w:rsidRDefault="001652D0" w:rsidP="008C1E1A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52D0" w:rsidRDefault="001652D0" w:rsidP="008C1E1A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52D0" w:rsidRDefault="001652D0" w:rsidP="008C1E1A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52D0" w:rsidRDefault="001652D0" w:rsidP="008C1E1A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Макиенко А.Р.</w:t>
            </w:r>
          </w:p>
          <w:p w:rsidR="001652D0" w:rsidRDefault="001652D0" w:rsidP="008C1E1A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52D0" w:rsidRDefault="001652D0" w:rsidP="008C1E1A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52D0" w:rsidRDefault="001652D0" w:rsidP="008C1E1A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Набиева Н.А.</w:t>
            </w:r>
          </w:p>
          <w:p w:rsidR="001652D0" w:rsidRDefault="001652D0" w:rsidP="008C1E1A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52D0" w:rsidRDefault="001652D0" w:rsidP="008C1E1A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52D0" w:rsidRDefault="001652D0" w:rsidP="008C1E1A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52D0" w:rsidRDefault="001652D0" w:rsidP="008C1E1A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52D0" w:rsidRDefault="001652D0" w:rsidP="008C1E1A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Гибадуллина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З.Р.</w:t>
            </w:r>
          </w:p>
          <w:p w:rsidR="001652D0" w:rsidRDefault="001652D0" w:rsidP="008C1E1A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52D0" w:rsidRDefault="001652D0" w:rsidP="008C1E1A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52D0" w:rsidRDefault="001652D0" w:rsidP="008C1E1A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52D0" w:rsidRDefault="001652D0" w:rsidP="008C1E1A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52D0" w:rsidRDefault="001652D0" w:rsidP="008C1E1A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52D0" w:rsidRDefault="001652D0" w:rsidP="008C1E1A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Макиенко А.Р.</w:t>
            </w:r>
          </w:p>
          <w:p w:rsidR="001652D0" w:rsidRDefault="001652D0" w:rsidP="008C1E1A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52D0" w:rsidRDefault="001652D0" w:rsidP="008C1E1A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52D0" w:rsidRDefault="001652D0" w:rsidP="008C1E1A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52D0" w:rsidRDefault="001652D0" w:rsidP="008C1E1A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52D0" w:rsidRDefault="001652D0" w:rsidP="008C1E1A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Набиева Н.А</w:t>
            </w:r>
          </w:p>
          <w:p w:rsidR="001652D0" w:rsidRDefault="001652D0" w:rsidP="008C1E1A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52D0" w:rsidRDefault="001652D0" w:rsidP="008C1E1A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52D0" w:rsidRDefault="001652D0" w:rsidP="008C1E1A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52D0" w:rsidRDefault="001652D0" w:rsidP="008C1E1A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Гибадуллина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З.Р.</w:t>
            </w:r>
          </w:p>
          <w:p w:rsidR="00F05807" w:rsidRDefault="00F05807" w:rsidP="008C1E1A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05807" w:rsidRDefault="00F05807" w:rsidP="008C1E1A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05807" w:rsidRDefault="00F05807" w:rsidP="008C1E1A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52D0" w:rsidRDefault="001652D0" w:rsidP="008C1E1A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05807" w:rsidRDefault="00F05807" w:rsidP="008C1E1A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05807" w:rsidRDefault="00F05807" w:rsidP="008C1E1A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05807" w:rsidRDefault="00F05807" w:rsidP="008C1E1A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05807" w:rsidRDefault="00F05807" w:rsidP="008C1E1A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05807" w:rsidRDefault="00F05807" w:rsidP="008C1E1A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A128B" w:rsidRDefault="007A128B" w:rsidP="008C1E1A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821DE" w:rsidRDefault="00C821DE" w:rsidP="008C1E1A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72725" w:rsidRDefault="00872725" w:rsidP="008C1E1A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A128B" w:rsidRDefault="007A128B" w:rsidP="008C1E1A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B7138" w:rsidRPr="008C1E1A" w:rsidRDefault="001B7138" w:rsidP="008C1E1A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C1E1A" w:rsidRPr="008C1E1A" w:rsidTr="008C1E1A">
        <w:tc>
          <w:tcPr>
            <w:tcW w:w="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1E1A" w:rsidRPr="008C1E1A" w:rsidRDefault="008C1E1A" w:rsidP="008C1E1A">
            <w:pPr>
              <w:spacing w:line="163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E1A" w:rsidRPr="00F83F06" w:rsidRDefault="008C1E1A" w:rsidP="008C1E1A">
            <w:pPr>
              <w:spacing w:line="233" w:lineRule="atLeast"/>
              <w:textAlignment w:val="baseline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C31B82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(Годовые праздники, выставки, конкурсы, проектная деятельность смотри в разделе Работа с родителями)</w:t>
            </w:r>
          </w:p>
        </w:tc>
        <w:tc>
          <w:tcPr>
            <w:tcW w:w="1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E1A" w:rsidRPr="008C1E1A" w:rsidRDefault="008C1E1A" w:rsidP="008C1E1A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E1A" w:rsidRPr="008C1E1A" w:rsidRDefault="008C1E1A" w:rsidP="008C1E1A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F2F3B" w:rsidRPr="001652D0" w:rsidRDefault="005F2F3B" w:rsidP="001652D0">
      <w:pPr>
        <w:spacing w:after="0" w:line="0" w:lineRule="atLeast"/>
        <w:ind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F3B" w:rsidRPr="008C1E1A" w:rsidRDefault="005F2F3B" w:rsidP="008C1E1A">
      <w:pPr>
        <w:spacing w:after="0" w:line="0" w:lineRule="atLeast"/>
        <w:ind w:left="57" w:right="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1E1A" w:rsidRPr="008C1E1A" w:rsidRDefault="005F2F3B" w:rsidP="005F2F3B">
      <w:pPr>
        <w:spacing w:after="0" w:line="0" w:lineRule="atLeast"/>
        <w:ind w:left="57" w:right="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2.4. </w:t>
      </w:r>
      <w:r w:rsidR="006A7C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ИННОВАЦИОННАЯ ДЕЯТЕЛЬНОСТЬ  </w:t>
      </w:r>
      <w:r w:rsidR="00FB2F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АНО СОШ «ОР АВНЕР» СТРУКТУРНОЕ ПОДРАЗДЕЛЕНИЕ ДЕТСКИЙ САД</w:t>
      </w:r>
    </w:p>
    <w:p w:rsidR="008C1E1A" w:rsidRPr="008C1E1A" w:rsidRDefault="008C1E1A" w:rsidP="008C1E1A">
      <w:pPr>
        <w:spacing w:after="0" w:line="0" w:lineRule="atLeast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1E1A" w:rsidRPr="008C1E1A" w:rsidRDefault="008C1E1A" w:rsidP="008C1E1A">
      <w:pPr>
        <w:spacing w:after="0" w:line="0" w:lineRule="atLeast"/>
        <w:ind w:left="57" w:right="5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C1E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 работы по реализации блока</w:t>
      </w:r>
      <w:r w:rsidRPr="008C1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8C1E1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обеспечение деятельности ДОУ в режиме инновационного развития с учетом ФГОС с использованием современных педагогических технологий.</w:t>
      </w:r>
    </w:p>
    <w:p w:rsidR="008C1E1A" w:rsidRPr="008C1E1A" w:rsidRDefault="008C1E1A" w:rsidP="008C1E1A">
      <w:pPr>
        <w:spacing w:after="0" w:line="0" w:lineRule="atLeast"/>
        <w:ind w:left="57" w:right="5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C1E1A" w:rsidRPr="008C1E1A" w:rsidRDefault="008C1E1A" w:rsidP="008C1E1A">
      <w:pPr>
        <w:spacing w:after="0" w:line="0" w:lineRule="atLeast"/>
        <w:ind w:left="57" w:right="5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Style w:val="ab"/>
        <w:tblW w:w="9549" w:type="dxa"/>
        <w:tblInd w:w="57" w:type="dxa"/>
        <w:tblLook w:val="04A0" w:firstRow="1" w:lastRow="0" w:firstColumn="1" w:lastColumn="0" w:noHBand="0" w:noVBand="1"/>
      </w:tblPr>
      <w:tblGrid>
        <w:gridCol w:w="618"/>
        <w:gridCol w:w="5103"/>
        <w:gridCol w:w="1701"/>
        <w:gridCol w:w="2127"/>
      </w:tblGrid>
      <w:tr w:rsidR="008C1E1A" w:rsidRPr="008C1E1A" w:rsidTr="008C1E1A"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E1A" w:rsidRPr="008C1E1A" w:rsidRDefault="008C1E1A" w:rsidP="008C1E1A">
            <w:pPr>
              <w:spacing w:line="0" w:lineRule="atLeast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№ п\</w:t>
            </w:r>
            <w:proofErr w:type="gramStart"/>
            <w:r w:rsidRPr="008C1E1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E1A" w:rsidRPr="008C1E1A" w:rsidRDefault="008C1E1A" w:rsidP="008C1E1A">
            <w:pPr>
              <w:spacing w:line="0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содержание основных мероприятий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E1A" w:rsidRPr="008C1E1A" w:rsidRDefault="008C1E1A" w:rsidP="008C1E1A">
            <w:pPr>
              <w:spacing w:line="0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E1A" w:rsidRPr="008C1E1A" w:rsidRDefault="008C1E1A" w:rsidP="008C1E1A">
            <w:pPr>
              <w:spacing w:line="0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исполнитель</w:t>
            </w:r>
          </w:p>
        </w:tc>
      </w:tr>
      <w:tr w:rsidR="008C1E1A" w:rsidRPr="008C1E1A" w:rsidTr="008C1E1A"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E1A" w:rsidRPr="008C1E1A" w:rsidRDefault="008C1E1A" w:rsidP="008C1E1A">
            <w:pPr>
              <w:spacing w:line="177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E1A" w:rsidRPr="008C1E1A" w:rsidRDefault="008C1E1A" w:rsidP="008C1E1A">
            <w:pPr>
              <w:spacing w:line="0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Продолжение работы по внедрению в образовательный процесс новых педагогических программ и технологий. Использование в работе современных педагогических технологий (развивающее обучение, индивидуальных подход, метод проектной деятельности, </w:t>
            </w:r>
            <w:proofErr w:type="spellStart"/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здоровьесберегающие</w:t>
            </w:r>
            <w:proofErr w:type="spellEnd"/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технологии, личностно – ориентированная модель воспитания детей и другие)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E1A" w:rsidRPr="008C1E1A" w:rsidRDefault="008C1E1A" w:rsidP="008C1E1A">
            <w:pPr>
              <w:spacing w:line="0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8C1E1A" w:rsidRDefault="008C1E1A" w:rsidP="008C1E1A">
            <w:pPr>
              <w:spacing w:line="0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  <w:p w:rsidR="008C1E1A" w:rsidRPr="008C1E1A" w:rsidRDefault="008C1E1A" w:rsidP="008C1E1A">
            <w:pPr>
              <w:spacing w:line="0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8C1E1A" w:rsidRDefault="008C1E1A" w:rsidP="008C1E1A">
            <w:pPr>
              <w:spacing w:line="177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E1A" w:rsidRPr="008C1E1A" w:rsidRDefault="008C1E1A" w:rsidP="008C1E1A">
            <w:pPr>
              <w:spacing w:line="0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8C1E1A" w:rsidRDefault="008C1E1A" w:rsidP="008C1E1A">
            <w:pPr>
              <w:spacing w:line="0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8C1E1A" w:rsidRDefault="008C1E1A" w:rsidP="008C1E1A">
            <w:pPr>
              <w:spacing w:line="0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 ДОУ</w:t>
            </w:r>
          </w:p>
          <w:p w:rsidR="008C1E1A" w:rsidRPr="008C1E1A" w:rsidRDefault="008C1E1A" w:rsidP="008C1E1A">
            <w:pPr>
              <w:spacing w:line="177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C1E1A" w:rsidRPr="008C1E1A" w:rsidTr="008C1E1A"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E1A" w:rsidRPr="008C1E1A" w:rsidRDefault="008C1E1A" w:rsidP="008C1E1A">
            <w:pPr>
              <w:spacing w:line="177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E1A" w:rsidRPr="008C1E1A" w:rsidRDefault="008C1E1A" w:rsidP="008C1E1A">
            <w:pPr>
              <w:spacing w:line="177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Изучение содержания инновационных программ и педагогических технологий с педагогическим коллективом, посредством разнообразных форм методической работы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E1A" w:rsidRPr="008C1E1A" w:rsidRDefault="008C1E1A" w:rsidP="008C1E1A">
            <w:pPr>
              <w:spacing w:line="177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E1A" w:rsidRPr="008C1E1A" w:rsidRDefault="008C1E1A" w:rsidP="008C1E1A">
            <w:pPr>
              <w:spacing w:line="0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 ДОУ</w:t>
            </w:r>
            <w:proofErr w:type="gramStart"/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8C1E1A" w:rsidRPr="008C1E1A" w:rsidRDefault="008C1E1A" w:rsidP="008C1E1A">
            <w:pPr>
              <w:spacing w:line="177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C1E1A" w:rsidRPr="008C1E1A" w:rsidTr="008C1E1A"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E1A" w:rsidRPr="008C1E1A" w:rsidRDefault="008C1E1A" w:rsidP="008C1E1A">
            <w:pPr>
              <w:spacing w:line="177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E1A" w:rsidRPr="008C1E1A" w:rsidRDefault="008C1E1A" w:rsidP="008C1E1A">
            <w:pPr>
              <w:spacing w:line="177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Обобщение теоретических и оформление практических материалов по внедрению новых программ.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E1A" w:rsidRPr="008C1E1A" w:rsidRDefault="008C1E1A" w:rsidP="008C1E1A">
            <w:pPr>
              <w:spacing w:line="177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E1A" w:rsidRPr="008C1E1A" w:rsidRDefault="008C1E1A" w:rsidP="008C1E1A">
            <w:pPr>
              <w:spacing w:line="177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 ДОУ</w:t>
            </w:r>
          </w:p>
        </w:tc>
      </w:tr>
      <w:tr w:rsidR="008C1E1A" w:rsidRPr="008C1E1A" w:rsidTr="008C1E1A">
        <w:tc>
          <w:tcPr>
            <w:tcW w:w="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E1A" w:rsidRPr="008C1E1A" w:rsidRDefault="008C1E1A" w:rsidP="008C1E1A">
            <w:pPr>
              <w:spacing w:line="68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E1A" w:rsidRPr="008C1E1A" w:rsidRDefault="008C1E1A" w:rsidP="008C1E1A">
            <w:pPr>
              <w:spacing w:line="68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Подведение итогов деятельности ДОУ по использованию инновационных программ и технологий, определение перспектив работы на следующий год.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E1A" w:rsidRPr="008C1E1A" w:rsidRDefault="008C1E1A" w:rsidP="008C1E1A">
            <w:pPr>
              <w:spacing w:line="68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E1A" w:rsidRPr="008C1E1A" w:rsidRDefault="00FB2F52" w:rsidP="008C1E1A">
            <w:pPr>
              <w:spacing w:line="68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Зам. директора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</w:t>
            </w:r>
          </w:p>
        </w:tc>
      </w:tr>
    </w:tbl>
    <w:p w:rsidR="008C1E1A" w:rsidRPr="008C1E1A" w:rsidRDefault="008C1E1A" w:rsidP="008C1E1A">
      <w:pPr>
        <w:spacing w:after="0" w:line="0" w:lineRule="atLeast"/>
        <w:ind w:left="57" w:right="5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C1E1A" w:rsidRPr="008C1E1A" w:rsidRDefault="008C1E1A" w:rsidP="008C1E1A">
      <w:pPr>
        <w:spacing w:after="0" w:line="0" w:lineRule="atLeast"/>
        <w:ind w:right="57"/>
        <w:rPr>
          <w:rFonts w:ascii="Times New Roman" w:eastAsia="Times New Roman" w:hAnsi="Times New Roman" w:cs="Times New Roman"/>
          <w:b/>
          <w:bCs/>
          <w:sz w:val="18"/>
          <w:lang w:eastAsia="ru-RU"/>
        </w:rPr>
      </w:pPr>
    </w:p>
    <w:p w:rsidR="008C1E1A" w:rsidRPr="008C1E1A" w:rsidRDefault="008C1E1A" w:rsidP="008C1E1A">
      <w:pPr>
        <w:spacing w:after="0" w:line="0" w:lineRule="atLeast"/>
        <w:ind w:left="57" w:right="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E1A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</w:p>
    <w:p w:rsidR="008C1E1A" w:rsidRPr="008C1E1A" w:rsidRDefault="005F2F3B" w:rsidP="005F2F3B">
      <w:pPr>
        <w:spacing w:after="0" w:line="0" w:lineRule="atLeast"/>
        <w:ind w:right="57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2.5.</w:t>
      </w:r>
      <w:r w:rsidR="008C1E1A" w:rsidRPr="008C1E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ИЗУ</w:t>
      </w:r>
      <w:r w:rsidR="006A7C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ЧЕНИЕ И КОНТРОЛЬ ДЕЯТЕЛЬНОСТИ М</w:t>
      </w:r>
      <w:r w:rsidR="008C1E1A" w:rsidRPr="008C1E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ДОУ</w:t>
      </w:r>
    </w:p>
    <w:p w:rsidR="008C1E1A" w:rsidRPr="008C1E1A" w:rsidRDefault="008C1E1A" w:rsidP="008C1E1A">
      <w:pPr>
        <w:spacing w:after="0" w:line="0" w:lineRule="atLeast"/>
        <w:ind w:left="462" w:right="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1E1A" w:rsidRPr="008C1E1A" w:rsidRDefault="008C1E1A" w:rsidP="008C1E1A">
      <w:pPr>
        <w:spacing w:after="0" w:line="0" w:lineRule="atLeast"/>
        <w:ind w:left="57" w:right="5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C1E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 работы по реализации блока</w:t>
      </w:r>
      <w:r w:rsidRPr="008C1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8C1E1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совершенствование работы учреждения в целом, выявление уровня реализации годовых и других доминирующих задач  деятельности ДОУ</w:t>
      </w:r>
    </w:p>
    <w:p w:rsidR="008C1E1A" w:rsidRPr="008C1E1A" w:rsidRDefault="008C1E1A" w:rsidP="008C1E1A">
      <w:pPr>
        <w:spacing w:after="0" w:line="0" w:lineRule="atLeast"/>
        <w:ind w:left="57" w:right="5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C1E1A" w:rsidRPr="008C1E1A" w:rsidRDefault="008C1E1A" w:rsidP="008C1E1A">
      <w:pPr>
        <w:spacing w:after="0" w:line="0" w:lineRule="atLeast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b"/>
        <w:tblW w:w="9408" w:type="dxa"/>
        <w:tblInd w:w="57" w:type="dxa"/>
        <w:tblLook w:val="04A0" w:firstRow="1" w:lastRow="0" w:firstColumn="1" w:lastColumn="0" w:noHBand="0" w:noVBand="1"/>
      </w:tblPr>
      <w:tblGrid>
        <w:gridCol w:w="637"/>
        <w:gridCol w:w="5054"/>
        <w:gridCol w:w="1590"/>
        <w:gridCol w:w="2127"/>
      </w:tblGrid>
      <w:tr w:rsidR="008C1E1A" w:rsidRPr="008C1E1A" w:rsidTr="008C1E1A"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E1A" w:rsidRPr="008C1E1A" w:rsidRDefault="008C1E1A" w:rsidP="008C1E1A">
            <w:pPr>
              <w:spacing w:line="0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№ п\</w:t>
            </w:r>
            <w:proofErr w:type="gramStart"/>
            <w:r w:rsidRPr="008C1E1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5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E1A" w:rsidRPr="008C1E1A" w:rsidRDefault="008C1E1A" w:rsidP="008C1E1A">
            <w:pPr>
              <w:spacing w:line="0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содержание основных мероприятий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E1A" w:rsidRPr="008C1E1A" w:rsidRDefault="008C1E1A" w:rsidP="008C1E1A">
            <w:pPr>
              <w:spacing w:line="0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E1A" w:rsidRPr="008C1E1A" w:rsidRDefault="008C1E1A" w:rsidP="008C1E1A">
            <w:pPr>
              <w:spacing w:line="0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исполнитель</w:t>
            </w:r>
          </w:p>
        </w:tc>
      </w:tr>
      <w:tr w:rsidR="008C1E1A" w:rsidRPr="008C1E1A" w:rsidTr="008C1E1A"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E1A" w:rsidRPr="008C1E1A" w:rsidRDefault="008C1E1A" w:rsidP="008C1E1A">
            <w:pPr>
              <w:spacing w:line="163" w:lineRule="atLeast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E1A" w:rsidRPr="008C1E1A" w:rsidRDefault="008C1E1A" w:rsidP="008C1E1A">
            <w:pPr>
              <w:spacing w:line="0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Планирован</w:t>
            </w:r>
            <w:r w:rsidR="00ED3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ие деятельности администрац</w:t>
            </w:r>
            <w:r w:rsidR="00510C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ии</w:t>
            </w:r>
            <w:r w:rsidR="00510CBF" w:rsidRPr="00AB26C7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 АНО СОШ </w:t>
            </w:r>
            <w:r w:rsidR="00510CBF" w:rsidRPr="00AB26C7">
              <w:rPr>
                <w:rFonts w:ascii="yandex-sans" w:eastAsia="Times New Roman" w:hAnsi="yandex-sans" w:hint="eastAsia"/>
                <w:color w:val="000000"/>
                <w:sz w:val="23"/>
                <w:szCs w:val="23"/>
                <w:lang w:eastAsia="ru-RU"/>
              </w:rPr>
              <w:t>«</w:t>
            </w:r>
            <w:r w:rsidR="00510CBF" w:rsidRPr="00AB26C7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Ор </w:t>
            </w:r>
            <w:proofErr w:type="spellStart"/>
            <w:r w:rsidR="00510CBF" w:rsidRPr="00AB26C7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Авнер</w:t>
            </w:r>
            <w:proofErr w:type="spellEnd"/>
            <w:r w:rsidR="00510CBF" w:rsidRPr="00AB26C7">
              <w:rPr>
                <w:rFonts w:ascii="yandex-sans" w:eastAsia="Times New Roman" w:hAnsi="yandex-sans" w:hint="eastAsia"/>
                <w:color w:val="000000"/>
                <w:sz w:val="23"/>
                <w:szCs w:val="23"/>
                <w:lang w:eastAsia="ru-RU"/>
              </w:rPr>
              <w:t>»</w:t>
            </w:r>
            <w:r w:rsidR="00510CBF" w:rsidRPr="00AB26C7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 Структурное подразделение Детский сад</w:t>
            </w:r>
            <w:r w:rsidR="00510C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по контролю на 2021 - 2022</w:t>
            </w: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учебный год </w:t>
            </w:r>
          </w:p>
          <w:p w:rsidR="008C1E1A" w:rsidRPr="008C1E1A" w:rsidRDefault="008C1E1A" w:rsidP="008C1E1A">
            <w:pPr>
              <w:spacing w:line="0" w:lineRule="atLeast"/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</w:t>
            </w:r>
            <w:r w:rsidRPr="008C1E1A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по функциональным обязанностям</w:t>
            </w:r>
            <w:r w:rsidRPr="008C1E1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)</w:t>
            </w:r>
          </w:p>
          <w:p w:rsidR="008C1E1A" w:rsidRPr="008C1E1A" w:rsidRDefault="00ED31BD" w:rsidP="00F109EB">
            <w:pPr>
              <w:numPr>
                <w:ilvl w:val="0"/>
                <w:numId w:val="11"/>
              </w:numPr>
              <w:tabs>
                <w:tab w:val="num" w:pos="720"/>
              </w:tabs>
              <w:spacing w:line="0" w:lineRule="atLeast"/>
              <w:ind w:right="57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функционированием </w:t>
            </w:r>
            <w:r w:rsidR="00510CBF" w:rsidRPr="00AB26C7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АНО СОШ </w:t>
            </w:r>
            <w:r w:rsidR="00510CBF" w:rsidRPr="00AB26C7">
              <w:rPr>
                <w:rFonts w:ascii="yandex-sans" w:eastAsia="Times New Roman" w:hAnsi="yandex-sans" w:hint="eastAsia"/>
                <w:color w:val="000000"/>
                <w:sz w:val="23"/>
                <w:szCs w:val="23"/>
                <w:lang w:eastAsia="ru-RU"/>
              </w:rPr>
              <w:t>«</w:t>
            </w:r>
            <w:r w:rsidR="00510CBF" w:rsidRPr="00AB26C7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Ор </w:t>
            </w:r>
            <w:proofErr w:type="spellStart"/>
            <w:r w:rsidR="00510CBF" w:rsidRPr="00AB26C7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Авнер</w:t>
            </w:r>
            <w:proofErr w:type="spellEnd"/>
            <w:r w:rsidR="00510CBF" w:rsidRPr="00AB26C7">
              <w:rPr>
                <w:rFonts w:ascii="yandex-sans" w:eastAsia="Times New Roman" w:hAnsi="yandex-sans" w:hint="eastAsia"/>
                <w:color w:val="000000"/>
                <w:sz w:val="23"/>
                <w:szCs w:val="23"/>
                <w:lang w:eastAsia="ru-RU"/>
              </w:rPr>
              <w:t>»</w:t>
            </w:r>
            <w:r w:rsidR="00510CBF" w:rsidRPr="00AB26C7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 Структурное подразделение Детский сад</w:t>
            </w:r>
            <w:r w:rsidR="00510CBF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8C1E1A"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целом</w:t>
            </w:r>
          </w:p>
          <w:p w:rsidR="008C1E1A" w:rsidRPr="008C1E1A" w:rsidRDefault="008C1E1A" w:rsidP="00F109EB">
            <w:pPr>
              <w:numPr>
                <w:ilvl w:val="0"/>
                <w:numId w:val="11"/>
              </w:numPr>
              <w:tabs>
                <w:tab w:val="num" w:pos="720"/>
              </w:tabs>
              <w:spacing w:line="0" w:lineRule="atLeast"/>
              <w:ind w:right="57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Контроль за воспитательно-образовательной работой в ДОУ</w:t>
            </w:r>
          </w:p>
          <w:p w:rsidR="008C1E1A" w:rsidRPr="008C1E1A" w:rsidRDefault="008C1E1A" w:rsidP="00F109EB">
            <w:pPr>
              <w:numPr>
                <w:ilvl w:val="0"/>
                <w:numId w:val="11"/>
              </w:numPr>
              <w:tabs>
                <w:tab w:val="num" w:pos="125"/>
              </w:tabs>
              <w:spacing w:line="0" w:lineRule="atLeast"/>
              <w:ind w:right="57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оздоровлением и физическим развитием детей</w:t>
            </w:r>
          </w:p>
          <w:p w:rsidR="008C1E1A" w:rsidRPr="008C1E1A" w:rsidRDefault="008C1E1A" w:rsidP="00F109EB">
            <w:pPr>
              <w:numPr>
                <w:ilvl w:val="0"/>
                <w:numId w:val="11"/>
              </w:numPr>
              <w:tabs>
                <w:tab w:val="num" w:pos="720"/>
              </w:tabs>
              <w:spacing w:line="163" w:lineRule="atLeast"/>
              <w:ind w:right="57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за  материально – техническим состоянием ДОУ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E1A" w:rsidRPr="008C1E1A" w:rsidRDefault="008C1E1A" w:rsidP="008C1E1A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8C1E1A" w:rsidRDefault="008C1E1A" w:rsidP="008C1E1A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8C1E1A" w:rsidRDefault="008C1E1A" w:rsidP="008C1E1A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8C1E1A" w:rsidRDefault="008C1E1A" w:rsidP="008C1E1A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8C1E1A" w:rsidRDefault="008C1E1A" w:rsidP="008C1E1A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  <w:p w:rsidR="008C1E1A" w:rsidRPr="008C1E1A" w:rsidRDefault="008C1E1A" w:rsidP="008C1E1A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8C1E1A" w:rsidRDefault="008C1E1A" w:rsidP="008C1E1A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8C1E1A" w:rsidRDefault="008C1E1A" w:rsidP="008C1E1A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E1A" w:rsidRPr="008C1E1A" w:rsidRDefault="008C1E1A" w:rsidP="008C1E1A">
            <w:pPr>
              <w:spacing w:line="0" w:lineRule="atLeast"/>
              <w:ind w:left="-170" w:right="57" w:firstLine="22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8C1E1A" w:rsidRDefault="008C1E1A" w:rsidP="008C1E1A">
            <w:pPr>
              <w:spacing w:line="0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8C1E1A" w:rsidRDefault="008C1E1A" w:rsidP="008C1E1A">
            <w:pPr>
              <w:spacing w:line="0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8C1E1A" w:rsidRDefault="008C1E1A" w:rsidP="008C1E1A">
            <w:pPr>
              <w:spacing w:line="0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8C1E1A" w:rsidRDefault="00FB2F52" w:rsidP="008C1E1A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Зам. директора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</w:t>
            </w:r>
          </w:p>
          <w:p w:rsidR="008C1E1A" w:rsidRPr="008C1E1A" w:rsidRDefault="008C1E1A" w:rsidP="008C1E1A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8C1E1A" w:rsidRDefault="008C1E1A" w:rsidP="008C1E1A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8C1E1A" w:rsidRDefault="008C1E1A" w:rsidP="008C1E1A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C1E1A" w:rsidRPr="008C1E1A" w:rsidTr="008C1E1A"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E1A" w:rsidRPr="008C1E1A" w:rsidRDefault="008C1E1A" w:rsidP="008C1E1A">
            <w:pPr>
              <w:spacing w:line="163" w:lineRule="atLeast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1E1A" w:rsidRPr="008C1E1A" w:rsidRDefault="008C1E1A" w:rsidP="008C1E1A">
            <w:pPr>
              <w:spacing w:line="0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8C1E1A" w:rsidRDefault="00510CBF" w:rsidP="008C1E1A">
            <w:pPr>
              <w:spacing w:line="0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Планирование контроля на 2021– 2022</w:t>
            </w:r>
            <w:r w:rsidR="008C1E1A"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учебный год</w:t>
            </w:r>
          </w:p>
          <w:p w:rsidR="008C1E1A" w:rsidRPr="008C1E1A" w:rsidRDefault="008C1E1A" w:rsidP="008C1E1A">
            <w:pPr>
              <w:spacing w:line="0" w:lineRule="atLeast"/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</w:t>
            </w:r>
            <w:r w:rsidRPr="008C1E1A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по видам</w:t>
            </w:r>
            <w:r w:rsidRPr="008C1E1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)</w:t>
            </w:r>
          </w:p>
          <w:p w:rsidR="008C1E1A" w:rsidRPr="008C1E1A" w:rsidRDefault="008C1E1A" w:rsidP="008C1E1A">
            <w:pPr>
              <w:spacing w:line="0" w:lineRule="atLeast"/>
              <w:ind w:right="57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8C1E1A" w:rsidRPr="008C1E1A" w:rsidRDefault="008C1E1A" w:rsidP="008C1E1A">
            <w:pPr>
              <w:spacing w:line="0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текущий</w:t>
            </w: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(цель: получение общего представления о работе педагога, об уровне педагогического процесса в целом в той или иной группе, о стиле работы педагога)</w:t>
            </w:r>
          </w:p>
          <w:p w:rsidR="008C1E1A" w:rsidRPr="008C1E1A" w:rsidRDefault="008C1E1A" w:rsidP="008C1E1A">
            <w:pPr>
              <w:spacing w:line="0" w:lineRule="atLeast"/>
              <w:ind w:right="57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8C1E1A" w:rsidRPr="008C1E1A" w:rsidRDefault="008C1E1A" w:rsidP="008C1E1A">
            <w:pPr>
              <w:spacing w:line="0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C1E1A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итоговый</w:t>
            </w:r>
            <w:proofErr w:type="gramEnd"/>
            <w:r w:rsidRPr="008C1E1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(цель: выявление готовнос</w:t>
            </w:r>
            <w:r w:rsidR="00ED3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 детей к обучению в школе</w:t>
            </w: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8C1E1A" w:rsidRPr="008C1E1A" w:rsidRDefault="008C1E1A" w:rsidP="008C1E1A">
            <w:pPr>
              <w:tabs>
                <w:tab w:val="left" w:pos="764"/>
              </w:tabs>
              <w:spacing w:line="0" w:lineRule="atLeast"/>
              <w:ind w:left="57" w:right="57" w:hanging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Symbol" w:eastAsia="Symbol" w:hAnsi="Symbol" w:cs="Symbol"/>
                <w:sz w:val="24"/>
                <w:szCs w:val="24"/>
                <w:lang w:eastAsia="ru-RU"/>
              </w:rPr>
              <w:t></w:t>
            </w:r>
            <w:r w:rsidRPr="008C1E1A">
              <w:rPr>
                <w:rFonts w:ascii="Symbol" w:eastAsia="Symbol" w:hAnsi="Symbol" w:cs="Symbol"/>
                <w:sz w:val="24"/>
                <w:szCs w:val="24"/>
                <w:lang w:eastAsia="ru-RU"/>
              </w:rPr>
              <w:t></w:t>
            </w:r>
            <w:r w:rsidRPr="008C1E1A">
              <w:rPr>
                <w:rFonts w:ascii="Symbol" w:eastAsia="Symbol" w:hAnsi="Symbol" w:cs="Symbol"/>
                <w:sz w:val="24"/>
                <w:szCs w:val="24"/>
                <w:lang w:eastAsia="ru-RU"/>
              </w:rPr>
              <w:t></w:t>
            </w:r>
            <w:r w:rsidRPr="008C1E1A">
              <w:rPr>
                <w:rFonts w:ascii="Symbol" w:eastAsia="Symbol" w:hAnsi="Symbol" w:cs="Symbol"/>
                <w:sz w:val="24"/>
                <w:szCs w:val="24"/>
                <w:lang w:eastAsia="ru-RU"/>
              </w:rPr>
              <w:t></w:t>
            </w:r>
            <w:r w:rsidRPr="008C1E1A">
              <w:rPr>
                <w:rFonts w:ascii="Symbol" w:eastAsia="Symbol" w:hAnsi="Symbol" w:cs="Symbol"/>
                <w:sz w:val="24"/>
                <w:szCs w:val="24"/>
                <w:lang w:eastAsia="ru-RU"/>
              </w:rPr>
              <w:t></w:t>
            </w:r>
            <w:r w:rsidRPr="008C1E1A">
              <w:rPr>
                <w:rFonts w:ascii="Symbol" w:eastAsia="Symbol" w:hAnsi="Symbol" w:cs="Symbol"/>
                <w:sz w:val="24"/>
                <w:szCs w:val="24"/>
                <w:lang w:eastAsia="ru-RU"/>
              </w:rPr>
              <w:t></w:t>
            </w:r>
            <w:r w:rsidRPr="008C1E1A">
              <w:rPr>
                <w:rFonts w:ascii="Symbol" w:eastAsia="Symbol" w:hAnsi="Symbol" w:cs="Symbol"/>
                <w:sz w:val="24"/>
                <w:szCs w:val="24"/>
                <w:lang w:eastAsia="ru-RU"/>
              </w:rPr>
              <w:t></w:t>
            </w:r>
            <w:r w:rsidRPr="008C1E1A">
              <w:rPr>
                <w:rFonts w:ascii="Symbol" w:eastAsia="Symbol" w:hAnsi="Symbol" w:cs="Symbol"/>
                <w:sz w:val="24"/>
                <w:szCs w:val="24"/>
                <w:lang w:eastAsia="ru-RU"/>
              </w:rPr>
              <w:t></w:t>
            </w:r>
            <w:r w:rsidRPr="008C1E1A">
              <w:rPr>
                <w:rFonts w:ascii="Symbol" w:eastAsia="Symbol" w:hAnsi="Symbol" w:cs="Symbol"/>
                <w:sz w:val="24"/>
                <w:szCs w:val="24"/>
                <w:lang w:eastAsia="ru-RU"/>
              </w:rPr>
              <w:t></w:t>
            </w:r>
            <w:r w:rsidRPr="008C1E1A">
              <w:rPr>
                <w:rFonts w:ascii="Times New Roman" w:eastAsia="Symbol" w:hAnsi="Times New Roman"/>
                <w:sz w:val="24"/>
                <w:szCs w:val="24"/>
                <w:lang w:eastAsia="ru-RU"/>
              </w:rPr>
              <w:t xml:space="preserve">  </w:t>
            </w:r>
            <w:proofErr w:type="gramStart"/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уровнем реализации программы,</w:t>
            </w:r>
          </w:p>
          <w:p w:rsidR="008C1E1A" w:rsidRPr="008C1E1A" w:rsidRDefault="008C1E1A" w:rsidP="008C1E1A">
            <w:pPr>
              <w:tabs>
                <w:tab w:val="left" w:pos="764"/>
              </w:tabs>
              <w:spacing w:line="0" w:lineRule="atLeast"/>
              <w:ind w:left="57" w:right="57" w:hanging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Symbol" w:eastAsia="Symbol" w:hAnsi="Symbol" w:cs="Symbol"/>
                <w:sz w:val="24"/>
                <w:szCs w:val="24"/>
                <w:lang w:eastAsia="ru-RU"/>
              </w:rPr>
              <w:t></w:t>
            </w:r>
            <w:r w:rsidRPr="008C1E1A">
              <w:rPr>
                <w:rFonts w:ascii="Symbol" w:eastAsia="Symbol" w:hAnsi="Symbol" w:cs="Symbol"/>
                <w:sz w:val="24"/>
                <w:szCs w:val="24"/>
                <w:lang w:eastAsia="ru-RU"/>
              </w:rPr>
              <w:t></w:t>
            </w:r>
            <w:r w:rsidRPr="008C1E1A">
              <w:rPr>
                <w:rFonts w:ascii="Symbol" w:eastAsia="Symbol" w:hAnsi="Symbol" w:cs="Symbol"/>
                <w:sz w:val="24"/>
                <w:szCs w:val="24"/>
                <w:lang w:eastAsia="ru-RU"/>
              </w:rPr>
              <w:t></w:t>
            </w:r>
            <w:r w:rsidRPr="008C1E1A">
              <w:rPr>
                <w:rFonts w:ascii="Symbol" w:eastAsia="Symbol" w:hAnsi="Symbol" w:cs="Symbol"/>
                <w:sz w:val="24"/>
                <w:szCs w:val="24"/>
                <w:lang w:eastAsia="ru-RU"/>
              </w:rPr>
              <w:t></w:t>
            </w:r>
            <w:r w:rsidRPr="008C1E1A">
              <w:rPr>
                <w:rFonts w:ascii="Symbol" w:eastAsia="Symbol" w:hAnsi="Symbol" w:cs="Symbol"/>
                <w:sz w:val="24"/>
                <w:szCs w:val="24"/>
                <w:lang w:eastAsia="ru-RU"/>
              </w:rPr>
              <w:t></w:t>
            </w:r>
            <w:r w:rsidRPr="008C1E1A">
              <w:rPr>
                <w:rFonts w:ascii="Symbol" w:eastAsia="Symbol" w:hAnsi="Symbol" w:cs="Symbol"/>
                <w:sz w:val="24"/>
                <w:szCs w:val="24"/>
                <w:lang w:eastAsia="ru-RU"/>
              </w:rPr>
              <w:t></w:t>
            </w:r>
            <w:r w:rsidRPr="008C1E1A">
              <w:rPr>
                <w:rFonts w:ascii="Symbol" w:eastAsia="Symbol" w:hAnsi="Symbol" w:cs="Symbol"/>
                <w:sz w:val="24"/>
                <w:szCs w:val="24"/>
                <w:lang w:eastAsia="ru-RU"/>
              </w:rPr>
              <w:t></w:t>
            </w:r>
            <w:r w:rsidRPr="008C1E1A">
              <w:rPr>
                <w:rFonts w:ascii="Symbol" w:eastAsia="Symbol" w:hAnsi="Symbol" w:cs="Symbol"/>
                <w:sz w:val="24"/>
                <w:szCs w:val="24"/>
                <w:lang w:eastAsia="ru-RU"/>
              </w:rPr>
              <w:t></w:t>
            </w:r>
            <w:r w:rsidRPr="008C1E1A">
              <w:rPr>
                <w:rFonts w:ascii="Symbol" w:eastAsia="Symbol" w:hAnsi="Symbol" w:cs="Symbol"/>
                <w:sz w:val="24"/>
                <w:szCs w:val="24"/>
                <w:lang w:eastAsia="ru-RU"/>
              </w:rPr>
              <w:t></w:t>
            </w:r>
            <w:r w:rsidRPr="008C1E1A">
              <w:rPr>
                <w:rFonts w:ascii="Times New Roman" w:eastAsia="Symbol" w:hAnsi="Times New Roman"/>
                <w:sz w:val="24"/>
                <w:szCs w:val="24"/>
                <w:lang w:eastAsia="ru-RU"/>
              </w:rPr>
              <w:t xml:space="preserve">  </w:t>
            </w:r>
            <w:proofErr w:type="gramStart"/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уровнем  подготов</w:t>
            </w:r>
            <w:r w:rsidR="00ED3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 детей к обучению в школе</w:t>
            </w: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8C1E1A" w:rsidRPr="008C1E1A" w:rsidRDefault="008C1E1A" w:rsidP="008C1E1A">
            <w:pPr>
              <w:tabs>
                <w:tab w:val="left" w:pos="764"/>
              </w:tabs>
              <w:spacing w:line="0" w:lineRule="atLeast"/>
              <w:ind w:right="57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8C1E1A" w:rsidRPr="008C1E1A" w:rsidRDefault="008C1E1A" w:rsidP="008C1E1A">
            <w:pPr>
              <w:tabs>
                <w:tab w:val="left" w:pos="764"/>
              </w:tabs>
              <w:spacing w:line="0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C1E1A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оперативный</w:t>
            </w:r>
            <w:proofErr w:type="gramEnd"/>
            <w:r w:rsidRPr="008C1E1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(цель: выявление состояния работы педагогического коллектива и отдельных воспитателей на определенном этапе работы)</w:t>
            </w:r>
          </w:p>
          <w:p w:rsidR="008C1E1A" w:rsidRPr="008C1E1A" w:rsidRDefault="008C1E1A" w:rsidP="00F109EB">
            <w:pPr>
              <w:numPr>
                <w:ilvl w:val="0"/>
                <w:numId w:val="11"/>
              </w:numPr>
              <w:tabs>
                <w:tab w:val="num" w:pos="720"/>
              </w:tabs>
              <w:spacing w:line="0" w:lineRule="atLeast"/>
              <w:ind w:right="57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групп и ДОУ в целом к новому учебному году.</w:t>
            </w:r>
          </w:p>
          <w:p w:rsidR="008C1E1A" w:rsidRPr="008C1E1A" w:rsidRDefault="008C1E1A" w:rsidP="00F109EB">
            <w:pPr>
              <w:numPr>
                <w:ilvl w:val="0"/>
                <w:numId w:val="11"/>
              </w:numPr>
              <w:tabs>
                <w:tab w:val="num" w:pos="720"/>
              </w:tabs>
              <w:spacing w:line="0" w:lineRule="atLeast"/>
              <w:ind w:right="57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созданием благопр</w:t>
            </w:r>
            <w:r w:rsidR="006A7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иятных адаптивных условий в</w:t>
            </w:r>
            <w:r w:rsidR="002D3A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2 группе  раннего возраста</w:t>
            </w: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8C1E1A" w:rsidRPr="008C1E1A" w:rsidRDefault="008C1E1A" w:rsidP="00F109EB">
            <w:pPr>
              <w:numPr>
                <w:ilvl w:val="0"/>
                <w:numId w:val="11"/>
              </w:numPr>
              <w:tabs>
                <w:tab w:val="num" w:pos="720"/>
              </w:tabs>
              <w:spacing w:line="0" w:lineRule="atLeast"/>
              <w:ind w:right="57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Состояние физкультурно-оздоровительной работы в ДОУ.</w:t>
            </w:r>
          </w:p>
          <w:p w:rsidR="008C1E1A" w:rsidRPr="008C1E1A" w:rsidRDefault="008C1E1A" w:rsidP="00F109EB">
            <w:pPr>
              <w:numPr>
                <w:ilvl w:val="0"/>
                <w:numId w:val="11"/>
              </w:numPr>
              <w:tabs>
                <w:tab w:val="num" w:pos="720"/>
              </w:tabs>
              <w:spacing w:line="0" w:lineRule="atLeast"/>
              <w:ind w:right="57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подготовкой ДОУ к осеннее - зимнему периоду</w:t>
            </w:r>
          </w:p>
          <w:p w:rsidR="008C1E1A" w:rsidRPr="008C1E1A" w:rsidRDefault="008C1E1A" w:rsidP="00F109EB">
            <w:pPr>
              <w:numPr>
                <w:ilvl w:val="0"/>
                <w:numId w:val="11"/>
              </w:numPr>
              <w:tabs>
                <w:tab w:val="num" w:pos="720"/>
              </w:tabs>
              <w:spacing w:line="0" w:lineRule="atLeast"/>
              <w:ind w:right="57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по реализации приоритетного направления работы в ДОУ (художественно-эстетическое развитие</w:t>
            </w:r>
            <w:r w:rsidR="006A7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физическое развитие</w:t>
            </w: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8C1E1A" w:rsidRPr="00ED31BD" w:rsidRDefault="008C1E1A" w:rsidP="00ED31BD">
            <w:pPr>
              <w:numPr>
                <w:ilvl w:val="0"/>
                <w:numId w:val="11"/>
              </w:numPr>
              <w:tabs>
                <w:tab w:val="num" w:pos="720"/>
              </w:tabs>
              <w:spacing w:line="0" w:lineRule="atLeast"/>
              <w:ind w:right="57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Контроль </w:t>
            </w:r>
            <w:proofErr w:type="gramStart"/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</w:t>
            </w:r>
            <w:proofErr w:type="gramEnd"/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организаций прогулок в осенне-зимний период.</w:t>
            </w:r>
          </w:p>
          <w:p w:rsidR="008C1E1A" w:rsidRPr="008C1E1A" w:rsidRDefault="008C1E1A" w:rsidP="00F109EB">
            <w:pPr>
              <w:numPr>
                <w:ilvl w:val="0"/>
                <w:numId w:val="20"/>
              </w:numPr>
              <w:tabs>
                <w:tab w:val="num" w:pos="720"/>
              </w:tabs>
              <w:spacing w:line="0" w:lineRule="atLeast"/>
              <w:ind w:right="57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Соблюдение должностных обязанностей, правил техники безопасности, правил пожарной безопасности, инструкций по охране труда</w:t>
            </w:r>
          </w:p>
          <w:p w:rsidR="008C1E1A" w:rsidRPr="008C1E1A" w:rsidRDefault="008C1E1A" w:rsidP="00F109EB">
            <w:pPr>
              <w:numPr>
                <w:ilvl w:val="0"/>
                <w:numId w:val="20"/>
              </w:numPr>
              <w:tabs>
                <w:tab w:val="num" w:pos="720"/>
              </w:tabs>
              <w:spacing w:line="0" w:lineRule="atLeast"/>
              <w:ind w:right="57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Соблюдение гигиенических и педагогических норм</w:t>
            </w:r>
          </w:p>
          <w:p w:rsidR="008C1E1A" w:rsidRPr="008C1E1A" w:rsidRDefault="008C1E1A" w:rsidP="00F109EB">
            <w:pPr>
              <w:numPr>
                <w:ilvl w:val="0"/>
                <w:numId w:val="20"/>
              </w:numPr>
              <w:tabs>
                <w:tab w:val="num" w:pos="720"/>
              </w:tabs>
              <w:spacing w:line="0" w:lineRule="atLeast"/>
              <w:ind w:right="57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соблюдением </w:t>
            </w:r>
            <w:r w:rsidR="006A7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режима дня, графика проведения </w:t>
            </w: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</w:t>
            </w:r>
          </w:p>
          <w:p w:rsidR="008C1E1A" w:rsidRPr="008C1E1A" w:rsidRDefault="008C1E1A" w:rsidP="008C1E1A">
            <w:pPr>
              <w:spacing w:line="0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8C1E1A" w:rsidRDefault="008C1E1A" w:rsidP="008C1E1A">
            <w:pPr>
              <w:spacing w:line="0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lastRenderedPageBreak/>
              <w:t>предупредительный</w:t>
            </w:r>
            <w:r w:rsidRPr="008C1E1A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(цель: предупреждение того или иного недостатка в работе, профилактика возможных нарушений, отбор наиболее рациональных методов работы)</w:t>
            </w:r>
          </w:p>
          <w:p w:rsidR="008C1E1A" w:rsidRPr="008C1E1A" w:rsidRDefault="008C1E1A" w:rsidP="008C1E1A">
            <w:pPr>
              <w:spacing w:line="0" w:lineRule="atLeast"/>
              <w:ind w:right="57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8C1E1A" w:rsidRPr="008C1E1A" w:rsidRDefault="008C1E1A" w:rsidP="008C1E1A">
            <w:pPr>
              <w:spacing w:line="0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 xml:space="preserve">взаимоконтроль </w:t>
            </w: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(цель: оценка педагогического процесса, осуществляемая воспитателями в ДОУ)</w:t>
            </w:r>
          </w:p>
          <w:p w:rsidR="008C1E1A" w:rsidRPr="008C1E1A" w:rsidRDefault="008C1E1A" w:rsidP="008C1E1A">
            <w:pPr>
              <w:tabs>
                <w:tab w:val="num" w:pos="720"/>
              </w:tabs>
              <w:spacing w:line="0" w:lineRule="atLeast"/>
              <w:ind w:left="57" w:right="57" w:hanging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Symbol" w:eastAsia="Symbol" w:hAnsi="Symbol" w:cs="Symbol"/>
                <w:sz w:val="24"/>
                <w:szCs w:val="24"/>
                <w:lang w:eastAsia="ru-RU"/>
              </w:rPr>
              <w:t></w:t>
            </w:r>
            <w:r w:rsidRPr="008C1E1A">
              <w:rPr>
                <w:rFonts w:ascii="Symbol" w:eastAsia="Symbol" w:hAnsi="Symbol" w:cs="Symbol"/>
                <w:sz w:val="24"/>
                <w:szCs w:val="24"/>
                <w:lang w:eastAsia="ru-RU"/>
              </w:rPr>
              <w:t></w:t>
            </w:r>
            <w:r w:rsidRPr="008C1E1A">
              <w:rPr>
                <w:rFonts w:ascii="Symbol" w:eastAsia="Symbol" w:hAnsi="Symbol" w:cs="Symbol"/>
                <w:sz w:val="24"/>
                <w:szCs w:val="24"/>
                <w:lang w:eastAsia="ru-RU"/>
              </w:rPr>
              <w:t></w:t>
            </w:r>
            <w:r w:rsidRPr="008C1E1A">
              <w:rPr>
                <w:rFonts w:ascii="Symbol" w:eastAsia="Symbol" w:hAnsi="Symbol" w:cs="Symbol"/>
                <w:sz w:val="24"/>
                <w:szCs w:val="24"/>
                <w:lang w:eastAsia="ru-RU"/>
              </w:rPr>
              <w:t></w:t>
            </w:r>
            <w:r w:rsidRPr="008C1E1A">
              <w:rPr>
                <w:rFonts w:ascii="Symbol" w:eastAsia="Symbol" w:hAnsi="Symbol" w:cs="Symbol"/>
                <w:sz w:val="24"/>
                <w:szCs w:val="24"/>
                <w:lang w:eastAsia="ru-RU"/>
              </w:rPr>
              <w:t></w:t>
            </w:r>
            <w:r w:rsidRPr="008C1E1A">
              <w:rPr>
                <w:rFonts w:ascii="Symbol" w:eastAsia="Symbol" w:hAnsi="Symbol" w:cs="Symbol"/>
                <w:sz w:val="24"/>
                <w:szCs w:val="24"/>
                <w:lang w:eastAsia="ru-RU"/>
              </w:rPr>
              <w:t></w:t>
            </w:r>
            <w:r w:rsidRPr="008C1E1A">
              <w:rPr>
                <w:rFonts w:ascii="Symbol" w:eastAsia="Symbol" w:hAnsi="Symbol" w:cs="Symbol"/>
                <w:sz w:val="24"/>
                <w:szCs w:val="24"/>
                <w:lang w:eastAsia="ru-RU"/>
              </w:rPr>
              <w:t></w:t>
            </w:r>
            <w:r w:rsidRPr="008C1E1A">
              <w:rPr>
                <w:rFonts w:ascii="Symbol" w:eastAsia="Symbol" w:hAnsi="Symbol" w:cs="Symbol"/>
                <w:sz w:val="24"/>
                <w:szCs w:val="24"/>
                <w:lang w:eastAsia="ru-RU"/>
              </w:rPr>
              <w:t></w:t>
            </w:r>
            <w:r w:rsidRPr="008C1E1A">
              <w:rPr>
                <w:rFonts w:ascii="Times New Roman" w:eastAsia="Symbol" w:hAnsi="Times New Roman"/>
                <w:sz w:val="24"/>
                <w:szCs w:val="24"/>
                <w:lang w:eastAsia="ru-RU"/>
              </w:rPr>
              <w:t xml:space="preserve">        </w:t>
            </w:r>
            <w:proofErr w:type="spellStart"/>
            <w:r w:rsidRPr="008C1E1A">
              <w:rPr>
                <w:rFonts w:ascii="Times New Roman" w:eastAsia="Symbol" w:hAnsi="Times New Roman"/>
                <w:sz w:val="24"/>
                <w:szCs w:val="24"/>
                <w:lang w:eastAsia="ru-RU"/>
              </w:rPr>
              <w:t>взаимо</w:t>
            </w: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посещение</w:t>
            </w:r>
            <w:proofErr w:type="spellEnd"/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занятий</w:t>
            </w:r>
          </w:p>
          <w:p w:rsidR="008C1E1A" w:rsidRPr="008C1E1A" w:rsidRDefault="008C1E1A" w:rsidP="008C1E1A">
            <w:pPr>
              <w:spacing w:line="0" w:lineRule="atLeast"/>
              <w:ind w:right="57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8C1E1A" w:rsidRPr="008C1E1A" w:rsidRDefault="008C1E1A" w:rsidP="008C1E1A">
            <w:pPr>
              <w:spacing w:line="0" w:lineRule="atLeast"/>
              <w:ind w:right="57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8C1E1A" w:rsidRPr="008C1E1A" w:rsidRDefault="008C1E1A" w:rsidP="008C1E1A">
            <w:pPr>
              <w:spacing w:line="0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 xml:space="preserve">самоанализ </w:t>
            </w: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(цель: повышение качества образовательного процесса посредством умения педагога находить недостатки в своей работе и способы их преодоления)</w:t>
            </w:r>
          </w:p>
          <w:p w:rsidR="008C1E1A" w:rsidRPr="008C1E1A" w:rsidRDefault="008C1E1A" w:rsidP="008C1E1A">
            <w:pPr>
              <w:tabs>
                <w:tab w:val="num" w:pos="720"/>
              </w:tabs>
              <w:spacing w:line="163" w:lineRule="atLeast"/>
              <w:ind w:left="57" w:right="57" w:hanging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E1A" w:rsidRPr="008C1E1A" w:rsidRDefault="008C1E1A" w:rsidP="008C1E1A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8C1E1A" w:rsidRDefault="008C1E1A" w:rsidP="008C1E1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8C1E1A" w:rsidRDefault="008C1E1A" w:rsidP="008C1E1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8C1E1A" w:rsidRDefault="008C1E1A" w:rsidP="008C1E1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8C1E1A" w:rsidRDefault="008C1E1A" w:rsidP="008C1E1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8C1E1A" w:rsidRDefault="008C1E1A" w:rsidP="008C1E1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течении </w:t>
            </w:r>
          </w:p>
          <w:p w:rsidR="008C1E1A" w:rsidRPr="008C1E1A" w:rsidRDefault="008C1E1A" w:rsidP="008C1E1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года</w:t>
            </w:r>
          </w:p>
          <w:p w:rsidR="008C1E1A" w:rsidRPr="008C1E1A" w:rsidRDefault="008C1E1A" w:rsidP="008C1E1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8C1E1A" w:rsidRDefault="008C1E1A" w:rsidP="008C1E1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8C1E1A" w:rsidRDefault="008C1E1A" w:rsidP="008C1E1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8C1E1A" w:rsidRDefault="008C1E1A" w:rsidP="008C1E1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</w:t>
            </w:r>
          </w:p>
          <w:p w:rsidR="008C1E1A" w:rsidRPr="008C1E1A" w:rsidRDefault="008C1E1A" w:rsidP="008C1E1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8C1E1A" w:rsidRDefault="008C1E1A" w:rsidP="008C1E1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8C1E1A" w:rsidRDefault="008C1E1A" w:rsidP="008C1E1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8C1E1A" w:rsidRDefault="008C1E1A" w:rsidP="008C1E1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8C1E1A" w:rsidRDefault="008C1E1A" w:rsidP="008C1E1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8C1E1A" w:rsidRDefault="008C1E1A" w:rsidP="008C1E1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8C1E1A" w:rsidRDefault="008C1E1A" w:rsidP="008C1E1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8C1E1A" w:rsidRDefault="008C1E1A" w:rsidP="008C1E1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течении</w:t>
            </w:r>
          </w:p>
          <w:p w:rsidR="008C1E1A" w:rsidRPr="008C1E1A" w:rsidRDefault="008C1E1A" w:rsidP="008C1E1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года</w:t>
            </w:r>
          </w:p>
          <w:p w:rsidR="008C1E1A" w:rsidRPr="008C1E1A" w:rsidRDefault="008C1E1A" w:rsidP="008C1E1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8C1E1A" w:rsidRDefault="008C1E1A" w:rsidP="008C1E1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8C1E1A" w:rsidRDefault="008C1E1A" w:rsidP="008C1E1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8C1E1A" w:rsidRDefault="008C1E1A" w:rsidP="008C1E1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8C1E1A" w:rsidRDefault="008C1E1A" w:rsidP="008C1E1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8C1E1A" w:rsidRDefault="008C1E1A" w:rsidP="008C1E1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8C1E1A" w:rsidRDefault="008C1E1A" w:rsidP="008C1E1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8C1E1A" w:rsidRDefault="008C1E1A" w:rsidP="008C1E1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8C1E1A" w:rsidRDefault="008C1E1A" w:rsidP="008C1E1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8C1E1A" w:rsidRDefault="008C1E1A" w:rsidP="008C1E1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8C1E1A" w:rsidRDefault="008C1E1A" w:rsidP="008C1E1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8C1E1A" w:rsidRDefault="008C1E1A" w:rsidP="008C1E1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8C1E1A" w:rsidRDefault="008C1E1A" w:rsidP="008C1E1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8C1E1A" w:rsidRDefault="008C1E1A" w:rsidP="008C1E1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8C1E1A" w:rsidRDefault="008C1E1A" w:rsidP="008C1E1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8C1E1A" w:rsidRDefault="008C1E1A" w:rsidP="008C1E1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8C1E1A" w:rsidRDefault="008C1E1A" w:rsidP="008C1E1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8C1E1A" w:rsidRDefault="008C1E1A" w:rsidP="008C1E1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8C1E1A" w:rsidRDefault="008C1E1A" w:rsidP="008C1E1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8C1E1A" w:rsidRDefault="008C1E1A" w:rsidP="008C1E1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8C1E1A" w:rsidRDefault="008C1E1A" w:rsidP="008C1E1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8C1E1A" w:rsidRDefault="008C1E1A" w:rsidP="008C1E1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8C1E1A" w:rsidRDefault="008C1E1A" w:rsidP="008C1E1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8C1E1A" w:rsidRDefault="008C1E1A" w:rsidP="008C1E1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8C1E1A" w:rsidRDefault="008C1E1A" w:rsidP="008C1E1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8C1E1A" w:rsidRDefault="008C1E1A" w:rsidP="008C1E1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8C1E1A" w:rsidRDefault="008C1E1A" w:rsidP="008C1E1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в течении </w:t>
            </w:r>
          </w:p>
          <w:p w:rsidR="008C1E1A" w:rsidRPr="008C1E1A" w:rsidRDefault="008C1E1A" w:rsidP="008C1E1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года</w:t>
            </w:r>
          </w:p>
          <w:p w:rsidR="008C1E1A" w:rsidRPr="008C1E1A" w:rsidRDefault="008C1E1A" w:rsidP="008C1E1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8C1E1A" w:rsidRDefault="008C1E1A" w:rsidP="008C1E1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8C1E1A" w:rsidRDefault="008C1E1A" w:rsidP="008C1E1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8C1E1A" w:rsidRDefault="008C1E1A" w:rsidP="008C1E1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течении </w:t>
            </w:r>
          </w:p>
          <w:p w:rsidR="008C1E1A" w:rsidRPr="008C1E1A" w:rsidRDefault="008C1E1A" w:rsidP="008C1E1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года</w:t>
            </w:r>
          </w:p>
          <w:p w:rsidR="008C1E1A" w:rsidRPr="008C1E1A" w:rsidRDefault="008C1E1A" w:rsidP="008C1E1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8C1E1A" w:rsidRDefault="008C1E1A" w:rsidP="008C1E1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8C1E1A" w:rsidRDefault="008C1E1A" w:rsidP="008C1E1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8C1E1A" w:rsidRDefault="008C1E1A" w:rsidP="008C1E1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8C1E1A" w:rsidRDefault="008C1E1A" w:rsidP="008C1E1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E1A" w:rsidRPr="008C1E1A" w:rsidRDefault="008C1E1A" w:rsidP="008C1E1A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8C1E1A" w:rsidRDefault="008C1E1A" w:rsidP="008C1E1A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8C1E1A" w:rsidRDefault="008C1E1A" w:rsidP="008C1E1A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8C1E1A" w:rsidRDefault="008C1E1A" w:rsidP="008C1E1A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8C1E1A" w:rsidRDefault="008C1E1A" w:rsidP="008C1E1A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8C1E1A" w:rsidRDefault="00FB2F52" w:rsidP="008C1E1A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Зам. директора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</w:t>
            </w:r>
          </w:p>
          <w:p w:rsidR="008C1E1A" w:rsidRPr="008C1E1A" w:rsidRDefault="008C1E1A" w:rsidP="008C1E1A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8C1E1A" w:rsidRDefault="00FB2F52" w:rsidP="008C1E1A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Зам. директора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</w:t>
            </w:r>
          </w:p>
          <w:p w:rsidR="008C1E1A" w:rsidRPr="008C1E1A" w:rsidRDefault="008C1E1A" w:rsidP="008C1E1A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8C1E1A" w:rsidRDefault="008C1E1A" w:rsidP="008C1E1A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8C1E1A" w:rsidRDefault="008C1E1A" w:rsidP="008C1E1A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8C1E1A" w:rsidRDefault="008C1E1A" w:rsidP="008C1E1A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8C1E1A" w:rsidRDefault="008C1E1A" w:rsidP="008C1E1A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8C1E1A" w:rsidRDefault="00FB2F52" w:rsidP="008C1E1A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Зам. директора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</w:t>
            </w:r>
          </w:p>
          <w:p w:rsidR="008C1E1A" w:rsidRPr="008C1E1A" w:rsidRDefault="008C1E1A" w:rsidP="008C1E1A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8C1E1A" w:rsidRDefault="008C1E1A" w:rsidP="008C1E1A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8C1E1A" w:rsidRDefault="008C1E1A" w:rsidP="008C1E1A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8C1E1A" w:rsidRDefault="008C1E1A" w:rsidP="008C1E1A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8C1E1A" w:rsidRDefault="008C1E1A" w:rsidP="008C1E1A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8C1E1A" w:rsidRDefault="008C1E1A" w:rsidP="008C1E1A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8C1E1A" w:rsidRDefault="008C1E1A" w:rsidP="008C1E1A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8C1E1A" w:rsidRDefault="008C1E1A" w:rsidP="008C1E1A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8C1E1A" w:rsidRDefault="008C1E1A" w:rsidP="008C1E1A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8C1E1A" w:rsidRDefault="008C1E1A" w:rsidP="008C1E1A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8C1E1A" w:rsidRDefault="008C1E1A" w:rsidP="008C1E1A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8C1E1A" w:rsidRDefault="008C1E1A" w:rsidP="008C1E1A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8C1E1A" w:rsidRDefault="008C1E1A" w:rsidP="008C1E1A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8C1E1A" w:rsidRDefault="008C1E1A" w:rsidP="008C1E1A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8C1E1A" w:rsidRDefault="008C1E1A" w:rsidP="008C1E1A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8C1E1A" w:rsidRDefault="008C1E1A" w:rsidP="008C1E1A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8C1E1A" w:rsidRDefault="008C1E1A" w:rsidP="008C1E1A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8C1E1A" w:rsidRDefault="008C1E1A" w:rsidP="008C1E1A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8C1E1A" w:rsidRDefault="008C1E1A" w:rsidP="008C1E1A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8C1E1A" w:rsidRPr="008C1E1A" w:rsidRDefault="008C1E1A" w:rsidP="008C1E1A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8C1E1A" w:rsidRDefault="008C1E1A" w:rsidP="008C1E1A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8C1E1A" w:rsidRDefault="008C1E1A" w:rsidP="008C1E1A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8C1E1A" w:rsidRDefault="008C1E1A" w:rsidP="008C1E1A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8C1E1A" w:rsidRDefault="008C1E1A" w:rsidP="008C1E1A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8C1E1A" w:rsidRDefault="008C1E1A" w:rsidP="008C1E1A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8C1E1A" w:rsidRDefault="008C1E1A" w:rsidP="008C1E1A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 ДОУ</w:t>
            </w:r>
          </w:p>
          <w:p w:rsidR="008C1E1A" w:rsidRPr="008C1E1A" w:rsidRDefault="008C1E1A" w:rsidP="008C1E1A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8C1E1A" w:rsidRDefault="008C1E1A" w:rsidP="008C1E1A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8C1E1A" w:rsidRDefault="008C1E1A" w:rsidP="008C1E1A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8C1E1A" w:rsidRDefault="008C1E1A" w:rsidP="008C1E1A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8C1E1A" w:rsidRDefault="008C1E1A" w:rsidP="008C1E1A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 ДОУ</w:t>
            </w:r>
          </w:p>
          <w:p w:rsidR="008C1E1A" w:rsidRPr="008C1E1A" w:rsidRDefault="008C1E1A" w:rsidP="008C1E1A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8C1E1A" w:rsidRDefault="008C1E1A" w:rsidP="008C1E1A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8C1E1A" w:rsidRDefault="008C1E1A" w:rsidP="008C1E1A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8C1E1A" w:rsidRDefault="008C1E1A" w:rsidP="008C1E1A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8C1E1A" w:rsidRDefault="008C1E1A" w:rsidP="008C1E1A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8C1E1A" w:rsidRDefault="008C1E1A" w:rsidP="008C1E1A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 ДОУ</w:t>
            </w:r>
          </w:p>
        </w:tc>
      </w:tr>
      <w:tr w:rsidR="008C1E1A" w:rsidRPr="008C1E1A" w:rsidTr="008C1E1A"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E1A" w:rsidRPr="008C1E1A" w:rsidRDefault="008C1E1A" w:rsidP="008C1E1A">
            <w:pPr>
              <w:spacing w:line="163" w:lineRule="atLeast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5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E1A" w:rsidRPr="008C1E1A" w:rsidRDefault="008C1E1A" w:rsidP="008C1E1A">
            <w:pPr>
              <w:spacing w:line="0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Планирование контроля ДОУ</w:t>
            </w:r>
          </w:p>
          <w:p w:rsidR="008C1E1A" w:rsidRPr="008C1E1A" w:rsidRDefault="008C1E1A" w:rsidP="008C1E1A">
            <w:pPr>
              <w:spacing w:line="0" w:lineRule="atLeast"/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(по направлениям работы)</w:t>
            </w:r>
            <w:proofErr w:type="gramStart"/>
            <w:r w:rsidRPr="008C1E1A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 xml:space="preserve"> :</w:t>
            </w:r>
            <w:proofErr w:type="gramEnd"/>
          </w:p>
          <w:p w:rsidR="008C1E1A" w:rsidRPr="008C1E1A" w:rsidRDefault="008C1E1A" w:rsidP="00F109EB">
            <w:pPr>
              <w:numPr>
                <w:ilvl w:val="0"/>
                <w:numId w:val="11"/>
              </w:numPr>
              <w:tabs>
                <w:tab w:val="num" w:pos="720"/>
              </w:tabs>
              <w:spacing w:line="0" w:lineRule="atLeast"/>
              <w:ind w:right="57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методической работы и образовательного процесса.</w:t>
            </w:r>
          </w:p>
          <w:p w:rsidR="008C1E1A" w:rsidRPr="008C1E1A" w:rsidRDefault="008C1E1A" w:rsidP="00F109EB">
            <w:pPr>
              <w:numPr>
                <w:ilvl w:val="0"/>
                <w:numId w:val="11"/>
              </w:numPr>
              <w:tabs>
                <w:tab w:val="num" w:pos="720"/>
              </w:tabs>
              <w:spacing w:line="0" w:lineRule="atLeast"/>
              <w:ind w:right="57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кадрами.</w:t>
            </w:r>
          </w:p>
          <w:p w:rsidR="008C1E1A" w:rsidRPr="008C1E1A" w:rsidRDefault="008C1E1A" w:rsidP="00F109EB">
            <w:pPr>
              <w:numPr>
                <w:ilvl w:val="0"/>
                <w:numId w:val="11"/>
              </w:numPr>
              <w:tabs>
                <w:tab w:val="num" w:pos="720"/>
              </w:tabs>
              <w:spacing w:line="0" w:lineRule="atLeast"/>
              <w:ind w:right="57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Административный контроль питания.</w:t>
            </w:r>
          </w:p>
          <w:p w:rsidR="008C1E1A" w:rsidRPr="008C1E1A" w:rsidRDefault="008C1E1A" w:rsidP="00F109EB">
            <w:pPr>
              <w:numPr>
                <w:ilvl w:val="0"/>
                <w:numId w:val="11"/>
              </w:numPr>
              <w:tabs>
                <w:tab w:val="num" w:pos="720"/>
              </w:tabs>
              <w:spacing w:line="163" w:lineRule="atLeast"/>
              <w:ind w:right="57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состояния материально – технической базы ДОУ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E1A" w:rsidRPr="008C1E1A" w:rsidRDefault="008C1E1A" w:rsidP="008C1E1A">
            <w:pPr>
              <w:spacing w:line="0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8C1E1A" w:rsidRDefault="008C1E1A" w:rsidP="008C1E1A">
            <w:pPr>
              <w:spacing w:line="0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8C1E1A" w:rsidRDefault="008C1E1A" w:rsidP="008C1E1A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1E1A" w:rsidRPr="008C1E1A" w:rsidRDefault="008C1E1A" w:rsidP="008C1E1A">
            <w:pPr>
              <w:spacing w:line="0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8C1E1A" w:rsidRPr="008C1E1A" w:rsidRDefault="008C1E1A" w:rsidP="008C1E1A">
            <w:pPr>
              <w:spacing w:line="0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510CBF" w:rsidRPr="008C1E1A" w:rsidRDefault="00FB2F52" w:rsidP="00510CBF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Зам. директора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</w:t>
            </w:r>
          </w:p>
        </w:tc>
      </w:tr>
    </w:tbl>
    <w:p w:rsidR="007A128B" w:rsidRDefault="007A128B" w:rsidP="008C1E1A">
      <w:pPr>
        <w:spacing w:after="0" w:line="0" w:lineRule="atLeast"/>
        <w:ind w:right="5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A128B" w:rsidRDefault="007A128B" w:rsidP="008C1E1A">
      <w:pPr>
        <w:spacing w:after="0" w:line="0" w:lineRule="atLeast"/>
        <w:ind w:right="5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C1E1A" w:rsidRPr="008C1E1A" w:rsidRDefault="005F2F3B" w:rsidP="00510CBF">
      <w:pPr>
        <w:spacing w:after="0" w:line="0" w:lineRule="atLeast"/>
        <w:ind w:right="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2.6.</w:t>
      </w:r>
      <w:r w:rsidR="008C1E1A" w:rsidRPr="008C1E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РАБОТА ДОУ С РОДИТЕЛЯМИ</w:t>
      </w:r>
      <w:r w:rsidR="008C1E1A" w:rsidRPr="008C1E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C1E1A" w:rsidRPr="008C1E1A" w:rsidRDefault="008C1E1A" w:rsidP="008C1E1A">
      <w:pPr>
        <w:spacing w:after="0" w:line="0" w:lineRule="atLeast"/>
        <w:ind w:left="57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1E1A" w:rsidRPr="008C1E1A" w:rsidRDefault="008C1E1A" w:rsidP="008C1E1A">
      <w:pPr>
        <w:spacing w:after="0" w:line="0" w:lineRule="atLeast"/>
        <w:ind w:left="57" w:right="5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C1E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 работы по реализации блока:</w:t>
      </w:r>
      <w:r w:rsidRPr="008C1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1E1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оказание родителям практической помощи в повышении эффективности воспитания, обучения и развития детей</w:t>
      </w:r>
    </w:p>
    <w:p w:rsidR="008C1E1A" w:rsidRPr="008C1E1A" w:rsidRDefault="008C1E1A" w:rsidP="008C1E1A">
      <w:pPr>
        <w:spacing w:after="0" w:line="0" w:lineRule="atLeast"/>
        <w:ind w:left="57" w:right="5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Style w:val="ab"/>
        <w:tblW w:w="9555" w:type="dxa"/>
        <w:tblInd w:w="57" w:type="dxa"/>
        <w:tblLayout w:type="fixed"/>
        <w:tblLook w:val="04A0" w:firstRow="1" w:lastRow="0" w:firstColumn="1" w:lastColumn="0" w:noHBand="0" w:noVBand="1"/>
      </w:tblPr>
      <w:tblGrid>
        <w:gridCol w:w="638"/>
        <w:gridCol w:w="5076"/>
        <w:gridCol w:w="1567"/>
        <w:gridCol w:w="2274"/>
      </w:tblGrid>
      <w:tr w:rsidR="008C1E1A" w:rsidRPr="008C1E1A" w:rsidTr="001652D0"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E1A" w:rsidRPr="008C1E1A" w:rsidRDefault="008C1E1A" w:rsidP="008C1E1A">
            <w:pPr>
              <w:spacing w:line="0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№ п\</w:t>
            </w:r>
            <w:proofErr w:type="gramStart"/>
            <w:r w:rsidRPr="008C1E1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5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E1A" w:rsidRPr="008C1E1A" w:rsidRDefault="008C1E1A" w:rsidP="008C1E1A">
            <w:pPr>
              <w:spacing w:line="0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содержание основных мероприятий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E1A" w:rsidRPr="008C1E1A" w:rsidRDefault="008C1E1A" w:rsidP="008C1E1A">
            <w:pPr>
              <w:spacing w:line="0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E1A" w:rsidRPr="008C1E1A" w:rsidRDefault="008C1E1A" w:rsidP="008C1E1A">
            <w:pPr>
              <w:spacing w:line="0" w:lineRule="atLeast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исполнитель</w:t>
            </w:r>
          </w:p>
        </w:tc>
      </w:tr>
      <w:tr w:rsidR="008C1E1A" w:rsidRPr="008C1E1A" w:rsidTr="001652D0"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E1A" w:rsidRPr="008C1E1A" w:rsidRDefault="008C1E1A" w:rsidP="008C1E1A">
            <w:pPr>
              <w:spacing w:line="177" w:lineRule="atLeast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E1A" w:rsidRPr="008C1E1A" w:rsidRDefault="008C1E1A" w:rsidP="008C1E1A">
            <w:pPr>
              <w:spacing w:line="0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системы работы с родителями.</w:t>
            </w:r>
          </w:p>
          <w:p w:rsidR="008C1E1A" w:rsidRPr="008C1E1A" w:rsidRDefault="008C1E1A" w:rsidP="008C1E1A">
            <w:pPr>
              <w:spacing w:line="177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E1A" w:rsidRPr="008C1E1A" w:rsidRDefault="008C1E1A" w:rsidP="008C1E1A">
            <w:pPr>
              <w:spacing w:line="177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август-сентябрь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652D0" w:rsidRDefault="001652D0" w:rsidP="008C1E1A">
            <w:pPr>
              <w:spacing w:line="177" w:lineRule="atLeast"/>
              <w:ind w:left="-312" w:right="57" w:firstLine="36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Зам. директора </w:t>
            </w:r>
          </w:p>
          <w:p w:rsidR="001652D0" w:rsidRDefault="001652D0" w:rsidP="008C1E1A">
            <w:pPr>
              <w:spacing w:line="177" w:lineRule="atLeast"/>
              <w:ind w:left="-312" w:right="57" w:firstLine="36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ДО</w:t>
            </w:r>
          </w:p>
          <w:p w:rsidR="008C1E1A" w:rsidRPr="008C1E1A" w:rsidRDefault="008C1E1A" w:rsidP="008C1E1A">
            <w:pPr>
              <w:spacing w:line="177" w:lineRule="atLeast"/>
              <w:ind w:left="-312" w:right="57" w:firstLine="36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Педагоги ДОУ </w:t>
            </w:r>
          </w:p>
        </w:tc>
      </w:tr>
      <w:tr w:rsidR="008C1E1A" w:rsidRPr="008C1E1A" w:rsidTr="001652D0"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E1A" w:rsidRPr="008C1E1A" w:rsidRDefault="008C1E1A" w:rsidP="008C1E1A">
            <w:pPr>
              <w:spacing w:line="163" w:lineRule="atLeast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E1A" w:rsidRPr="008C1E1A" w:rsidRDefault="008C1E1A" w:rsidP="00ED31BD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Разработка перспективного плана </w:t>
            </w:r>
            <w:r w:rsidR="00510C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работы ДОУ с родителями  на 2021</w:t>
            </w: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202</w:t>
            </w:r>
            <w:r w:rsidR="00510C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учебный год.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E1A" w:rsidRPr="008C1E1A" w:rsidRDefault="008C1E1A" w:rsidP="008C1E1A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E1A" w:rsidRPr="008C1E1A" w:rsidRDefault="008C1E1A" w:rsidP="008C1E1A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 ДОУ</w:t>
            </w:r>
          </w:p>
        </w:tc>
      </w:tr>
      <w:tr w:rsidR="008C1E1A" w:rsidRPr="008C1E1A" w:rsidTr="001652D0"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E1A" w:rsidRPr="008C1E1A" w:rsidRDefault="00510CBF" w:rsidP="008C1E1A">
            <w:pPr>
              <w:spacing w:line="163" w:lineRule="atLeast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E1A" w:rsidRPr="008C1E1A" w:rsidRDefault="008C1E1A" w:rsidP="008C1E1A">
            <w:pPr>
              <w:spacing w:line="163" w:lineRule="atLeast"/>
              <w:ind w:right="57"/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8C1E1A"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Нормативно-правовое обеспечение</w:t>
            </w:r>
          </w:p>
          <w:p w:rsidR="008C1E1A" w:rsidRPr="008C1E1A" w:rsidRDefault="008C1E1A" w:rsidP="008C1E1A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Создание пакета нормативно-правовой документации, обеспечивающей сотрудничество с родителями  в ДОУ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E1A" w:rsidRPr="008C1E1A" w:rsidRDefault="008C1E1A" w:rsidP="008C1E1A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0CBF" w:rsidRPr="008C1E1A" w:rsidRDefault="001652D0" w:rsidP="006A7CE6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Зам. директора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</w:t>
            </w:r>
          </w:p>
        </w:tc>
      </w:tr>
      <w:tr w:rsidR="008C1E1A" w:rsidRPr="008C1E1A" w:rsidTr="001652D0"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E1A" w:rsidRPr="008C1E1A" w:rsidRDefault="008C1E1A" w:rsidP="008C1E1A">
            <w:pPr>
              <w:spacing w:line="163" w:lineRule="atLeast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E1A" w:rsidRPr="007A128B" w:rsidRDefault="008C1E1A" w:rsidP="008C1E1A">
            <w:pPr>
              <w:spacing w:line="163" w:lineRule="atLeast"/>
              <w:ind w:right="57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7A128B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  <w:t>Наглядная информация</w:t>
            </w:r>
          </w:p>
          <w:p w:rsidR="008C1E1A" w:rsidRPr="008C1E1A" w:rsidRDefault="008C1E1A" w:rsidP="007A128B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C1E1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="007A128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формление стендов </w:t>
            </w:r>
            <w:r w:rsidRPr="008C1E1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(ширм):</w:t>
            </w:r>
          </w:p>
          <w:p w:rsidR="008C1E1A" w:rsidRPr="008C1E1A" w:rsidRDefault="008C1E1A" w:rsidP="008C1E1A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C1E1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по правилам дорожного движения и детского травматизма в разные периоды (сезоны)</w:t>
            </w:r>
          </w:p>
          <w:p w:rsidR="008C1E1A" w:rsidRPr="008C1E1A" w:rsidRDefault="008C1E1A" w:rsidP="008C1E1A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C1E1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по вопросам воспитания и обучения</w:t>
            </w:r>
          </w:p>
          <w:p w:rsidR="008C1E1A" w:rsidRPr="008C1E1A" w:rsidRDefault="008C1E1A" w:rsidP="008C1E1A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C1E1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по вопросам основ безопасности жизнедеятельности в разные сезонные периоды</w:t>
            </w:r>
          </w:p>
          <w:p w:rsidR="008C1E1A" w:rsidRPr="008C1E1A" w:rsidRDefault="008C1E1A" w:rsidP="008C1E1A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C1E1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- по вопросам оздоровительной работы</w:t>
            </w:r>
          </w:p>
          <w:p w:rsidR="008C1E1A" w:rsidRPr="008C1E1A" w:rsidRDefault="008C1E1A" w:rsidP="008C1E1A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C1E1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к праздникам и мероприятия, </w:t>
            </w:r>
            <w:proofErr w:type="gramStart"/>
            <w:r w:rsidRPr="008C1E1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связанных</w:t>
            </w:r>
            <w:proofErr w:type="gramEnd"/>
            <w:r w:rsidRPr="008C1E1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 народными праздниками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E1A" w:rsidRPr="008C1E1A" w:rsidRDefault="008C1E1A" w:rsidP="008C1E1A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8C1E1A" w:rsidRDefault="008C1E1A" w:rsidP="008C1E1A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 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E1A" w:rsidRPr="008C1E1A" w:rsidRDefault="008C1E1A" w:rsidP="008C1E1A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8C1E1A" w:rsidRDefault="008C1E1A" w:rsidP="008C1E1A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 ДОУ</w:t>
            </w:r>
          </w:p>
          <w:p w:rsidR="008C1E1A" w:rsidRPr="008C1E1A" w:rsidRDefault="008C1E1A" w:rsidP="006A7CE6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</w:t>
            </w:r>
            <w:proofErr w:type="gramStart"/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аботник </w:t>
            </w:r>
          </w:p>
          <w:p w:rsidR="008C1E1A" w:rsidRPr="008C1E1A" w:rsidRDefault="008C1E1A" w:rsidP="008C1E1A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8C1E1A" w:rsidRDefault="008C1E1A" w:rsidP="008C1E1A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8C1E1A" w:rsidRDefault="008C1E1A" w:rsidP="008C1E1A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C1E1A" w:rsidRPr="008C1E1A" w:rsidTr="001652D0"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E1A" w:rsidRPr="008C1E1A" w:rsidRDefault="008C1E1A" w:rsidP="008C1E1A">
            <w:pPr>
              <w:spacing w:line="163" w:lineRule="atLeast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5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E1A" w:rsidRPr="007A128B" w:rsidRDefault="008C1E1A" w:rsidP="008C1E1A">
            <w:pPr>
              <w:shd w:val="clear" w:color="auto" w:fill="FFFFFF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7A12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  <w:t>Выставки</w:t>
            </w:r>
          </w:p>
          <w:p w:rsidR="00E244BC" w:rsidRPr="00E244BC" w:rsidRDefault="00ED31BD" w:rsidP="00E244BC">
            <w:pPr>
              <w:pStyle w:val="aa"/>
              <w:numPr>
                <w:ilvl w:val="0"/>
                <w:numId w:val="30"/>
              </w:num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ED31BD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Выставка п</w:t>
            </w:r>
            <w:r w:rsidR="00E244BC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оделок из природного материала </w:t>
            </w:r>
            <w:r w:rsidR="00E244BC">
              <w:rPr>
                <w:rFonts w:ascii="yandex-sans" w:eastAsia="Times New Roman" w:hAnsi="yandex-sans" w:hint="eastAsia"/>
                <w:color w:val="000000"/>
                <w:sz w:val="23"/>
                <w:szCs w:val="23"/>
                <w:lang w:eastAsia="ru-RU"/>
              </w:rPr>
              <w:t>«</w:t>
            </w:r>
            <w:r w:rsidR="00E244BC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Осенний вернисаж</w:t>
            </w:r>
            <w:r w:rsidR="00E244BC">
              <w:rPr>
                <w:rFonts w:ascii="yandex-sans" w:eastAsia="Times New Roman" w:hAnsi="yandex-sans" w:hint="eastAsia"/>
                <w:color w:val="000000"/>
                <w:sz w:val="23"/>
                <w:szCs w:val="23"/>
                <w:lang w:eastAsia="ru-RU"/>
              </w:rPr>
              <w:t>»</w:t>
            </w:r>
          </w:p>
          <w:p w:rsidR="00ED31BD" w:rsidRPr="00ED31BD" w:rsidRDefault="00ED31BD" w:rsidP="00EE13D1">
            <w:pPr>
              <w:pStyle w:val="aa"/>
              <w:numPr>
                <w:ilvl w:val="0"/>
                <w:numId w:val="30"/>
              </w:num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 w:rsidRPr="00ED31BD"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В</w:t>
            </w:r>
            <w:r w:rsidR="00E244BC"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 xml:space="preserve">ыставка авторских игрушек </w:t>
            </w:r>
            <w:r w:rsidR="00510CBF"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 xml:space="preserve">«Веселая </w:t>
            </w:r>
            <w:proofErr w:type="spellStart"/>
            <w:r w:rsidR="00510CBF"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ханука</w:t>
            </w:r>
            <w:proofErr w:type="spellEnd"/>
            <w:r w:rsidRPr="00ED31BD"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».</w:t>
            </w:r>
          </w:p>
          <w:p w:rsidR="00ED31BD" w:rsidRDefault="00E244BC" w:rsidP="00EE13D1">
            <w:pPr>
              <w:pStyle w:val="aa"/>
              <w:numPr>
                <w:ilvl w:val="0"/>
                <w:numId w:val="30"/>
              </w:num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Выставка открыток, поделок  к 23 февраля </w:t>
            </w:r>
            <w:r>
              <w:rPr>
                <w:rFonts w:ascii="yandex-sans" w:eastAsia="Times New Roman" w:hAnsi="yandex-sans" w:hint="eastAsia"/>
                <w:color w:val="000000"/>
                <w:sz w:val="23"/>
                <w:szCs w:val="23"/>
                <w:lang w:eastAsia="ru-RU"/>
              </w:rPr>
              <w:t>«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Подарок для папы</w:t>
            </w:r>
            <w:r w:rsidR="00ED31BD" w:rsidRPr="00ED31BD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»</w:t>
            </w:r>
          </w:p>
          <w:p w:rsidR="008C1E1A" w:rsidRDefault="003A3545" w:rsidP="00EE13D1">
            <w:pPr>
              <w:pStyle w:val="aa"/>
              <w:numPr>
                <w:ilvl w:val="0"/>
                <w:numId w:val="30"/>
              </w:num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Фотовыста</w:t>
            </w:r>
            <w:r w:rsidR="00E244BC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вка «Подарок для мамы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»</w:t>
            </w:r>
          </w:p>
          <w:p w:rsidR="00E244BC" w:rsidRDefault="00E244BC" w:rsidP="00EE13D1">
            <w:pPr>
              <w:pStyle w:val="aa"/>
              <w:numPr>
                <w:ilvl w:val="0"/>
                <w:numId w:val="30"/>
              </w:num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Выставка в нетрадиционной технике </w:t>
            </w:r>
            <w:r>
              <w:rPr>
                <w:rFonts w:ascii="yandex-sans" w:eastAsia="Times New Roman" w:hAnsi="yandex-sans" w:hint="eastAsia"/>
                <w:color w:val="000000"/>
                <w:sz w:val="23"/>
                <w:szCs w:val="23"/>
                <w:lang w:eastAsia="ru-RU"/>
              </w:rPr>
              <w:t>«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Космос и космонавты</w:t>
            </w:r>
            <w:r>
              <w:rPr>
                <w:rFonts w:ascii="yandex-sans" w:eastAsia="Times New Roman" w:hAnsi="yandex-sans" w:hint="eastAsia"/>
                <w:color w:val="000000"/>
                <w:sz w:val="23"/>
                <w:szCs w:val="23"/>
                <w:lang w:eastAsia="ru-RU"/>
              </w:rPr>
              <w:t>»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  </w:t>
            </w:r>
          </w:p>
          <w:p w:rsidR="00E244BC" w:rsidRPr="00F0036C" w:rsidRDefault="00E244BC" w:rsidP="00EE13D1">
            <w:pPr>
              <w:pStyle w:val="aa"/>
              <w:numPr>
                <w:ilvl w:val="0"/>
                <w:numId w:val="30"/>
              </w:num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Выставка открыток, поделок </w:t>
            </w:r>
            <w:r>
              <w:rPr>
                <w:rFonts w:ascii="yandex-sans" w:eastAsia="Times New Roman" w:hAnsi="yandex-sans" w:hint="eastAsia"/>
                <w:color w:val="000000"/>
                <w:sz w:val="23"/>
                <w:szCs w:val="23"/>
                <w:lang w:eastAsia="ru-RU"/>
              </w:rPr>
              <w:t>«</w:t>
            </w:r>
            <w:r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День победы</w:t>
            </w:r>
            <w:r>
              <w:rPr>
                <w:rFonts w:ascii="yandex-sans" w:eastAsia="Times New Roman" w:hAnsi="yandex-sans" w:hint="eastAsia"/>
                <w:color w:val="000000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E1A" w:rsidRPr="008C1E1A" w:rsidRDefault="008C1E1A" w:rsidP="008C1E1A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8C1E1A" w:rsidRDefault="008C1E1A" w:rsidP="008C1E1A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E1A" w:rsidRPr="008C1E1A" w:rsidRDefault="008C1E1A" w:rsidP="008C1E1A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8C1E1A" w:rsidRDefault="008C1E1A" w:rsidP="008C1E1A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 ДОУ</w:t>
            </w:r>
          </w:p>
          <w:p w:rsidR="008C1E1A" w:rsidRPr="008C1E1A" w:rsidRDefault="008C1E1A" w:rsidP="008C1E1A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Родители</w:t>
            </w:r>
          </w:p>
        </w:tc>
      </w:tr>
      <w:tr w:rsidR="008C1E1A" w:rsidRPr="008C1E1A" w:rsidTr="001652D0"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E1A" w:rsidRPr="008C1E1A" w:rsidRDefault="008C1E1A" w:rsidP="008C1E1A">
            <w:pPr>
              <w:spacing w:line="163" w:lineRule="atLeast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4BC" w:rsidRPr="007A128B" w:rsidRDefault="00F0036C" w:rsidP="008C1E1A">
            <w:pPr>
              <w:shd w:val="clear" w:color="auto" w:fill="FFFFFF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7A12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  <w:t>Конкурсы (с детьми с участием родителей</w:t>
            </w:r>
            <w:r w:rsidR="008C1E1A" w:rsidRPr="007A128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  <w:t>)</w:t>
            </w:r>
          </w:p>
          <w:p w:rsidR="003A3545" w:rsidRPr="00E244BC" w:rsidRDefault="00E244BC" w:rsidP="00EE13D1">
            <w:pPr>
              <w:pStyle w:val="aa"/>
              <w:numPr>
                <w:ilvl w:val="0"/>
                <w:numId w:val="36"/>
              </w:num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Конкурс чтецов «Мама первое слово</w:t>
            </w:r>
            <w:r w:rsidR="00F0036C"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»</w:t>
            </w:r>
          </w:p>
          <w:p w:rsidR="00F0036C" w:rsidRPr="00E244BC" w:rsidRDefault="00E244BC" w:rsidP="00E244BC">
            <w:pPr>
              <w:pStyle w:val="aa"/>
              <w:numPr>
                <w:ilvl w:val="0"/>
                <w:numId w:val="36"/>
              </w:num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 xml:space="preserve">Конкурс поделок </w:t>
            </w:r>
            <w:r>
              <w:rPr>
                <w:rFonts w:ascii="yandex-sans" w:hAnsi="yandex-sans" w:hint="eastAsia"/>
                <w:color w:val="000000"/>
                <w:sz w:val="23"/>
                <w:szCs w:val="23"/>
                <w:shd w:val="clear" w:color="auto" w:fill="FFFFFF"/>
              </w:rPr>
              <w:t>«</w:t>
            </w: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Зимняя сказка</w:t>
            </w:r>
            <w:r>
              <w:rPr>
                <w:rFonts w:ascii="yandex-sans" w:hAnsi="yandex-sans" w:hint="eastAsia"/>
                <w:color w:val="000000"/>
                <w:sz w:val="23"/>
                <w:szCs w:val="23"/>
                <w:shd w:val="clear" w:color="auto" w:fill="FFFFFF"/>
              </w:rPr>
              <w:t>»</w:t>
            </w:r>
          </w:p>
          <w:p w:rsidR="00E244BC" w:rsidRPr="00E244BC" w:rsidRDefault="00E244BC" w:rsidP="00E244BC">
            <w:pPr>
              <w:pStyle w:val="aa"/>
              <w:numPr>
                <w:ilvl w:val="0"/>
                <w:numId w:val="36"/>
              </w:num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 xml:space="preserve">Конкурс </w:t>
            </w:r>
            <w:r>
              <w:rPr>
                <w:rFonts w:ascii="yandex-sans" w:hAnsi="yandex-sans" w:hint="eastAsia"/>
                <w:color w:val="000000"/>
                <w:sz w:val="23"/>
                <w:szCs w:val="23"/>
                <w:shd w:val="clear" w:color="auto" w:fill="FFFFFF"/>
              </w:rPr>
              <w:t>«</w:t>
            </w: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Веселые нотки</w:t>
            </w:r>
            <w:r>
              <w:rPr>
                <w:rFonts w:ascii="yandex-sans" w:hAnsi="yandex-sans" w:hint="eastAsia"/>
                <w:color w:val="000000"/>
                <w:sz w:val="23"/>
                <w:szCs w:val="23"/>
                <w:shd w:val="clear" w:color="auto" w:fill="FFFFFF"/>
              </w:rPr>
              <w:t>»</w:t>
            </w:r>
          </w:p>
          <w:p w:rsidR="00E244BC" w:rsidRDefault="00E244BC" w:rsidP="00EE13D1">
            <w:pPr>
              <w:pStyle w:val="aa"/>
              <w:numPr>
                <w:ilvl w:val="0"/>
                <w:numId w:val="36"/>
              </w:num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Конкурс проектов «Парки и скверы города»</w:t>
            </w:r>
          </w:p>
          <w:p w:rsidR="00E244BC" w:rsidRPr="003A3545" w:rsidRDefault="00E244BC" w:rsidP="00EE13D1">
            <w:pPr>
              <w:pStyle w:val="aa"/>
              <w:numPr>
                <w:ilvl w:val="0"/>
                <w:numId w:val="36"/>
              </w:num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Конкурс чтецов «Пушкинские чтения».</w:t>
            </w:r>
          </w:p>
          <w:p w:rsidR="008C1E1A" w:rsidRPr="008C1E1A" w:rsidRDefault="00880F8F" w:rsidP="00880F8F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A128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E1A" w:rsidRPr="008C1E1A" w:rsidRDefault="008C1E1A" w:rsidP="008C1E1A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Default="007A128B" w:rsidP="008C1E1A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</w:t>
            </w:r>
          </w:p>
          <w:p w:rsidR="007A128B" w:rsidRPr="008C1E1A" w:rsidRDefault="007A128B" w:rsidP="008C1E1A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</w:t>
            </w:r>
          </w:p>
          <w:p w:rsidR="008C1E1A" w:rsidRPr="008C1E1A" w:rsidRDefault="007A128B" w:rsidP="007A128B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</w:t>
            </w:r>
          </w:p>
          <w:p w:rsidR="008C1E1A" w:rsidRPr="008C1E1A" w:rsidRDefault="008C1E1A" w:rsidP="008C1E1A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8C1E1A" w:rsidRDefault="008C1E1A" w:rsidP="008C1E1A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8C1E1A" w:rsidRDefault="008C1E1A" w:rsidP="007A128B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</w:t>
            </w:r>
          </w:p>
          <w:p w:rsidR="008C1E1A" w:rsidRPr="008C1E1A" w:rsidRDefault="007A128B" w:rsidP="008C1E1A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E1A" w:rsidRPr="008C1E1A" w:rsidRDefault="008C1E1A" w:rsidP="008C1E1A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8C1E1A" w:rsidRDefault="008C1E1A" w:rsidP="008C1E1A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Воспитатели ДОУ</w:t>
            </w:r>
          </w:p>
          <w:p w:rsidR="008C1E1A" w:rsidRPr="008C1E1A" w:rsidRDefault="008C1E1A" w:rsidP="008C1E1A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Родители </w:t>
            </w:r>
          </w:p>
          <w:p w:rsidR="008C1E1A" w:rsidRPr="008C1E1A" w:rsidRDefault="008C1E1A" w:rsidP="008C1E1A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8C1E1A" w:rsidRDefault="008C1E1A" w:rsidP="008C1E1A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8C1E1A" w:rsidRDefault="008C1E1A" w:rsidP="008C1E1A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8C1E1A" w:rsidRDefault="008C1E1A" w:rsidP="008C1E1A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Воспитатели ДОУ </w:t>
            </w:r>
          </w:p>
          <w:p w:rsidR="008C1E1A" w:rsidRPr="008C1E1A" w:rsidRDefault="008C1E1A" w:rsidP="008C1E1A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C1E1A" w:rsidRPr="008C1E1A" w:rsidTr="001652D0"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E1A" w:rsidRPr="008C1E1A" w:rsidRDefault="008C1E1A" w:rsidP="008C1E1A">
            <w:pPr>
              <w:spacing w:line="163" w:lineRule="atLeast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2CE7" w:rsidRPr="007A128B" w:rsidRDefault="008C1E1A" w:rsidP="00B62CE7">
            <w:pPr>
              <w:spacing w:line="163" w:lineRule="atLeast"/>
              <w:ind w:right="57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7A128B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  <w:t>Праздники и развлечения</w:t>
            </w:r>
          </w:p>
          <w:p w:rsidR="00880F8F" w:rsidRPr="00880F8F" w:rsidRDefault="00B62CE7" w:rsidP="00EE13D1">
            <w:pPr>
              <w:numPr>
                <w:ilvl w:val="0"/>
                <w:numId w:val="22"/>
              </w:numPr>
              <w:spacing w:before="75" w:after="75" w:line="244" w:lineRule="atLeast"/>
              <w:contextualSpacing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«День знаний</w:t>
            </w:r>
            <w:r w:rsidR="008C1E1A"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880F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«День урожая», «День именинника»,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880F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Рош</w:t>
            </w:r>
            <w:proofErr w:type="spellEnd"/>
            <w:r w:rsidR="00880F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gramStart"/>
            <w:r w:rsidR="00880F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а-</w:t>
            </w:r>
            <w:proofErr w:type="gramEnd"/>
            <w:r w:rsidR="00880F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80F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Шана</w:t>
            </w:r>
            <w:proofErr w:type="spellEnd"/>
            <w:r w:rsidR="00880F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», «</w:t>
            </w:r>
            <w:proofErr w:type="spellStart"/>
            <w:r w:rsidR="00880F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Йом</w:t>
            </w:r>
            <w:proofErr w:type="spellEnd"/>
            <w:r w:rsidR="00880F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80F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Кипур</w:t>
            </w:r>
            <w:proofErr w:type="spellEnd"/>
            <w:r w:rsidR="00880F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»,</w:t>
            </w:r>
          </w:p>
          <w:p w:rsidR="008C1E1A" w:rsidRPr="008C1E1A" w:rsidRDefault="00880F8F" w:rsidP="00EE13D1">
            <w:pPr>
              <w:numPr>
                <w:ilvl w:val="0"/>
                <w:numId w:val="22"/>
              </w:numPr>
              <w:spacing w:before="75" w:after="75" w:line="244" w:lineRule="atLeast"/>
              <w:contextualSpacing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«День пожилого человека», «День республики», «Праздник осень»;</w:t>
            </w:r>
          </w:p>
          <w:p w:rsidR="008C1E1A" w:rsidRPr="00880F8F" w:rsidRDefault="00B62CE7" w:rsidP="00880F8F">
            <w:pPr>
              <w:numPr>
                <w:ilvl w:val="0"/>
                <w:numId w:val="22"/>
              </w:numPr>
              <w:spacing w:before="75" w:after="75" w:line="244" w:lineRule="atLeast"/>
              <w:contextualSpacing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="00880F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День народного единства», </w:t>
            </w:r>
            <w:r w:rsidR="00880F8F">
              <w:rPr>
                <w:rFonts w:ascii="Verdana" w:eastAsia="Times New Roman" w:hAnsi="Verdana"/>
                <w:sz w:val="20"/>
                <w:szCs w:val="20"/>
                <w:lang w:eastAsia="ru-RU"/>
              </w:rPr>
              <w:t xml:space="preserve"> </w:t>
            </w:r>
            <w:r w:rsidR="008C1E1A" w:rsidRPr="00880F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«День матери»</w:t>
            </w:r>
            <w:r w:rsidR="00880F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8C1E1A" w:rsidRPr="008C1E1A" w:rsidRDefault="00880F8F" w:rsidP="00EE13D1">
            <w:pPr>
              <w:numPr>
                <w:ilvl w:val="0"/>
                <w:numId w:val="22"/>
              </w:numPr>
              <w:spacing w:before="75" w:after="75" w:line="244" w:lineRule="atLeast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«Разные возможности, равные права»,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Ханука</w:t>
            </w:r>
            <w:proofErr w:type="spellEnd"/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8C1E1A" w:rsidRPr="008C1E1A" w:rsidRDefault="00510CBF" w:rsidP="00EE13D1">
            <w:pPr>
              <w:numPr>
                <w:ilvl w:val="0"/>
                <w:numId w:val="22"/>
              </w:numPr>
              <w:spacing w:before="75" w:after="75" w:line="244" w:lineRule="atLeast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«Ту-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Шват</w:t>
            </w:r>
            <w:proofErr w:type="spellEnd"/>
            <w:r w:rsidR="008C1E1A"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="00880F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«Викторина 7 чудес Башкортостана»;</w:t>
            </w:r>
          </w:p>
          <w:p w:rsidR="0057203D" w:rsidRPr="00C34707" w:rsidRDefault="008C1E1A" w:rsidP="00C34707">
            <w:pPr>
              <w:numPr>
                <w:ilvl w:val="0"/>
                <w:numId w:val="22"/>
              </w:numPr>
              <w:spacing w:before="75" w:after="75" w:line="244" w:lineRule="atLeast"/>
              <w:contextualSpacing/>
              <w:rPr>
                <w:rFonts w:ascii="Verdana" w:eastAsia="Times New Roman" w:hAnsi="Verdana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«День защитник</w:t>
            </w:r>
            <w:r w:rsidR="00880F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 отечества»</w:t>
            </w:r>
            <w:r w:rsidR="005720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  <w:r w:rsidR="00C347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C34707" w:rsidRPr="00C34707">
              <w:rPr>
                <w:rFonts w:ascii="Times New Roman" w:eastAsia="Times New Roman" w:hAnsi="Times New Roman"/>
                <w:lang w:eastAsia="ru-RU"/>
              </w:rPr>
              <w:t>Видео экскурсия «Армия России»</w:t>
            </w:r>
            <w:r w:rsidR="00C34707">
              <w:rPr>
                <w:rFonts w:ascii="Verdana" w:eastAsia="Times New Roman" w:hAnsi="Verdana"/>
                <w:lang w:eastAsia="ru-RU"/>
              </w:rPr>
              <w:t>;</w:t>
            </w:r>
          </w:p>
          <w:p w:rsidR="008C1E1A" w:rsidRPr="008C1E1A" w:rsidRDefault="008C1E1A" w:rsidP="00EE13D1">
            <w:pPr>
              <w:numPr>
                <w:ilvl w:val="0"/>
                <w:numId w:val="22"/>
              </w:numPr>
              <w:spacing w:before="75" w:after="75" w:line="244" w:lineRule="atLeast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«8 марта – женский день»</w:t>
            </w:r>
            <w:r w:rsidR="005720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«</w:t>
            </w:r>
            <w:proofErr w:type="spellStart"/>
            <w:r w:rsidR="005720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Пурим</w:t>
            </w:r>
            <w:proofErr w:type="spellEnd"/>
            <w:r w:rsidR="005720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», «Весна в Башкортостане»;</w:t>
            </w:r>
          </w:p>
          <w:p w:rsidR="008C1E1A" w:rsidRPr="0057203D" w:rsidRDefault="008C1E1A" w:rsidP="0057203D">
            <w:pPr>
              <w:numPr>
                <w:ilvl w:val="0"/>
                <w:numId w:val="22"/>
              </w:numPr>
              <w:spacing w:before="75" w:after="75" w:line="244" w:lineRule="atLeast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20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«День космонавтики»</w:t>
            </w:r>
            <w:r w:rsidR="005720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«Пейсах»;</w:t>
            </w:r>
          </w:p>
          <w:p w:rsidR="008C1E1A" w:rsidRPr="008C1E1A" w:rsidRDefault="008C1E1A" w:rsidP="00EE13D1">
            <w:pPr>
              <w:numPr>
                <w:ilvl w:val="0"/>
                <w:numId w:val="22"/>
              </w:numPr>
              <w:spacing w:before="75" w:after="75" w:line="244" w:lineRule="atLeast"/>
              <w:contextualSpacing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«День Победы»</w:t>
            </w:r>
            <w:r w:rsidR="005720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«Лаг-ба-оме»; «До свидание детский сад»</w:t>
            </w:r>
            <w:proofErr w:type="gramStart"/>
            <w:r w:rsidR="005720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,«</w:t>
            </w:r>
            <w:proofErr w:type="gramEnd"/>
            <w:r w:rsidR="005720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Башкирские национальные блюда»;</w:t>
            </w:r>
          </w:p>
          <w:p w:rsidR="008C1E1A" w:rsidRPr="008C1E1A" w:rsidRDefault="008C1E1A" w:rsidP="00EE13D1">
            <w:pPr>
              <w:numPr>
                <w:ilvl w:val="0"/>
                <w:numId w:val="22"/>
              </w:numPr>
              <w:spacing w:before="75" w:after="75" w:line="244" w:lineRule="atLeast"/>
              <w:contextualSpacing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«Летний   праздник, посвящённый Дню защиты детей»</w:t>
            </w:r>
            <w:r w:rsidR="005720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«День России»,</w:t>
            </w:r>
          </w:p>
          <w:p w:rsidR="008C1E1A" w:rsidRPr="008C1E1A" w:rsidRDefault="008C1E1A" w:rsidP="008C1E1A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E1A" w:rsidRPr="008C1E1A" w:rsidRDefault="008C1E1A" w:rsidP="008C1E1A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8C1E1A" w:rsidRDefault="008C1E1A" w:rsidP="008C1E1A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</w:t>
            </w:r>
          </w:p>
          <w:p w:rsidR="00880F8F" w:rsidRDefault="00880F8F" w:rsidP="008C1E1A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80F8F" w:rsidRDefault="00880F8F" w:rsidP="008C1E1A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8C1E1A" w:rsidRDefault="008C1E1A" w:rsidP="008C1E1A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</w:t>
            </w:r>
          </w:p>
          <w:p w:rsidR="00880F8F" w:rsidRDefault="00880F8F" w:rsidP="008C1E1A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8C1E1A" w:rsidRDefault="008C1E1A" w:rsidP="008C1E1A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ноябрь</w:t>
            </w:r>
          </w:p>
          <w:p w:rsidR="00880F8F" w:rsidRDefault="00880F8F" w:rsidP="008C1E1A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8C1E1A" w:rsidRDefault="008C1E1A" w:rsidP="008C1E1A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</w:t>
            </w:r>
          </w:p>
          <w:p w:rsidR="00880F8F" w:rsidRDefault="00880F8F" w:rsidP="008C1E1A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8C1E1A" w:rsidRDefault="008C1E1A" w:rsidP="008C1E1A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</w:t>
            </w:r>
          </w:p>
          <w:p w:rsidR="00880F8F" w:rsidRDefault="00880F8F" w:rsidP="008C1E1A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8C1E1A" w:rsidRDefault="008C1E1A" w:rsidP="008C1E1A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февраль</w:t>
            </w:r>
          </w:p>
          <w:p w:rsidR="00C34707" w:rsidRDefault="00C34707" w:rsidP="008C1E1A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8C1E1A" w:rsidRDefault="008C1E1A" w:rsidP="008C1E1A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</w:t>
            </w:r>
          </w:p>
          <w:p w:rsidR="0057203D" w:rsidRDefault="0057203D" w:rsidP="008C1E1A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8C1E1A" w:rsidRDefault="008C1E1A" w:rsidP="008C1E1A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</w:t>
            </w:r>
          </w:p>
          <w:p w:rsidR="008C1E1A" w:rsidRPr="008C1E1A" w:rsidRDefault="008C1E1A" w:rsidP="008C1E1A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</w:t>
            </w:r>
          </w:p>
          <w:p w:rsidR="0057203D" w:rsidRDefault="0057203D" w:rsidP="008C1E1A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7203D" w:rsidRDefault="0057203D" w:rsidP="008C1E1A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8C1E1A" w:rsidRDefault="008C1E1A" w:rsidP="008C1E1A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июнь</w:t>
            </w:r>
          </w:p>
          <w:p w:rsidR="008C1E1A" w:rsidRPr="008C1E1A" w:rsidRDefault="008C1E1A" w:rsidP="008C1E1A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E1A" w:rsidRPr="008C1E1A" w:rsidRDefault="008C1E1A" w:rsidP="008C1E1A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8C1E1A" w:rsidRDefault="008C1E1A" w:rsidP="001B0FE7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 ДОУ</w:t>
            </w:r>
          </w:p>
        </w:tc>
      </w:tr>
      <w:tr w:rsidR="008C1E1A" w:rsidRPr="008C1E1A" w:rsidTr="001652D0"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E1A" w:rsidRPr="008C1E1A" w:rsidRDefault="008C1E1A" w:rsidP="008C1E1A">
            <w:pPr>
              <w:spacing w:line="163" w:lineRule="atLeast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E1A" w:rsidRPr="00575A85" w:rsidRDefault="008C1E1A" w:rsidP="008C1E1A">
            <w:pPr>
              <w:spacing w:line="163" w:lineRule="atLeast"/>
              <w:ind w:right="57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575A85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  <w:t>Проектная деятельность</w:t>
            </w:r>
          </w:p>
          <w:p w:rsidR="00B62CE7" w:rsidRDefault="008C1E1A" w:rsidP="008C1E1A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C1E1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Привлечение родителей к участию в проектной деятельности</w:t>
            </w:r>
          </w:p>
          <w:p w:rsidR="00B62CE7" w:rsidRDefault="00B62CE7" w:rsidP="00EE13D1">
            <w:pPr>
              <w:pStyle w:val="aa"/>
              <w:numPr>
                <w:ilvl w:val="0"/>
                <w:numId w:val="38"/>
              </w:num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«Быть здоровым хотим»</w:t>
            </w:r>
          </w:p>
          <w:p w:rsidR="00B62CE7" w:rsidRDefault="00B62CE7" w:rsidP="00EE13D1">
            <w:pPr>
              <w:pStyle w:val="aa"/>
              <w:numPr>
                <w:ilvl w:val="0"/>
                <w:numId w:val="38"/>
              </w:num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«Всем советуем дружить»</w:t>
            </w:r>
          </w:p>
          <w:p w:rsidR="00B62CE7" w:rsidRDefault="00B62CE7" w:rsidP="00EE13D1">
            <w:pPr>
              <w:pStyle w:val="aa"/>
              <w:numPr>
                <w:ilvl w:val="0"/>
                <w:numId w:val="38"/>
              </w:num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«Покормите птиц зимой»</w:t>
            </w:r>
          </w:p>
          <w:p w:rsidR="00B62CE7" w:rsidRDefault="00B62CE7" w:rsidP="00EE13D1">
            <w:pPr>
              <w:pStyle w:val="aa"/>
              <w:numPr>
                <w:ilvl w:val="0"/>
                <w:numId w:val="38"/>
              </w:num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«Мой родной край»</w:t>
            </w:r>
          </w:p>
          <w:p w:rsidR="00B62CE7" w:rsidRDefault="00B62CE7" w:rsidP="00EE13D1">
            <w:pPr>
              <w:pStyle w:val="aa"/>
              <w:numPr>
                <w:ilvl w:val="0"/>
                <w:numId w:val="38"/>
              </w:num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«По дорогам сказок»</w:t>
            </w:r>
          </w:p>
          <w:p w:rsidR="00B62CE7" w:rsidRPr="00B62CE7" w:rsidRDefault="00B62CE7" w:rsidP="00EE13D1">
            <w:pPr>
              <w:pStyle w:val="aa"/>
              <w:numPr>
                <w:ilvl w:val="0"/>
                <w:numId w:val="38"/>
              </w:num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«Здоровый малыш»</w:t>
            </w:r>
          </w:p>
          <w:p w:rsidR="008C1E1A" w:rsidRPr="008C1E1A" w:rsidRDefault="008C1E1A" w:rsidP="00B62CE7">
            <w:pPr>
              <w:shd w:val="clear" w:color="auto" w:fill="FFFFFF"/>
              <w:ind w:left="7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2CE7" w:rsidRDefault="00B62CE7" w:rsidP="008C1E1A">
            <w:pPr>
              <w:spacing w:line="163" w:lineRule="atLeast"/>
              <w:ind w:right="57"/>
              <w:rPr>
                <w:rFonts w:ascii="Times New Roman" w:hAnsi="Times New Roman"/>
                <w:color w:val="000000"/>
              </w:rPr>
            </w:pPr>
          </w:p>
          <w:p w:rsidR="008C1E1A" w:rsidRPr="008C1E1A" w:rsidRDefault="00B62CE7" w:rsidP="008C1E1A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E1A" w:rsidRPr="008C1E1A" w:rsidRDefault="008C1E1A" w:rsidP="008C1E1A">
            <w:pPr>
              <w:spacing w:line="163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Default="00B62CE7" w:rsidP="008C1E1A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 ДОУ</w:t>
            </w:r>
          </w:p>
          <w:p w:rsidR="00B62CE7" w:rsidRDefault="00B62CE7" w:rsidP="008C1E1A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62CE7" w:rsidRPr="008C1E1A" w:rsidRDefault="00B62CE7" w:rsidP="008C1E1A">
            <w:pPr>
              <w:spacing w:line="163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C1E1A" w:rsidRPr="008C1E1A" w:rsidTr="001652D0">
        <w:tc>
          <w:tcPr>
            <w:tcW w:w="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E1A" w:rsidRPr="008C1E1A" w:rsidRDefault="00510CBF" w:rsidP="008C1E1A">
            <w:pPr>
              <w:spacing w:line="163" w:lineRule="atLeast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5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E1A" w:rsidRDefault="008C1E1A" w:rsidP="008C1E1A">
            <w:pPr>
              <w:tabs>
                <w:tab w:val="num" w:pos="720"/>
              </w:tabs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3D0AEA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Родительские собрания в группах:</w:t>
            </w:r>
          </w:p>
          <w:p w:rsidR="003D0AEA" w:rsidRPr="003D0AEA" w:rsidRDefault="003D0AEA" w:rsidP="008C1E1A">
            <w:pPr>
              <w:tabs>
                <w:tab w:val="num" w:pos="720"/>
              </w:tabs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1B0FE7" w:rsidRPr="003D0AEA" w:rsidRDefault="00FB6651" w:rsidP="008C1E1A">
            <w:pPr>
              <w:tabs>
                <w:tab w:val="num" w:pos="720"/>
              </w:tabs>
              <w:spacing w:line="0" w:lineRule="atLeas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Старше – подготовительная группа:</w:t>
            </w:r>
          </w:p>
          <w:p w:rsidR="001B0FE7" w:rsidRPr="003D0AEA" w:rsidRDefault="001B0FE7" w:rsidP="00EE13D1">
            <w:pPr>
              <w:pStyle w:val="aa"/>
              <w:numPr>
                <w:ilvl w:val="0"/>
                <w:numId w:val="42"/>
              </w:numPr>
              <w:tabs>
                <w:tab w:val="num" w:pos="720"/>
              </w:tabs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A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«Задачи воспитания и образования детей в </w:t>
            </w:r>
            <w:proofErr w:type="gramStart"/>
            <w:r w:rsidRPr="003D0A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старшей-подготовительной</w:t>
            </w:r>
            <w:proofErr w:type="gramEnd"/>
            <w:r w:rsidRPr="003D0A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группе»</w:t>
            </w:r>
          </w:p>
          <w:p w:rsidR="001B0FE7" w:rsidRPr="003D0AEA" w:rsidRDefault="003D0AEA" w:rsidP="00EE13D1">
            <w:pPr>
              <w:pStyle w:val="aa"/>
              <w:numPr>
                <w:ilvl w:val="0"/>
                <w:numId w:val="42"/>
              </w:numPr>
              <w:tabs>
                <w:tab w:val="num" w:pos="720"/>
              </w:tabs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«Знаете ли вы своего ребё</w:t>
            </w:r>
            <w:r w:rsidR="001B0FE7" w:rsidRPr="003D0A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нка» (формирование доверительных и доброжелательных отношений между родителями и детьми)</w:t>
            </w:r>
          </w:p>
          <w:p w:rsidR="001B0FE7" w:rsidRDefault="001B0FE7" w:rsidP="00EE13D1">
            <w:pPr>
              <w:pStyle w:val="aa"/>
              <w:numPr>
                <w:ilvl w:val="0"/>
                <w:numId w:val="42"/>
              </w:numPr>
              <w:tabs>
                <w:tab w:val="num" w:pos="720"/>
              </w:tabs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A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«Будущие школьники» Особенности детей седьмого года жизни. Как помочь ребенку легче адаптироваться к школьному обучению</w:t>
            </w:r>
          </w:p>
          <w:p w:rsidR="00FB6651" w:rsidRPr="00FB6651" w:rsidRDefault="00FB6651" w:rsidP="00FB6651">
            <w:pPr>
              <w:spacing w:line="0" w:lineRule="atLeast"/>
              <w:ind w:left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D0AEA" w:rsidRPr="00FB6651" w:rsidRDefault="00FB6651" w:rsidP="003D0AEA">
            <w:pPr>
              <w:tabs>
                <w:tab w:val="num" w:pos="720"/>
              </w:tabs>
              <w:spacing w:line="0" w:lineRule="atLeas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B665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Средняя группа:</w:t>
            </w:r>
          </w:p>
          <w:p w:rsidR="001B0FE7" w:rsidRDefault="001B0FE7" w:rsidP="001B0FE7">
            <w:pPr>
              <w:tabs>
                <w:tab w:val="num" w:pos="720"/>
              </w:tabs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1B0FE7" w:rsidRPr="003D0AEA" w:rsidRDefault="001B0FE7" w:rsidP="00EE13D1">
            <w:pPr>
              <w:pStyle w:val="aa"/>
              <w:numPr>
                <w:ilvl w:val="0"/>
                <w:numId w:val="40"/>
              </w:numPr>
              <w:tabs>
                <w:tab w:val="num" w:pos="720"/>
              </w:tabs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A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«Теперь мы дошколята, уже не малыши» Особенности развития детей четвертого года жизни.</w:t>
            </w:r>
          </w:p>
          <w:p w:rsidR="001B0FE7" w:rsidRPr="003D0AEA" w:rsidRDefault="001B0FE7" w:rsidP="00EE13D1">
            <w:pPr>
              <w:pStyle w:val="aa"/>
              <w:numPr>
                <w:ilvl w:val="0"/>
                <w:numId w:val="40"/>
              </w:numPr>
              <w:tabs>
                <w:tab w:val="num" w:pos="720"/>
              </w:tabs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A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Режим дня – дома и в детском саду</w:t>
            </w:r>
          </w:p>
          <w:p w:rsidR="001B0FE7" w:rsidRPr="003D0AEA" w:rsidRDefault="001B0FE7" w:rsidP="00EE13D1">
            <w:pPr>
              <w:pStyle w:val="aa"/>
              <w:numPr>
                <w:ilvl w:val="0"/>
                <w:numId w:val="40"/>
              </w:numPr>
              <w:tabs>
                <w:tab w:val="num" w:pos="720"/>
              </w:tabs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A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Чему мы научились за год. Презентация «Мы растем».</w:t>
            </w:r>
          </w:p>
          <w:p w:rsidR="003D0AEA" w:rsidRPr="003D0AEA" w:rsidRDefault="003D0AEA" w:rsidP="003D0AEA">
            <w:pPr>
              <w:tabs>
                <w:tab w:val="num" w:pos="720"/>
              </w:tabs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D0AEA" w:rsidRPr="003D0AEA" w:rsidRDefault="002D3A5C" w:rsidP="003D0AEA">
            <w:pPr>
              <w:tabs>
                <w:tab w:val="num" w:pos="720"/>
              </w:tabs>
              <w:spacing w:line="0" w:lineRule="atLeas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 группа раннего возраста:</w:t>
            </w:r>
          </w:p>
          <w:p w:rsidR="001B0FE7" w:rsidRDefault="001B0FE7" w:rsidP="001B0FE7">
            <w:pPr>
              <w:tabs>
                <w:tab w:val="num" w:pos="720"/>
              </w:tabs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1B0FE7" w:rsidRPr="003D0AEA" w:rsidRDefault="0057203D" w:rsidP="00EE13D1">
            <w:pPr>
              <w:pStyle w:val="aa"/>
              <w:numPr>
                <w:ilvl w:val="0"/>
                <w:numId w:val="39"/>
              </w:numPr>
              <w:tabs>
                <w:tab w:val="num" w:pos="720"/>
              </w:tabs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="001B0FE7" w:rsidRPr="003D0A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Давайте познакомимся – первый раз в детский сад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1B0FE7" w:rsidRPr="003D0AEA" w:rsidRDefault="001B0FE7" w:rsidP="00EE13D1">
            <w:pPr>
              <w:pStyle w:val="aa"/>
              <w:numPr>
                <w:ilvl w:val="0"/>
                <w:numId w:val="39"/>
              </w:numPr>
              <w:tabs>
                <w:tab w:val="num" w:pos="720"/>
              </w:tabs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A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«Воспитание у детей младшего возраста самостоятельности и навыков самообслуживания»</w:t>
            </w:r>
          </w:p>
          <w:p w:rsidR="001B0FE7" w:rsidRPr="003D0AEA" w:rsidRDefault="001B0FE7" w:rsidP="00EE13D1">
            <w:pPr>
              <w:pStyle w:val="aa"/>
              <w:numPr>
                <w:ilvl w:val="0"/>
                <w:numId w:val="39"/>
              </w:numPr>
              <w:tabs>
                <w:tab w:val="num" w:pos="720"/>
              </w:tabs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A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Итоги работы за год «Наши успехи»</w:t>
            </w:r>
          </w:p>
          <w:p w:rsidR="008C1E1A" w:rsidRPr="003D0AEA" w:rsidRDefault="008C1E1A" w:rsidP="008C1E1A">
            <w:pPr>
              <w:tabs>
                <w:tab w:val="num" w:pos="720"/>
              </w:tabs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Default="008C1E1A" w:rsidP="008C1E1A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B6651" w:rsidRDefault="002D3A5C" w:rsidP="008C1E1A">
            <w:pPr>
              <w:spacing w:line="0" w:lineRule="atLeas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Младшая группа:</w:t>
            </w:r>
          </w:p>
          <w:p w:rsidR="0057203D" w:rsidRPr="003D0AEA" w:rsidRDefault="0057203D" w:rsidP="0057203D">
            <w:pPr>
              <w:pStyle w:val="aa"/>
              <w:numPr>
                <w:ilvl w:val="0"/>
                <w:numId w:val="45"/>
              </w:num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«Кризис трех лет»</w:t>
            </w:r>
          </w:p>
          <w:p w:rsidR="0057203D" w:rsidRPr="003D0AEA" w:rsidRDefault="0057203D" w:rsidP="0057203D">
            <w:pPr>
              <w:pStyle w:val="aa"/>
              <w:numPr>
                <w:ilvl w:val="0"/>
                <w:numId w:val="45"/>
              </w:num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A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«Воспитание у детей младшего возраста самостоятельности и навыков самообслуживания»</w:t>
            </w:r>
          </w:p>
          <w:p w:rsidR="0057203D" w:rsidRPr="003D0AEA" w:rsidRDefault="0057203D" w:rsidP="0057203D">
            <w:pPr>
              <w:pStyle w:val="aa"/>
              <w:numPr>
                <w:ilvl w:val="0"/>
                <w:numId w:val="45"/>
              </w:num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A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Итоги работы за год «Наши успехи»</w:t>
            </w:r>
          </w:p>
          <w:p w:rsidR="0057203D" w:rsidRPr="00FB6651" w:rsidRDefault="0057203D" w:rsidP="008C1E1A">
            <w:pPr>
              <w:spacing w:line="0" w:lineRule="atLeast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E1A" w:rsidRPr="008C1E1A" w:rsidRDefault="008C1E1A" w:rsidP="008C1E1A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8C1E1A" w:rsidRPr="008C1E1A" w:rsidRDefault="008C1E1A" w:rsidP="008C1E1A">
            <w:pPr>
              <w:spacing w:line="0" w:lineRule="atLeast"/>
              <w:ind w:left="-228" w:firstLine="22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</w:t>
            </w:r>
          </w:p>
          <w:p w:rsidR="008C1E1A" w:rsidRPr="008C1E1A" w:rsidRDefault="008C1E1A" w:rsidP="008C1E1A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8C1E1A" w:rsidRDefault="008C1E1A" w:rsidP="008C1E1A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3D0AEA" w:rsidRDefault="003D0AEA" w:rsidP="008C1E1A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</w:t>
            </w:r>
          </w:p>
          <w:p w:rsidR="003D0AEA" w:rsidRDefault="003D0AEA" w:rsidP="008C1E1A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D0AEA" w:rsidRDefault="003D0AEA" w:rsidP="008C1E1A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D0AEA" w:rsidRDefault="003D0AEA" w:rsidP="008C1E1A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D0AEA" w:rsidRDefault="003D0AEA" w:rsidP="008C1E1A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</w:t>
            </w:r>
          </w:p>
          <w:p w:rsidR="003D0AEA" w:rsidRDefault="003D0AEA" w:rsidP="008C1E1A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D0AEA" w:rsidRDefault="003D0AEA" w:rsidP="008C1E1A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D0AEA" w:rsidRPr="008C1E1A" w:rsidRDefault="003D0AEA" w:rsidP="008C1E1A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</w:t>
            </w:r>
          </w:p>
          <w:p w:rsidR="008C1E1A" w:rsidRPr="008C1E1A" w:rsidRDefault="008C1E1A" w:rsidP="008C1E1A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8C1E1A" w:rsidRDefault="008C1E1A" w:rsidP="008C1E1A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8C1E1A" w:rsidRDefault="008C1E1A" w:rsidP="008C1E1A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8C1E1A" w:rsidRDefault="008C1E1A" w:rsidP="008C1E1A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8C1E1A" w:rsidRDefault="008C1E1A" w:rsidP="008C1E1A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8C1E1A" w:rsidRDefault="003D0AEA" w:rsidP="008C1E1A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</w:t>
            </w:r>
          </w:p>
          <w:p w:rsidR="008C1E1A" w:rsidRPr="008C1E1A" w:rsidRDefault="008C1E1A" w:rsidP="008C1E1A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8C1E1A" w:rsidRDefault="008C1E1A" w:rsidP="008C1E1A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D0AEA" w:rsidRDefault="003D0AEA" w:rsidP="008C1E1A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8C1E1A" w:rsidRDefault="003D0AEA" w:rsidP="008C1E1A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</w:t>
            </w:r>
          </w:p>
          <w:p w:rsidR="008C1E1A" w:rsidRPr="008C1E1A" w:rsidRDefault="008C1E1A" w:rsidP="008C1E1A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8C1E1A" w:rsidRDefault="003D0AEA" w:rsidP="008C1E1A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</w:t>
            </w:r>
          </w:p>
          <w:p w:rsidR="008C1E1A" w:rsidRPr="008C1E1A" w:rsidRDefault="008C1E1A" w:rsidP="008C1E1A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8C1E1A" w:rsidRDefault="008C1E1A" w:rsidP="008C1E1A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8C1E1A" w:rsidRDefault="0057203D" w:rsidP="008C1E1A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</w:t>
            </w:r>
          </w:p>
          <w:p w:rsidR="008C1E1A" w:rsidRPr="008C1E1A" w:rsidRDefault="008C1E1A" w:rsidP="008C1E1A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8C1E1A" w:rsidRDefault="003D0AEA" w:rsidP="008C1E1A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</w:t>
            </w:r>
          </w:p>
          <w:p w:rsidR="0057203D" w:rsidRDefault="0057203D" w:rsidP="008C1E1A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7203D" w:rsidRDefault="0057203D" w:rsidP="008C1E1A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8C1E1A" w:rsidRDefault="008C1E1A" w:rsidP="008C1E1A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</w:t>
            </w:r>
          </w:p>
          <w:p w:rsidR="008C1E1A" w:rsidRPr="008C1E1A" w:rsidRDefault="008C1E1A" w:rsidP="008C1E1A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8C1E1A" w:rsidRDefault="008C1E1A" w:rsidP="008C1E1A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8C1E1A" w:rsidRPr="008C1E1A" w:rsidRDefault="008C1E1A" w:rsidP="008C1E1A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8C1E1A" w:rsidRDefault="008C1E1A" w:rsidP="008C1E1A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3D0A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</w:t>
            </w:r>
          </w:p>
          <w:p w:rsidR="003D0AEA" w:rsidRDefault="003D0AEA" w:rsidP="008C1E1A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D0AEA" w:rsidRDefault="003D0AEA" w:rsidP="008C1E1A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</w:t>
            </w:r>
          </w:p>
          <w:p w:rsidR="003D0AEA" w:rsidRDefault="003D0AEA" w:rsidP="008C1E1A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D0AEA" w:rsidRPr="008C1E1A" w:rsidRDefault="003D0AEA" w:rsidP="008C1E1A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E1A" w:rsidRPr="008C1E1A" w:rsidRDefault="008C1E1A" w:rsidP="008C1E1A">
            <w:pPr>
              <w:spacing w:line="0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8C1E1A" w:rsidRDefault="008C1E1A" w:rsidP="008C1E1A">
            <w:pPr>
              <w:spacing w:line="0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8C1E1A" w:rsidRDefault="008C1E1A" w:rsidP="008C1E1A">
            <w:pPr>
              <w:spacing w:line="0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8C1E1A" w:rsidRDefault="008C1E1A" w:rsidP="003D0AEA">
            <w:pPr>
              <w:spacing w:line="0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8C1E1A" w:rsidRDefault="00FB6651" w:rsidP="008C1E1A">
            <w:pPr>
              <w:spacing w:line="0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Макиенко А.Р.</w:t>
            </w:r>
          </w:p>
          <w:p w:rsidR="008C1E1A" w:rsidRPr="008C1E1A" w:rsidRDefault="008C1E1A" w:rsidP="008C1E1A">
            <w:pPr>
              <w:spacing w:line="0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8C1E1A" w:rsidRPr="008C1E1A" w:rsidRDefault="008C1E1A" w:rsidP="008C1E1A">
            <w:pPr>
              <w:spacing w:line="0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8C1E1A" w:rsidRPr="008C1E1A" w:rsidRDefault="008C1E1A" w:rsidP="008C1E1A">
            <w:pPr>
              <w:spacing w:line="0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8C1E1A" w:rsidRPr="008C1E1A" w:rsidRDefault="008C1E1A" w:rsidP="008C1E1A">
            <w:pPr>
              <w:spacing w:line="0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8C1E1A" w:rsidRPr="008C1E1A" w:rsidRDefault="008C1E1A" w:rsidP="008C1E1A">
            <w:pPr>
              <w:spacing w:line="0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8C1E1A" w:rsidRPr="008C1E1A" w:rsidRDefault="008C1E1A" w:rsidP="008C1E1A">
            <w:pPr>
              <w:spacing w:line="0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D0AEA" w:rsidRDefault="003D0AEA" w:rsidP="008C1E1A">
            <w:pPr>
              <w:spacing w:line="0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D0AEA" w:rsidRDefault="003D0AEA" w:rsidP="008C1E1A">
            <w:pPr>
              <w:spacing w:line="0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D0AEA" w:rsidRDefault="003D0AEA" w:rsidP="008C1E1A">
            <w:pPr>
              <w:spacing w:line="0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Default="008C1E1A" w:rsidP="008C1E1A">
            <w:pPr>
              <w:spacing w:line="0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D0AEA" w:rsidRDefault="00FB6651" w:rsidP="008C1E1A">
            <w:pPr>
              <w:spacing w:line="0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Габидуллина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</w:t>
            </w:r>
            <w:r w:rsidR="00D24C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Р.</w:t>
            </w:r>
          </w:p>
          <w:p w:rsidR="003D0AEA" w:rsidRPr="008C1E1A" w:rsidRDefault="003D0AEA" w:rsidP="008C1E1A">
            <w:pPr>
              <w:spacing w:line="0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8C1E1A" w:rsidRDefault="008C1E1A" w:rsidP="008C1E1A">
            <w:pPr>
              <w:spacing w:line="0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8C1E1A" w:rsidRPr="008C1E1A" w:rsidRDefault="008C1E1A" w:rsidP="008C1E1A">
            <w:pPr>
              <w:spacing w:line="0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8C1E1A" w:rsidRPr="008C1E1A" w:rsidRDefault="008C1E1A" w:rsidP="008C1E1A">
            <w:pPr>
              <w:spacing w:line="0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8C1E1A" w:rsidRPr="008C1E1A" w:rsidRDefault="008C1E1A" w:rsidP="008C1E1A">
            <w:pPr>
              <w:spacing w:line="0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8C1E1A" w:rsidRPr="008C1E1A" w:rsidRDefault="008C1E1A" w:rsidP="008C1E1A">
            <w:pPr>
              <w:spacing w:line="0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8C1E1A" w:rsidRPr="008C1E1A" w:rsidRDefault="008C1E1A" w:rsidP="008C1E1A">
            <w:pPr>
              <w:spacing w:line="0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D0AEA" w:rsidRDefault="003D0AEA" w:rsidP="008C1E1A">
            <w:pPr>
              <w:spacing w:line="0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D0AEA" w:rsidRDefault="00D24CBB" w:rsidP="003D0AEA">
            <w:pPr>
              <w:spacing w:line="0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D24CBB" w:rsidRDefault="00D24CBB" w:rsidP="003D0AEA">
            <w:pPr>
              <w:spacing w:line="0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8C1E1A" w:rsidRDefault="00FB6651" w:rsidP="008C1E1A">
            <w:pPr>
              <w:spacing w:line="0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Муртазина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Н.А.</w:t>
            </w:r>
          </w:p>
          <w:p w:rsidR="008C1E1A" w:rsidRPr="008C1E1A" w:rsidRDefault="008C1E1A" w:rsidP="008C1E1A">
            <w:pPr>
              <w:spacing w:line="0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Pr="008C1E1A" w:rsidRDefault="008C1E1A" w:rsidP="008C1E1A">
            <w:pPr>
              <w:spacing w:line="0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8C1E1A" w:rsidRPr="008C1E1A" w:rsidRDefault="008C1E1A" w:rsidP="008C1E1A">
            <w:pPr>
              <w:spacing w:line="0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C1E1A" w:rsidRDefault="008C1E1A" w:rsidP="008C1E1A">
            <w:pPr>
              <w:spacing w:line="0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D0AEA" w:rsidRDefault="003D0AEA" w:rsidP="008C1E1A">
            <w:pPr>
              <w:spacing w:line="0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D0AEA" w:rsidRDefault="003D0AEA" w:rsidP="008C1E1A">
            <w:pPr>
              <w:spacing w:line="0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24CBB" w:rsidRDefault="00D24CBB" w:rsidP="008C1E1A">
            <w:pPr>
              <w:spacing w:line="0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24CBB" w:rsidRDefault="00D24CBB" w:rsidP="008C1E1A">
            <w:pPr>
              <w:spacing w:line="0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D0AEA" w:rsidRPr="008C1E1A" w:rsidRDefault="00FB6651" w:rsidP="003D0AEA">
            <w:pPr>
              <w:spacing w:line="0" w:lineRule="atLeast"/>
              <w:ind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Набиева Н.А.</w:t>
            </w:r>
          </w:p>
          <w:p w:rsidR="008C1E1A" w:rsidRPr="008C1E1A" w:rsidRDefault="008C1E1A" w:rsidP="008C1E1A">
            <w:pPr>
              <w:spacing w:line="0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8C1E1A" w:rsidRPr="008C1E1A" w:rsidRDefault="008C1E1A" w:rsidP="008C1E1A">
            <w:pPr>
              <w:spacing w:line="0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8C1E1A" w:rsidRPr="008C1E1A" w:rsidRDefault="008C1E1A" w:rsidP="008C1E1A">
            <w:pPr>
              <w:tabs>
                <w:tab w:val="num" w:pos="720"/>
              </w:tabs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8C1E1A" w:rsidRPr="008C1E1A" w:rsidRDefault="008C1E1A" w:rsidP="008C1E1A">
      <w:pPr>
        <w:spacing w:after="0" w:line="0" w:lineRule="atLeast"/>
        <w:ind w:right="57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C1E1A" w:rsidRPr="008C1E1A" w:rsidRDefault="008C1E1A" w:rsidP="00575A85">
      <w:pPr>
        <w:spacing w:after="0" w:line="0" w:lineRule="atLeast"/>
        <w:ind w:right="57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C1E1A" w:rsidRPr="008C1E1A" w:rsidRDefault="008C1E1A" w:rsidP="008C1E1A">
      <w:pPr>
        <w:spacing w:after="0" w:line="0" w:lineRule="atLeast"/>
        <w:ind w:left="57" w:righ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1E1A" w:rsidRPr="008C1E1A" w:rsidRDefault="005F2F3B" w:rsidP="005F2F3B">
      <w:pPr>
        <w:spacing w:after="0" w:line="0" w:lineRule="atLeast"/>
        <w:ind w:right="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2.7. </w:t>
      </w:r>
      <w:r w:rsidR="008C1E1A" w:rsidRPr="008C1E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ИСПОЛЬЗОВАНИЕ СОВРЕМЕННЫХ КОММУНИКАЦИОННЫХ ТЕХНОЛОГИЙ</w:t>
      </w:r>
    </w:p>
    <w:p w:rsidR="008C1E1A" w:rsidRPr="008C1E1A" w:rsidRDefault="008C1E1A" w:rsidP="008C1E1A">
      <w:pPr>
        <w:spacing w:after="0" w:line="0" w:lineRule="atLeast"/>
        <w:ind w:left="57" w:right="57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8C1E1A" w:rsidRPr="008C1E1A" w:rsidRDefault="008C1E1A" w:rsidP="008C1E1A">
      <w:pPr>
        <w:spacing w:after="0" w:line="0" w:lineRule="atLeast"/>
        <w:ind w:left="57" w:right="5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C1E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 работы по реализации блока</w:t>
      </w:r>
      <w:r w:rsidRPr="008C1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8C1E1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совершенствование воспитательно-образовательной работы средствами ИКТ.</w:t>
      </w:r>
    </w:p>
    <w:p w:rsidR="008C1E1A" w:rsidRPr="008C1E1A" w:rsidRDefault="008C1E1A" w:rsidP="008C1E1A">
      <w:pPr>
        <w:spacing w:after="0" w:line="0" w:lineRule="atLeast"/>
        <w:ind w:left="57" w:right="5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Style w:val="ab"/>
        <w:tblW w:w="9514" w:type="dxa"/>
        <w:tblInd w:w="57" w:type="dxa"/>
        <w:tblLook w:val="04A0" w:firstRow="1" w:lastRow="0" w:firstColumn="1" w:lastColumn="0" w:noHBand="0" w:noVBand="1"/>
      </w:tblPr>
      <w:tblGrid>
        <w:gridCol w:w="637"/>
        <w:gridCol w:w="5084"/>
        <w:gridCol w:w="1701"/>
        <w:gridCol w:w="2092"/>
      </w:tblGrid>
      <w:tr w:rsidR="008C1E1A" w:rsidRPr="008C1E1A" w:rsidTr="008C1E1A"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E1A" w:rsidRPr="008C1E1A" w:rsidRDefault="008C1E1A" w:rsidP="008C1E1A">
            <w:pPr>
              <w:spacing w:line="0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№ п\</w:t>
            </w:r>
            <w:proofErr w:type="gramStart"/>
            <w:r w:rsidRPr="008C1E1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5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E1A" w:rsidRPr="008C1E1A" w:rsidRDefault="008C1E1A" w:rsidP="008C1E1A">
            <w:pPr>
              <w:spacing w:line="0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содержание основных мероприятий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E1A" w:rsidRPr="008C1E1A" w:rsidRDefault="008C1E1A" w:rsidP="008C1E1A">
            <w:pPr>
              <w:spacing w:line="0" w:lineRule="atLeast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E1A" w:rsidRPr="008C1E1A" w:rsidRDefault="008C1E1A" w:rsidP="008C1E1A">
            <w:pPr>
              <w:spacing w:line="0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исполнитель</w:t>
            </w:r>
          </w:p>
        </w:tc>
      </w:tr>
      <w:tr w:rsidR="008C1E1A" w:rsidRPr="008C1E1A" w:rsidTr="008C1E1A"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E1A" w:rsidRPr="008C1E1A" w:rsidRDefault="008C1E1A" w:rsidP="008C1E1A">
            <w:pPr>
              <w:spacing w:line="177" w:lineRule="atLeast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E1A" w:rsidRPr="008C1E1A" w:rsidRDefault="008C1E1A" w:rsidP="008C1E1A">
            <w:pPr>
              <w:spacing w:line="177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Внедрение в практику работы ДОУ современные коммуникационные технологии.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E1A" w:rsidRPr="008C1E1A" w:rsidRDefault="008C1E1A" w:rsidP="008C1E1A">
            <w:pPr>
              <w:spacing w:line="177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E1A" w:rsidRPr="008C1E1A" w:rsidRDefault="008C1E1A" w:rsidP="008C1E1A">
            <w:pPr>
              <w:spacing w:line="0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 ДОУ</w:t>
            </w:r>
          </w:p>
          <w:p w:rsidR="008C1E1A" w:rsidRPr="008C1E1A" w:rsidRDefault="008C1E1A" w:rsidP="008C1E1A">
            <w:pPr>
              <w:spacing w:line="177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C1E1A" w:rsidRPr="008C1E1A" w:rsidTr="008C1E1A">
        <w:tc>
          <w:tcPr>
            <w:tcW w:w="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E1A" w:rsidRPr="008C1E1A" w:rsidRDefault="008C1E1A" w:rsidP="008C1E1A">
            <w:pPr>
              <w:spacing w:line="177" w:lineRule="atLeast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E1A" w:rsidRPr="008C1E1A" w:rsidRDefault="008C1E1A" w:rsidP="008C1E1A">
            <w:pPr>
              <w:spacing w:line="177" w:lineRule="atLeast"/>
              <w:ind w:left="57" w:right="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 презентаций познавательного и другого характера, подборки музыкальных произведения по возрастам.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E1A" w:rsidRPr="008C1E1A" w:rsidRDefault="008C1E1A" w:rsidP="008C1E1A">
            <w:pPr>
              <w:spacing w:line="177" w:lineRule="atLeas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E1A" w:rsidRPr="008C1E1A" w:rsidRDefault="008C1E1A" w:rsidP="008C1E1A">
            <w:pPr>
              <w:spacing w:line="177" w:lineRule="atLeast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 ДОУ</w:t>
            </w:r>
          </w:p>
          <w:p w:rsidR="008C1E1A" w:rsidRPr="008C1E1A" w:rsidRDefault="008C1E1A" w:rsidP="008C1E1A">
            <w:pPr>
              <w:spacing w:line="177" w:lineRule="atLeast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1E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8C1E1A" w:rsidRPr="008C1E1A" w:rsidRDefault="008C1E1A" w:rsidP="008C1E1A">
      <w:pPr>
        <w:spacing w:after="0" w:line="0" w:lineRule="atLeast"/>
        <w:ind w:left="57" w:right="5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C1E1A" w:rsidRPr="008C1E1A" w:rsidRDefault="008C1E1A" w:rsidP="008C1E1A">
      <w:pPr>
        <w:spacing w:after="0" w:line="0" w:lineRule="atLeast"/>
        <w:ind w:left="57" w:right="5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C1E1A" w:rsidRPr="008C1E1A" w:rsidRDefault="008C1E1A" w:rsidP="008C1E1A">
      <w:pPr>
        <w:rPr>
          <w:rFonts w:ascii="Calibri" w:eastAsia="Calibri" w:hAnsi="Calibri" w:cs="Times New Roman"/>
        </w:rPr>
      </w:pPr>
    </w:p>
    <w:p w:rsidR="008C1E1A" w:rsidRPr="008C1E1A" w:rsidRDefault="008C1E1A" w:rsidP="008C1E1A">
      <w:pPr>
        <w:rPr>
          <w:rFonts w:ascii="Calibri" w:eastAsia="Calibri" w:hAnsi="Calibri" w:cs="Times New Roman"/>
        </w:rPr>
      </w:pPr>
    </w:p>
    <w:p w:rsidR="000242AB" w:rsidRDefault="000242AB"/>
    <w:sectPr w:rsidR="000242AB" w:rsidSect="00FE187A">
      <w:footerReference w:type="default" r:id="rId9"/>
      <w:pgSz w:w="11906" w:h="16838"/>
      <w:pgMar w:top="1134" w:right="991" w:bottom="1134" w:left="1134" w:header="708" w:footer="708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A53" w:rsidRDefault="00A86A53" w:rsidP="00FE187A">
      <w:pPr>
        <w:spacing w:after="0" w:line="240" w:lineRule="auto"/>
      </w:pPr>
      <w:r>
        <w:separator/>
      </w:r>
    </w:p>
  </w:endnote>
  <w:endnote w:type="continuationSeparator" w:id="0">
    <w:p w:rsidR="00A86A53" w:rsidRDefault="00A86A53" w:rsidP="00FE1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yandex-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3185256"/>
      <w:docPartObj>
        <w:docPartGallery w:val="Page Numbers (Bottom of Page)"/>
        <w:docPartUnique/>
      </w:docPartObj>
    </w:sdtPr>
    <w:sdtContent>
      <w:p w:rsidR="00FE187A" w:rsidRDefault="00FE187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FE187A" w:rsidRDefault="00FE187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A53" w:rsidRDefault="00A86A53" w:rsidP="00FE187A">
      <w:pPr>
        <w:spacing w:after="0" w:line="240" w:lineRule="auto"/>
      </w:pPr>
      <w:r>
        <w:separator/>
      </w:r>
    </w:p>
  </w:footnote>
  <w:footnote w:type="continuationSeparator" w:id="0">
    <w:p w:rsidR="00A86A53" w:rsidRDefault="00A86A53" w:rsidP="00FE18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830FC"/>
    <w:multiLevelType w:val="multilevel"/>
    <w:tmpl w:val="D9CE658A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502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">
    <w:nsid w:val="08705A28"/>
    <w:multiLevelType w:val="hybridMultilevel"/>
    <w:tmpl w:val="B4DE59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C40BFE"/>
    <w:multiLevelType w:val="hybridMultilevel"/>
    <w:tmpl w:val="7E62DA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2651E4"/>
    <w:multiLevelType w:val="hybridMultilevel"/>
    <w:tmpl w:val="0DB67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8A5CA7"/>
    <w:multiLevelType w:val="hybridMultilevel"/>
    <w:tmpl w:val="3F1C98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721AE2"/>
    <w:multiLevelType w:val="hybridMultilevel"/>
    <w:tmpl w:val="E9A4D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8B48BA"/>
    <w:multiLevelType w:val="hybridMultilevel"/>
    <w:tmpl w:val="7B8897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EB478A"/>
    <w:multiLevelType w:val="hybridMultilevel"/>
    <w:tmpl w:val="36BE8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0E06B4"/>
    <w:multiLevelType w:val="hybridMultilevel"/>
    <w:tmpl w:val="EEA843C0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9">
    <w:nsid w:val="1232423D"/>
    <w:multiLevelType w:val="hybridMultilevel"/>
    <w:tmpl w:val="C608DD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9E4FEE"/>
    <w:multiLevelType w:val="hybridMultilevel"/>
    <w:tmpl w:val="2E0E15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416CAB"/>
    <w:multiLevelType w:val="hybridMultilevel"/>
    <w:tmpl w:val="475E4278"/>
    <w:lvl w:ilvl="0" w:tplc="04190001">
      <w:start w:val="1"/>
      <w:numFmt w:val="bullet"/>
      <w:lvlText w:val=""/>
      <w:lvlJc w:val="left"/>
      <w:pPr>
        <w:ind w:left="4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45" w:hanging="360"/>
      </w:pPr>
      <w:rPr>
        <w:rFonts w:ascii="Wingdings" w:hAnsi="Wingdings" w:hint="default"/>
      </w:rPr>
    </w:lvl>
  </w:abstractNum>
  <w:abstractNum w:abstractNumId="12">
    <w:nsid w:val="1EBE105B"/>
    <w:multiLevelType w:val="hybridMultilevel"/>
    <w:tmpl w:val="3CD65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2A6CA3"/>
    <w:multiLevelType w:val="hybridMultilevel"/>
    <w:tmpl w:val="15CA4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EB4BF7"/>
    <w:multiLevelType w:val="hybridMultilevel"/>
    <w:tmpl w:val="1BF4E458"/>
    <w:lvl w:ilvl="0" w:tplc="0419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A01CE3"/>
    <w:multiLevelType w:val="hybridMultilevel"/>
    <w:tmpl w:val="D0F6F906"/>
    <w:lvl w:ilvl="0" w:tplc="E27071F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77405E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BEBA4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3E57F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FFC839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C24B7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1CCD3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0CEB2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082DA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4AB4894"/>
    <w:multiLevelType w:val="hybridMultilevel"/>
    <w:tmpl w:val="950C81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872F13"/>
    <w:multiLevelType w:val="hybridMultilevel"/>
    <w:tmpl w:val="4F609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D26555"/>
    <w:multiLevelType w:val="hybridMultilevel"/>
    <w:tmpl w:val="60807254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9">
    <w:nsid w:val="370F71AC"/>
    <w:multiLevelType w:val="hybridMultilevel"/>
    <w:tmpl w:val="F1DE6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8D2088"/>
    <w:multiLevelType w:val="hybridMultilevel"/>
    <w:tmpl w:val="203C19B4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1">
    <w:nsid w:val="3B264F32"/>
    <w:multiLevelType w:val="hybridMultilevel"/>
    <w:tmpl w:val="CD50173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>
    <w:nsid w:val="3DEA717E"/>
    <w:multiLevelType w:val="hybridMultilevel"/>
    <w:tmpl w:val="45EE1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FB0446"/>
    <w:multiLevelType w:val="hybridMultilevel"/>
    <w:tmpl w:val="15CA4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494570"/>
    <w:multiLevelType w:val="hybridMultilevel"/>
    <w:tmpl w:val="7F7C50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DE79CD"/>
    <w:multiLevelType w:val="hybridMultilevel"/>
    <w:tmpl w:val="FF46C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D21337"/>
    <w:multiLevelType w:val="hybridMultilevel"/>
    <w:tmpl w:val="8EC2159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>
    <w:nsid w:val="48EE0F79"/>
    <w:multiLevelType w:val="multilevel"/>
    <w:tmpl w:val="2AA2D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4C2A3167"/>
    <w:multiLevelType w:val="hybridMultilevel"/>
    <w:tmpl w:val="B64286F8"/>
    <w:lvl w:ilvl="0" w:tplc="0419000D">
      <w:start w:val="1"/>
      <w:numFmt w:val="bullet"/>
      <w:lvlText w:val=""/>
      <w:lvlJc w:val="left"/>
      <w:pPr>
        <w:ind w:left="9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9">
    <w:nsid w:val="509C2BD3"/>
    <w:multiLevelType w:val="hybridMultilevel"/>
    <w:tmpl w:val="34040648"/>
    <w:lvl w:ilvl="0" w:tplc="0419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0">
    <w:nsid w:val="528911A0"/>
    <w:multiLevelType w:val="hybridMultilevel"/>
    <w:tmpl w:val="AF6C3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3F936FD"/>
    <w:multiLevelType w:val="hybridMultilevel"/>
    <w:tmpl w:val="300EE6B8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>
    <w:nsid w:val="55306C4D"/>
    <w:multiLevelType w:val="multilevel"/>
    <w:tmpl w:val="1D049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633111A3"/>
    <w:multiLevelType w:val="hybridMultilevel"/>
    <w:tmpl w:val="43EC0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F855C9"/>
    <w:multiLevelType w:val="hybridMultilevel"/>
    <w:tmpl w:val="6490774A"/>
    <w:lvl w:ilvl="0" w:tplc="A5C4BAD0">
      <w:start w:val="1"/>
      <w:numFmt w:val="decimal"/>
      <w:lvlText w:val="%1."/>
      <w:lvlJc w:val="left"/>
      <w:pPr>
        <w:ind w:left="-66" w:hanging="360"/>
      </w:pPr>
    </w:lvl>
    <w:lvl w:ilvl="1" w:tplc="04190019">
      <w:start w:val="1"/>
      <w:numFmt w:val="lowerLetter"/>
      <w:lvlText w:val="%2."/>
      <w:lvlJc w:val="left"/>
      <w:pPr>
        <w:ind w:left="654" w:hanging="360"/>
      </w:pPr>
    </w:lvl>
    <w:lvl w:ilvl="2" w:tplc="0419001B">
      <w:start w:val="1"/>
      <w:numFmt w:val="lowerRoman"/>
      <w:lvlText w:val="%3."/>
      <w:lvlJc w:val="right"/>
      <w:pPr>
        <w:ind w:left="1374" w:hanging="180"/>
      </w:pPr>
    </w:lvl>
    <w:lvl w:ilvl="3" w:tplc="0419000F">
      <w:start w:val="1"/>
      <w:numFmt w:val="decimal"/>
      <w:lvlText w:val="%4."/>
      <w:lvlJc w:val="left"/>
      <w:pPr>
        <w:ind w:left="2094" w:hanging="360"/>
      </w:pPr>
    </w:lvl>
    <w:lvl w:ilvl="4" w:tplc="04190019">
      <w:start w:val="1"/>
      <w:numFmt w:val="lowerLetter"/>
      <w:lvlText w:val="%5."/>
      <w:lvlJc w:val="left"/>
      <w:pPr>
        <w:ind w:left="2814" w:hanging="360"/>
      </w:pPr>
    </w:lvl>
    <w:lvl w:ilvl="5" w:tplc="0419001B">
      <w:start w:val="1"/>
      <w:numFmt w:val="lowerRoman"/>
      <w:lvlText w:val="%6."/>
      <w:lvlJc w:val="right"/>
      <w:pPr>
        <w:ind w:left="3534" w:hanging="180"/>
      </w:pPr>
    </w:lvl>
    <w:lvl w:ilvl="6" w:tplc="0419000F">
      <w:start w:val="1"/>
      <w:numFmt w:val="decimal"/>
      <w:lvlText w:val="%7."/>
      <w:lvlJc w:val="left"/>
      <w:pPr>
        <w:ind w:left="4254" w:hanging="360"/>
      </w:pPr>
    </w:lvl>
    <w:lvl w:ilvl="7" w:tplc="04190019">
      <w:start w:val="1"/>
      <w:numFmt w:val="lowerLetter"/>
      <w:lvlText w:val="%8."/>
      <w:lvlJc w:val="left"/>
      <w:pPr>
        <w:ind w:left="4974" w:hanging="360"/>
      </w:pPr>
    </w:lvl>
    <w:lvl w:ilvl="8" w:tplc="0419001B">
      <w:start w:val="1"/>
      <w:numFmt w:val="lowerRoman"/>
      <w:lvlText w:val="%9."/>
      <w:lvlJc w:val="right"/>
      <w:pPr>
        <w:ind w:left="5694" w:hanging="180"/>
      </w:pPr>
    </w:lvl>
  </w:abstractNum>
  <w:abstractNum w:abstractNumId="35">
    <w:nsid w:val="6C2E0237"/>
    <w:multiLevelType w:val="hybridMultilevel"/>
    <w:tmpl w:val="D86A0F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0BE7707"/>
    <w:multiLevelType w:val="hybridMultilevel"/>
    <w:tmpl w:val="470CF8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16E4AFD"/>
    <w:multiLevelType w:val="hybridMultilevel"/>
    <w:tmpl w:val="4FCC96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23526BA"/>
    <w:multiLevelType w:val="hybridMultilevel"/>
    <w:tmpl w:val="CC6CF20A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9">
    <w:nsid w:val="72E3476E"/>
    <w:multiLevelType w:val="hybridMultilevel"/>
    <w:tmpl w:val="27DCA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0A57B0"/>
    <w:multiLevelType w:val="hybridMultilevel"/>
    <w:tmpl w:val="6D4460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6921991"/>
    <w:multiLevelType w:val="hybridMultilevel"/>
    <w:tmpl w:val="7EEEE60C"/>
    <w:lvl w:ilvl="0" w:tplc="BFA245C2">
      <w:start w:val="1"/>
      <w:numFmt w:val="decimal"/>
      <w:lvlText w:val="%1."/>
      <w:lvlJc w:val="left"/>
      <w:pPr>
        <w:ind w:left="417" w:hanging="360"/>
      </w:pPr>
    </w:lvl>
    <w:lvl w:ilvl="1" w:tplc="04190019">
      <w:start w:val="1"/>
      <w:numFmt w:val="lowerLetter"/>
      <w:lvlText w:val="%2."/>
      <w:lvlJc w:val="left"/>
      <w:pPr>
        <w:ind w:left="1137" w:hanging="360"/>
      </w:pPr>
    </w:lvl>
    <w:lvl w:ilvl="2" w:tplc="0419001B">
      <w:start w:val="1"/>
      <w:numFmt w:val="lowerRoman"/>
      <w:lvlText w:val="%3."/>
      <w:lvlJc w:val="right"/>
      <w:pPr>
        <w:ind w:left="1857" w:hanging="180"/>
      </w:pPr>
    </w:lvl>
    <w:lvl w:ilvl="3" w:tplc="0419000F">
      <w:start w:val="1"/>
      <w:numFmt w:val="decimal"/>
      <w:lvlText w:val="%4."/>
      <w:lvlJc w:val="left"/>
      <w:pPr>
        <w:ind w:left="2577" w:hanging="360"/>
      </w:pPr>
    </w:lvl>
    <w:lvl w:ilvl="4" w:tplc="04190019">
      <w:start w:val="1"/>
      <w:numFmt w:val="lowerLetter"/>
      <w:lvlText w:val="%5."/>
      <w:lvlJc w:val="left"/>
      <w:pPr>
        <w:ind w:left="3297" w:hanging="360"/>
      </w:pPr>
    </w:lvl>
    <w:lvl w:ilvl="5" w:tplc="0419001B">
      <w:start w:val="1"/>
      <w:numFmt w:val="lowerRoman"/>
      <w:lvlText w:val="%6."/>
      <w:lvlJc w:val="right"/>
      <w:pPr>
        <w:ind w:left="4017" w:hanging="180"/>
      </w:pPr>
    </w:lvl>
    <w:lvl w:ilvl="6" w:tplc="0419000F">
      <w:start w:val="1"/>
      <w:numFmt w:val="decimal"/>
      <w:lvlText w:val="%7."/>
      <w:lvlJc w:val="left"/>
      <w:pPr>
        <w:ind w:left="4737" w:hanging="360"/>
      </w:pPr>
    </w:lvl>
    <w:lvl w:ilvl="7" w:tplc="04190019">
      <w:start w:val="1"/>
      <w:numFmt w:val="lowerLetter"/>
      <w:lvlText w:val="%8."/>
      <w:lvlJc w:val="left"/>
      <w:pPr>
        <w:ind w:left="5457" w:hanging="360"/>
      </w:pPr>
    </w:lvl>
    <w:lvl w:ilvl="8" w:tplc="0419001B">
      <w:start w:val="1"/>
      <w:numFmt w:val="lowerRoman"/>
      <w:lvlText w:val="%9."/>
      <w:lvlJc w:val="right"/>
      <w:pPr>
        <w:ind w:left="6177" w:hanging="180"/>
      </w:pPr>
    </w:lvl>
  </w:abstractNum>
  <w:abstractNum w:abstractNumId="42">
    <w:nsid w:val="784E08A9"/>
    <w:multiLevelType w:val="hybridMultilevel"/>
    <w:tmpl w:val="EEF4973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3">
    <w:nsid w:val="786B7339"/>
    <w:multiLevelType w:val="multilevel"/>
    <w:tmpl w:val="E3B05AC6"/>
    <w:lvl w:ilvl="0">
      <w:start w:val="3"/>
      <w:numFmt w:val="decimal"/>
      <w:lvlText w:val="%1."/>
      <w:lvlJc w:val="left"/>
      <w:pPr>
        <w:ind w:left="417" w:hanging="360"/>
      </w:pPr>
    </w:lvl>
    <w:lvl w:ilvl="1">
      <w:start w:val="1"/>
      <w:numFmt w:val="decimal"/>
      <w:isLgl/>
      <w:lvlText w:val="%1.%2."/>
      <w:lvlJc w:val="left"/>
      <w:pPr>
        <w:ind w:left="462" w:hanging="405"/>
      </w:pPr>
    </w:lvl>
    <w:lvl w:ilvl="2">
      <w:start w:val="1"/>
      <w:numFmt w:val="decimal"/>
      <w:isLgl/>
      <w:lvlText w:val="%1.%2.%3."/>
      <w:lvlJc w:val="left"/>
      <w:pPr>
        <w:ind w:left="777" w:hanging="720"/>
      </w:pPr>
    </w:lvl>
    <w:lvl w:ilvl="3">
      <w:start w:val="1"/>
      <w:numFmt w:val="decimal"/>
      <w:isLgl/>
      <w:lvlText w:val="%1.%2.%3.%4."/>
      <w:lvlJc w:val="left"/>
      <w:pPr>
        <w:ind w:left="777" w:hanging="720"/>
      </w:pPr>
    </w:lvl>
    <w:lvl w:ilvl="4">
      <w:start w:val="1"/>
      <w:numFmt w:val="decimal"/>
      <w:isLgl/>
      <w:lvlText w:val="%1.%2.%3.%4.%5."/>
      <w:lvlJc w:val="left"/>
      <w:pPr>
        <w:ind w:left="1137" w:hanging="1080"/>
      </w:pPr>
    </w:lvl>
    <w:lvl w:ilvl="5">
      <w:start w:val="1"/>
      <w:numFmt w:val="decimal"/>
      <w:isLgl/>
      <w:lvlText w:val="%1.%2.%3.%4.%5.%6."/>
      <w:lvlJc w:val="left"/>
      <w:pPr>
        <w:ind w:left="1137" w:hanging="1080"/>
      </w:pPr>
    </w:lvl>
    <w:lvl w:ilvl="6">
      <w:start w:val="1"/>
      <w:numFmt w:val="decimal"/>
      <w:isLgl/>
      <w:lvlText w:val="%1.%2.%3.%4.%5.%6.%7."/>
      <w:lvlJc w:val="left"/>
      <w:pPr>
        <w:ind w:left="1497" w:hanging="1440"/>
      </w:pPr>
    </w:lvl>
    <w:lvl w:ilvl="7">
      <w:start w:val="1"/>
      <w:numFmt w:val="decimal"/>
      <w:isLgl/>
      <w:lvlText w:val="%1.%2.%3.%4.%5.%6.%7.%8."/>
      <w:lvlJc w:val="left"/>
      <w:pPr>
        <w:ind w:left="1497" w:hanging="1440"/>
      </w:pPr>
    </w:lvl>
    <w:lvl w:ilvl="8">
      <w:start w:val="1"/>
      <w:numFmt w:val="decimal"/>
      <w:isLgl/>
      <w:lvlText w:val="%1.%2.%3.%4.%5.%6.%7.%8.%9."/>
      <w:lvlJc w:val="left"/>
      <w:pPr>
        <w:ind w:left="1857" w:hanging="1800"/>
      </w:pPr>
    </w:lvl>
  </w:abstractNum>
  <w:abstractNum w:abstractNumId="44">
    <w:nsid w:val="7B500F6C"/>
    <w:multiLevelType w:val="multilevel"/>
    <w:tmpl w:val="A5043DE2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8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</w:num>
  <w:num w:numId="3">
    <w:abstractNumId w:val="32"/>
  </w:num>
  <w:num w:numId="4">
    <w:abstractNumId w:val="2"/>
  </w:num>
  <w:num w:numId="5">
    <w:abstractNumId w:val="21"/>
  </w:num>
  <w:num w:numId="6">
    <w:abstractNumId w:val="19"/>
  </w:num>
  <w:num w:numId="7">
    <w:abstractNumId w:val="5"/>
  </w:num>
  <w:num w:numId="8">
    <w:abstractNumId w:val="42"/>
  </w:num>
  <w:num w:numId="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</w:num>
  <w:num w:numId="12">
    <w:abstractNumId w:val="14"/>
  </w:num>
  <w:num w:numId="13">
    <w:abstractNumId w:val="7"/>
  </w:num>
  <w:num w:numId="14">
    <w:abstractNumId w:val="28"/>
  </w:num>
  <w:num w:numId="15">
    <w:abstractNumId w:val="4"/>
  </w:num>
  <w:num w:numId="16">
    <w:abstractNumId w:val="0"/>
    <w:lvlOverride w:ilvl="0">
      <w:startOverride w:val="3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8"/>
  </w:num>
  <w:num w:numId="19">
    <w:abstractNumId w:val="44"/>
    <w:lvlOverride w:ilvl="0">
      <w:startOverride w:val="3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24"/>
  </w:num>
  <w:num w:numId="22">
    <w:abstractNumId w:val="26"/>
  </w:num>
  <w:num w:numId="23">
    <w:abstractNumId w:val="36"/>
  </w:num>
  <w:num w:numId="24">
    <w:abstractNumId w:val="30"/>
  </w:num>
  <w:num w:numId="25">
    <w:abstractNumId w:val="20"/>
  </w:num>
  <w:num w:numId="26">
    <w:abstractNumId w:val="37"/>
  </w:num>
  <w:num w:numId="27">
    <w:abstractNumId w:val="25"/>
  </w:num>
  <w:num w:numId="28">
    <w:abstractNumId w:val="16"/>
  </w:num>
  <w:num w:numId="29">
    <w:abstractNumId w:val="15"/>
  </w:num>
  <w:num w:numId="30">
    <w:abstractNumId w:val="31"/>
  </w:num>
  <w:num w:numId="31">
    <w:abstractNumId w:val="1"/>
  </w:num>
  <w:num w:numId="32">
    <w:abstractNumId w:val="35"/>
  </w:num>
  <w:num w:numId="33">
    <w:abstractNumId w:val="39"/>
  </w:num>
  <w:num w:numId="34">
    <w:abstractNumId w:val="33"/>
  </w:num>
  <w:num w:numId="35">
    <w:abstractNumId w:val="17"/>
  </w:num>
  <w:num w:numId="36">
    <w:abstractNumId w:val="40"/>
  </w:num>
  <w:num w:numId="37">
    <w:abstractNumId w:val="9"/>
  </w:num>
  <w:num w:numId="38">
    <w:abstractNumId w:val="6"/>
  </w:num>
  <w:num w:numId="39">
    <w:abstractNumId w:val="23"/>
  </w:num>
  <w:num w:numId="40">
    <w:abstractNumId w:val="22"/>
  </w:num>
  <w:num w:numId="41">
    <w:abstractNumId w:val="12"/>
  </w:num>
  <w:num w:numId="42">
    <w:abstractNumId w:val="3"/>
  </w:num>
  <w:num w:numId="43">
    <w:abstractNumId w:val="10"/>
  </w:num>
  <w:num w:numId="44">
    <w:abstractNumId w:val="38"/>
  </w:num>
  <w:num w:numId="45">
    <w:abstractNumId w:val="13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1E1A"/>
    <w:rsid w:val="00005524"/>
    <w:rsid w:val="000242AB"/>
    <w:rsid w:val="00135E88"/>
    <w:rsid w:val="00142051"/>
    <w:rsid w:val="001652D0"/>
    <w:rsid w:val="00177B50"/>
    <w:rsid w:val="001A7E70"/>
    <w:rsid w:val="001B0FE7"/>
    <w:rsid w:val="001B7138"/>
    <w:rsid w:val="001E00D8"/>
    <w:rsid w:val="0020650B"/>
    <w:rsid w:val="00241AD9"/>
    <w:rsid w:val="00281FA6"/>
    <w:rsid w:val="002B0224"/>
    <w:rsid w:val="002D1CB5"/>
    <w:rsid w:val="002D3A5C"/>
    <w:rsid w:val="00303087"/>
    <w:rsid w:val="00364B93"/>
    <w:rsid w:val="003A3545"/>
    <w:rsid w:val="003B5DC0"/>
    <w:rsid w:val="003C6D2B"/>
    <w:rsid w:val="003D0AEA"/>
    <w:rsid w:val="003D50D0"/>
    <w:rsid w:val="003E06BD"/>
    <w:rsid w:val="003E6517"/>
    <w:rsid w:val="0040278C"/>
    <w:rsid w:val="00405658"/>
    <w:rsid w:val="00433B83"/>
    <w:rsid w:val="00484BEA"/>
    <w:rsid w:val="004E642F"/>
    <w:rsid w:val="004F7114"/>
    <w:rsid w:val="00510CBF"/>
    <w:rsid w:val="0057203D"/>
    <w:rsid w:val="00572815"/>
    <w:rsid w:val="00575A85"/>
    <w:rsid w:val="005B46AB"/>
    <w:rsid w:val="005C0BE8"/>
    <w:rsid w:val="005F2F3B"/>
    <w:rsid w:val="00644ADB"/>
    <w:rsid w:val="00644DE2"/>
    <w:rsid w:val="006658FA"/>
    <w:rsid w:val="00691EDD"/>
    <w:rsid w:val="006A7CE6"/>
    <w:rsid w:val="006C09DE"/>
    <w:rsid w:val="006C4674"/>
    <w:rsid w:val="006C511D"/>
    <w:rsid w:val="006F75A2"/>
    <w:rsid w:val="007419E3"/>
    <w:rsid w:val="00765C11"/>
    <w:rsid w:val="007736FC"/>
    <w:rsid w:val="007A128B"/>
    <w:rsid w:val="007D2CA0"/>
    <w:rsid w:val="00872725"/>
    <w:rsid w:val="00880F8F"/>
    <w:rsid w:val="008C1E1A"/>
    <w:rsid w:val="008C3CE2"/>
    <w:rsid w:val="008D358B"/>
    <w:rsid w:val="008D6648"/>
    <w:rsid w:val="009561D2"/>
    <w:rsid w:val="00A81018"/>
    <w:rsid w:val="00A86A53"/>
    <w:rsid w:val="00AB26C7"/>
    <w:rsid w:val="00AD0FAC"/>
    <w:rsid w:val="00B04D89"/>
    <w:rsid w:val="00B26BD5"/>
    <w:rsid w:val="00B31416"/>
    <w:rsid w:val="00B62344"/>
    <w:rsid w:val="00B62CE7"/>
    <w:rsid w:val="00BB2AD0"/>
    <w:rsid w:val="00BB3C3C"/>
    <w:rsid w:val="00BC6544"/>
    <w:rsid w:val="00BF2D83"/>
    <w:rsid w:val="00C31B82"/>
    <w:rsid w:val="00C34707"/>
    <w:rsid w:val="00C821DE"/>
    <w:rsid w:val="00CE3611"/>
    <w:rsid w:val="00CF0CB6"/>
    <w:rsid w:val="00D24CBB"/>
    <w:rsid w:val="00D346D7"/>
    <w:rsid w:val="00D420B7"/>
    <w:rsid w:val="00DA6A44"/>
    <w:rsid w:val="00E16CB3"/>
    <w:rsid w:val="00E23D4F"/>
    <w:rsid w:val="00E244BC"/>
    <w:rsid w:val="00E90DE8"/>
    <w:rsid w:val="00E9449B"/>
    <w:rsid w:val="00EA03B0"/>
    <w:rsid w:val="00ED31BD"/>
    <w:rsid w:val="00ED361D"/>
    <w:rsid w:val="00EE13D1"/>
    <w:rsid w:val="00F0036C"/>
    <w:rsid w:val="00F05807"/>
    <w:rsid w:val="00F109EB"/>
    <w:rsid w:val="00F3032A"/>
    <w:rsid w:val="00F83F06"/>
    <w:rsid w:val="00FB2F52"/>
    <w:rsid w:val="00FB6651"/>
    <w:rsid w:val="00FE1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B93"/>
  </w:style>
  <w:style w:type="paragraph" w:styleId="1">
    <w:name w:val="heading 1"/>
    <w:basedOn w:val="a"/>
    <w:next w:val="a"/>
    <w:link w:val="10"/>
    <w:uiPriority w:val="9"/>
    <w:qFormat/>
    <w:rsid w:val="008C1E1A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semiHidden/>
    <w:unhideWhenUsed/>
    <w:qFormat/>
    <w:rsid w:val="008C1E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06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1E1A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1E1A"/>
    <w:rPr>
      <w:rFonts w:ascii="Cambria" w:eastAsia="Times New Roman" w:hAnsi="Cambria" w:cs="Times New Roman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C1E1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8C1E1A"/>
    <w:rPr>
      <w:rFonts w:ascii="Cambria" w:eastAsia="Times New Roman" w:hAnsi="Cambria" w:cs="Times New Roman"/>
      <w:i/>
      <w:iCs/>
      <w:color w:val="404040" w:themeColor="text1" w:themeTint="BF"/>
    </w:rPr>
  </w:style>
  <w:style w:type="numbering" w:customStyle="1" w:styleId="11">
    <w:name w:val="Нет списка1"/>
    <w:next w:val="a2"/>
    <w:uiPriority w:val="99"/>
    <w:semiHidden/>
    <w:unhideWhenUsed/>
    <w:rsid w:val="008C1E1A"/>
  </w:style>
  <w:style w:type="paragraph" w:styleId="a3">
    <w:name w:val="Normal (Web)"/>
    <w:basedOn w:val="a"/>
    <w:uiPriority w:val="99"/>
    <w:unhideWhenUsed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8C1E1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8C1E1A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8C1E1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link w:val="a6"/>
    <w:uiPriority w:val="99"/>
    <w:rsid w:val="008C1E1A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8C1E1A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1E1A"/>
    <w:rPr>
      <w:rFonts w:ascii="Tahoma" w:eastAsia="Calibri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C1E1A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ui-helper-hidden">
    <w:name w:val="ui-helper-hidden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helper-reset">
    <w:name w:val="ui-helper-reset"/>
    <w:basedOn w:val="a"/>
    <w:uiPriority w:val="99"/>
    <w:rsid w:val="008C1E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helper-zfix">
    <w:name w:val="ui-helper-zfix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">
    <w:name w:val="ui-icon"/>
    <w:basedOn w:val="a"/>
    <w:uiPriority w:val="99"/>
    <w:rsid w:val="008C1E1A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-overlay">
    <w:name w:val="ui-widget-overlay"/>
    <w:basedOn w:val="a"/>
    <w:uiPriority w:val="99"/>
    <w:rsid w:val="008C1E1A"/>
    <w:pPr>
      <w:shd w:val="clear" w:color="auto" w:fill="6666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">
    <w:name w:val="ui-widget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sz w:val="26"/>
      <w:szCs w:val="26"/>
      <w:lang w:eastAsia="ru-RU"/>
    </w:rPr>
  </w:style>
  <w:style w:type="paragraph" w:customStyle="1" w:styleId="ui-widget-content">
    <w:name w:val="ui-widget-content"/>
    <w:basedOn w:val="a"/>
    <w:uiPriority w:val="99"/>
    <w:rsid w:val="008C1E1A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ui-widget-header">
    <w:name w:val="ui-widget-header"/>
    <w:basedOn w:val="a"/>
    <w:uiPriority w:val="99"/>
    <w:rsid w:val="008C1E1A"/>
    <w:pPr>
      <w:pBdr>
        <w:top w:val="single" w:sz="6" w:space="0" w:color="E78F08"/>
        <w:left w:val="single" w:sz="6" w:space="0" w:color="E78F08"/>
        <w:bottom w:val="single" w:sz="6" w:space="0" w:color="E78F08"/>
        <w:right w:val="single" w:sz="6" w:space="0" w:color="E78F08"/>
      </w:pBdr>
      <w:shd w:val="clear" w:color="auto" w:fill="F6A82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ru-RU"/>
    </w:rPr>
  </w:style>
  <w:style w:type="paragraph" w:customStyle="1" w:styleId="ui-state-default">
    <w:name w:val="ui-state-default"/>
    <w:basedOn w:val="a"/>
    <w:uiPriority w:val="99"/>
    <w:rsid w:val="008C1E1A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6F6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1C94C4"/>
      <w:sz w:val="24"/>
      <w:szCs w:val="24"/>
      <w:lang w:eastAsia="ru-RU"/>
    </w:rPr>
  </w:style>
  <w:style w:type="paragraph" w:customStyle="1" w:styleId="ui-state-hover">
    <w:name w:val="ui-state-hover"/>
    <w:basedOn w:val="a"/>
    <w:uiPriority w:val="99"/>
    <w:rsid w:val="008C1E1A"/>
    <w:pPr>
      <w:pBdr>
        <w:top w:val="single" w:sz="6" w:space="0" w:color="FBCB09"/>
        <w:left w:val="single" w:sz="6" w:space="0" w:color="FBCB09"/>
        <w:bottom w:val="single" w:sz="6" w:space="0" w:color="FBCB09"/>
        <w:right w:val="single" w:sz="6" w:space="0" w:color="FBCB09"/>
      </w:pBdr>
      <w:shd w:val="clear" w:color="auto" w:fill="FDF5C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77405"/>
      <w:sz w:val="24"/>
      <w:szCs w:val="24"/>
      <w:lang w:eastAsia="ru-RU"/>
    </w:rPr>
  </w:style>
  <w:style w:type="paragraph" w:customStyle="1" w:styleId="ui-state-focus">
    <w:name w:val="ui-state-focus"/>
    <w:basedOn w:val="a"/>
    <w:uiPriority w:val="99"/>
    <w:rsid w:val="008C1E1A"/>
    <w:pPr>
      <w:pBdr>
        <w:top w:val="single" w:sz="6" w:space="0" w:color="FBCB09"/>
        <w:left w:val="single" w:sz="6" w:space="0" w:color="FBCB09"/>
        <w:bottom w:val="single" w:sz="6" w:space="0" w:color="FBCB09"/>
        <w:right w:val="single" w:sz="6" w:space="0" w:color="FBCB09"/>
      </w:pBdr>
      <w:shd w:val="clear" w:color="auto" w:fill="FDF5C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77405"/>
      <w:sz w:val="24"/>
      <w:szCs w:val="24"/>
      <w:lang w:eastAsia="ru-RU"/>
    </w:rPr>
  </w:style>
  <w:style w:type="paragraph" w:customStyle="1" w:styleId="ui-state-active">
    <w:name w:val="ui-state-active"/>
    <w:basedOn w:val="a"/>
    <w:uiPriority w:val="99"/>
    <w:rsid w:val="008C1E1A"/>
    <w:pPr>
      <w:pBdr>
        <w:top w:val="single" w:sz="6" w:space="0" w:color="FBD850"/>
        <w:left w:val="single" w:sz="6" w:space="0" w:color="FBD850"/>
        <w:bottom w:val="single" w:sz="6" w:space="0" w:color="FBD850"/>
        <w:right w:val="single" w:sz="6" w:space="0" w:color="FBD85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EB8F00"/>
      <w:sz w:val="24"/>
      <w:szCs w:val="24"/>
      <w:lang w:eastAsia="ru-RU"/>
    </w:rPr>
  </w:style>
  <w:style w:type="paragraph" w:customStyle="1" w:styleId="ui-state-highlight">
    <w:name w:val="ui-state-highlight"/>
    <w:basedOn w:val="a"/>
    <w:uiPriority w:val="99"/>
    <w:rsid w:val="008C1E1A"/>
    <w:pPr>
      <w:pBdr>
        <w:top w:val="single" w:sz="6" w:space="0" w:color="FED22F"/>
        <w:left w:val="single" w:sz="6" w:space="0" w:color="FED22F"/>
        <w:bottom w:val="single" w:sz="6" w:space="0" w:color="FED22F"/>
        <w:right w:val="single" w:sz="6" w:space="0" w:color="FED22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error">
    <w:name w:val="ui-state-error"/>
    <w:basedOn w:val="a"/>
    <w:uiPriority w:val="99"/>
    <w:rsid w:val="008C1E1A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B819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state-error-text">
    <w:name w:val="ui-state-error-text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priority-primary">
    <w:name w:val="ui-priority-primary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secondary">
    <w:name w:val="ui-priority-secondary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">
    <w:name w:val="ui-state-disabled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-shadow">
    <w:name w:val="ui-widget-shadow"/>
    <w:basedOn w:val="a"/>
    <w:uiPriority w:val="99"/>
    <w:rsid w:val="008C1E1A"/>
    <w:pPr>
      <w:shd w:val="clear" w:color="auto" w:fill="000000"/>
      <w:spacing w:after="0" w:line="240" w:lineRule="auto"/>
      <w:ind w:left="-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handle">
    <w:name w:val="ui-resizable-handle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ui-resizable-n">
    <w:name w:val="ui-resizable-n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">
    <w:name w:val="ui-resizable-s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e">
    <w:name w:val="ui-resizable-e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w">
    <w:name w:val="ui-resizable-w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e">
    <w:name w:val="ui-resizable-se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w">
    <w:name w:val="ui-resizable-sw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nw">
    <w:name w:val="ui-resizable-nw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ne">
    <w:name w:val="ui-resizable-ne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electable-helper">
    <w:name w:val="ui-selectable-helper"/>
    <w:basedOn w:val="a"/>
    <w:uiPriority w:val="99"/>
    <w:rsid w:val="008C1E1A"/>
    <w:pPr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">
    <w:name w:val="ui-accordion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">
    <w:name w:val="ui-menu"/>
    <w:basedOn w:val="a"/>
    <w:uiPriority w:val="99"/>
    <w:rsid w:val="008C1E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">
    <w:name w:val="ui-button"/>
    <w:basedOn w:val="a"/>
    <w:uiPriority w:val="99"/>
    <w:rsid w:val="008C1E1A"/>
    <w:pPr>
      <w:spacing w:before="100" w:beforeAutospacing="1" w:after="100" w:afterAutospacing="1" w:line="240" w:lineRule="auto"/>
      <w:ind w:right="24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icon-only">
    <w:name w:val="ui-button-icon-only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icons-only">
    <w:name w:val="ui-button-icons-only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set">
    <w:name w:val="ui-buttonset"/>
    <w:basedOn w:val="a"/>
    <w:uiPriority w:val="99"/>
    <w:rsid w:val="008C1E1A"/>
    <w:pPr>
      <w:spacing w:before="100" w:beforeAutospacing="1" w:after="100" w:afterAutospacing="1" w:line="240" w:lineRule="auto"/>
      <w:ind w:right="1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">
    <w:name w:val="ui-dialog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">
    <w:name w:val="ui-slider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orizontal">
    <w:name w:val="ui-slider-horizontal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vertical">
    <w:name w:val="ui-slider-vertical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">
    <w:name w:val="ui-tabs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">
    <w:name w:val="ui-datepicker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datepicker-row-break">
    <w:name w:val="ui-datepicker-row-break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ui-datepicker-rtl">
    <w:name w:val="ui-datepicker-rtl"/>
    <w:basedOn w:val="a"/>
    <w:uiPriority w:val="99"/>
    <w:rsid w:val="008C1E1A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cover">
    <w:name w:val="ui-datepicker-cover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">
    <w:name w:val="ui-progressbar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">
    <w:name w:val="fc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header-left">
    <w:name w:val="fc-header-left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header-center">
    <w:name w:val="fc-header-center"/>
    <w:basedOn w:val="a"/>
    <w:uiPriority w:val="99"/>
    <w:rsid w:val="008C1E1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header-right">
    <w:name w:val="fc-header-right"/>
    <w:basedOn w:val="a"/>
    <w:uiPriority w:val="99"/>
    <w:rsid w:val="008C1E1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header-title">
    <w:name w:val="fc-header-title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content">
    <w:name w:val="fc-content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view">
    <w:name w:val="fc-view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widget-header">
    <w:name w:val="fc-widget-header"/>
    <w:basedOn w:val="a"/>
    <w:uiPriority w:val="99"/>
    <w:rsid w:val="008C1E1A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widget-content">
    <w:name w:val="fc-widget-content"/>
    <w:basedOn w:val="a"/>
    <w:uiPriority w:val="99"/>
    <w:rsid w:val="008C1E1A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state-highlight">
    <w:name w:val="fc-state-highlight"/>
    <w:basedOn w:val="a"/>
    <w:uiPriority w:val="99"/>
    <w:rsid w:val="008C1E1A"/>
    <w:pPr>
      <w:shd w:val="clear" w:color="auto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cell-overlay">
    <w:name w:val="fc-cell-overlay"/>
    <w:basedOn w:val="a"/>
    <w:uiPriority w:val="99"/>
    <w:rsid w:val="008C1E1A"/>
    <w:pPr>
      <w:shd w:val="clear" w:color="auto" w:fill="99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state-default">
    <w:name w:val="fc-state-default"/>
    <w:basedOn w:val="a"/>
    <w:uiPriority w:val="99"/>
    <w:rsid w:val="008C1E1A"/>
    <w:pPr>
      <w:pBdr>
        <w:top w:val="single" w:sz="6" w:space="0" w:color="CCCCCC"/>
        <w:left w:val="single" w:sz="2" w:space="0" w:color="BBBBBB"/>
        <w:bottom w:val="single" w:sz="6" w:space="0" w:color="AAAAAA"/>
        <w:right w:val="single" w:sz="2" w:space="0" w:color="BBBBBB"/>
      </w:pBdr>
      <w:shd w:val="clear" w:color="auto" w:fill="F3F3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c-button-content">
    <w:name w:val="fc-button-content"/>
    <w:basedOn w:val="a"/>
    <w:uiPriority w:val="99"/>
    <w:rsid w:val="008C1E1A"/>
    <w:pPr>
      <w:spacing w:before="100" w:beforeAutospacing="1" w:after="100" w:afterAutospacing="1" w:line="456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state-hover">
    <w:name w:val="fc-state-hover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state-down">
    <w:name w:val="fc-state-down"/>
    <w:basedOn w:val="a"/>
    <w:uiPriority w:val="99"/>
    <w:rsid w:val="008C1E1A"/>
    <w:pPr>
      <w:shd w:val="clear" w:color="auto" w:fill="77777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state-active">
    <w:name w:val="fc-state-active"/>
    <w:basedOn w:val="a"/>
    <w:uiPriority w:val="99"/>
    <w:rsid w:val="008C1E1A"/>
    <w:pPr>
      <w:shd w:val="clear" w:color="auto" w:fill="77777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fc-state-disabled">
    <w:name w:val="fc-state-disabled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fc-event">
    <w:name w:val="fc-event"/>
    <w:basedOn w:val="a"/>
    <w:uiPriority w:val="99"/>
    <w:rsid w:val="008C1E1A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c-event-skin">
    <w:name w:val="fc-event-skin"/>
    <w:basedOn w:val="a"/>
    <w:uiPriority w:val="99"/>
    <w:rsid w:val="008C1E1A"/>
    <w:pPr>
      <w:shd w:val="clear" w:color="auto" w:fill="3366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fc-event-inner">
    <w:name w:val="fc-event-inner"/>
    <w:basedOn w:val="a"/>
    <w:uiPriority w:val="99"/>
    <w:rsid w:val="008C1E1A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event-time">
    <w:name w:val="fc-event-time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event-title">
    <w:name w:val="fc-event-title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event-hori">
    <w:name w:val="fc-event-hori"/>
    <w:basedOn w:val="a"/>
    <w:uiPriority w:val="99"/>
    <w:rsid w:val="008C1E1A"/>
    <w:pPr>
      <w:spacing w:before="100" w:beforeAutospacing="1" w:after="1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corner-left">
    <w:name w:val="fc-corner-left"/>
    <w:basedOn w:val="a"/>
    <w:uiPriority w:val="99"/>
    <w:rsid w:val="008C1E1A"/>
    <w:pPr>
      <w:spacing w:before="100" w:beforeAutospacing="1" w:after="100" w:afterAutospacing="1" w:line="240" w:lineRule="auto"/>
      <w:ind w:left="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corner-right">
    <w:name w:val="fc-corner-right"/>
    <w:basedOn w:val="a"/>
    <w:uiPriority w:val="99"/>
    <w:rsid w:val="008C1E1A"/>
    <w:pPr>
      <w:spacing w:before="100" w:beforeAutospacing="1" w:after="100" w:afterAutospacing="1" w:line="240" w:lineRule="auto"/>
      <w:ind w:right="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corner-top">
    <w:name w:val="fc-corner-top"/>
    <w:basedOn w:val="a"/>
    <w:uiPriority w:val="99"/>
    <w:rsid w:val="008C1E1A"/>
    <w:pPr>
      <w:spacing w:before="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corner-bottom">
    <w:name w:val="fc-corner-bottom"/>
    <w:basedOn w:val="a"/>
    <w:uiPriority w:val="99"/>
    <w:rsid w:val="008C1E1A"/>
    <w:pPr>
      <w:spacing w:before="100" w:beforeAutospacing="1" w:after="1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agenda-divider-inner">
    <w:name w:val="fc-agenda-divider-inner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event-vert">
    <w:name w:val="fc-event-vert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">
    <w:name w:val="ui-accordion-header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li-fix">
    <w:name w:val="ui-accordion-li-fix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">
    <w:name w:val="ui-accordion-content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-active">
    <w:name w:val="ui-accordion-content-active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-item">
    <w:name w:val="ui-menu-item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">
    <w:name w:val="ui-button-text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">
    <w:name w:val="ui-dialog-titlebar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">
    <w:name w:val="ui-dialog-title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-close">
    <w:name w:val="ui-dialog-titlebar-close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content">
    <w:name w:val="ui-dialog-content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buttonpane">
    <w:name w:val="ui-dialog-buttonpane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">
    <w:name w:val="ui-slider-handle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">
    <w:name w:val="ui-slider-range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nav">
    <w:name w:val="ui-tabs-nav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panel">
    <w:name w:val="ui-tabs-panel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">
    <w:name w:val="ui-datepicker-header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">
    <w:name w:val="ui-datepicker-prev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">
    <w:name w:val="ui-datepicker-title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">
    <w:name w:val="ui-datepicker-buttonpane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">
    <w:name w:val="ui-datepicker-group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-value">
    <w:name w:val="ui-progressbar-value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header-space">
    <w:name w:val="fc-header-space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button">
    <w:name w:val="fc-button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corner-right">
    <w:name w:val="ui-corner-right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button-inner">
    <w:name w:val="fc-button-inner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button-effect">
    <w:name w:val="fc-button-effect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day-number">
    <w:name w:val="fc-day-number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day-content">
    <w:name w:val="fc-day-content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agenda-axis">
    <w:name w:val="fc-agenda-axis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col0">
    <w:name w:val="fc-col0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event-head">
    <w:name w:val="fc-event-head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event-content">
    <w:name w:val="fc-event-content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event-bg">
    <w:name w:val="fc-event-bg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-active">
    <w:name w:val="ui-accordion-header-active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hide">
    <w:name w:val="ui-tabs-hide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1">
    <w:name w:val="ui-widget1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sz w:val="24"/>
      <w:szCs w:val="24"/>
      <w:lang w:eastAsia="ru-RU"/>
    </w:rPr>
  </w:style>
  <w:style w:type="paragraph" w:customStyle="1" w:styleId="ui-state-default1">
    <w:name w:val="ui-state-default1"/>
    <w:basedOn w:val="a"/>
    <w:uiPriority w:val="99"/>
    <w:rsid w:val="008C1E1A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6F6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1C94C4"/>
      <w:sz w:val="24"/>
      <w:szCs w:val="24"/>
      <w:lang w:eastAsia="ru-RU"/>
    </w:rPr>
  </w:style>
  <w:style w:type="paragraph" w:customStyle="1" w:styleId="ui-state-default2">
    <w:name w:val="ui-state-default2"/>
    <w:basedOn w:val="a"/>
    <w:uiPriority w:val="99"/>
    <w:rsid w:val="008C1E1A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6F6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1C94C4"/>
      <w:sz w:val="24"/>
      <w:szCs w:val="24"/>
      <w:lang w:eastAsia="ru-RU"/>
    </w:rPr>
  </w:style>
  <w:style w:type="paragraph" w:customStyle="1" w:styleId="ui-state-hover1">
    <w:name w:val="ui-state-hover1"/>
    <w:basedOn w:val="a"/>
    <w:uiPriority w:val="99"/>
    <w:rsid w:val="008C1E1A"/>
    <w:pPr>
      <w:pBdr>
        <w:top w:val="single" w:sz="6" w:space="0" w:color="FBCB09"/>
        <w:left w:val="single" w:sz="6" w:space="0" w:color="FBCB09"/>
        <w:bottom w:val="single" w:sz="6" w:space="0" w:color="FBCB09"/>
        <w:right w:val="single" w:sz="6" w:space="0" w:color="FBCB09"/>
      </w:pBdr>
      <w:shd w:val="clear" w:color="auto" w:fill="FDF5C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77405"/>
      <w:sz w:val="24"/>
      <w:szCs w:val="24"/>
      <w:lang w:eastAsia="ru-RU"/>
    </w:rPr>
  </w:style>
  <w:style w:type="paragraph" w:customStyle="1" w:styleId="ui-state-hover2">
    <w:name w:val="ui-state-hover2"/>
    <w:basedOn w:val="a"/>
    <w:uiPriority w:val="99"/>
    <w:rsid w:val="008C1E1A"/>
    <w:pPr>
      <w:pBdr>
        <w:top w:val="single" w:sz="6" w:space="0" w:color="FBCB09"/>
        <w:left w:val="single" w:sz="6" w:space="0" w:color="FBCB09"/>
        <w:bottom w:val="single" w:sz="6" w:space="0" w:color="FBCB09"/>
        <w:right w:val="single" w:sz="6" w:space="0" w:color="FBCB09"/>
      </w:pBdr>
      <w:shd w:val="clear" w:color="auto" w:fill="FDF5C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77405"/>
      <w:sz w:val="24"/>
      <w:szCs w:val="24"/>
      <w:lang w:eastAsia="ru-RU"/>
    </w:rPr>
  </w:style>
  <w:style w:type="paragraph" w:customStyle="1" w:styleId="ui-state-focus1">
    <w:name w:val="ui-state-focus1"/>
    <w:basedOn w:val="a"/>
    <w:uiPriority w:val="99"/>
    <w:rsid w:val="008C1E1A"/>
    <w:pPr>
      <w:pBdr>
        <w:top w:val="single" w:sz="6" w:space="0" w:color="FBCB09"/>
        <w:left w:val="single" w:sz="6" w:space="0" w:color="FBCB09"/>
        <w:bottom w:val="single" w:sz="6" w:space="0" w:color="FBCB09"/>
        <w:right w:val="single" w:sz="6" w:space="0" w:color="FBCB09"/>
      </w:pBdr>
      <w:shd w:val="clear" w:color="auto" w:fill="FDF5C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77405"/>
      <w:sz w:val="24"/>
      <w:szCs w:val="24"/>
      <w:lang w:eastAsia="ru-RU"/>
    </w:rPr>
  </w:style>
  <w:style w:type="paragraph" w:customStyle="1" w:styleId="ui-state-focus2">
    <w:name w:val="ui-state-focus2"/>
    <w:basedOn w:val="a"/>
    <w:uiPriority w:val="99"/>
    <w:rsid w:val="008C1E1A"/>
    <w:pPr>
      <w:pBdr>
        <w:top w:val="single" w:sz="6" w:space="0" w:color="FBCB09"/>
        <w:left w:val="single" w:sz="6" w:space="0" w:color="FBCB09"/>
        <w:bottom w:val="single" w:sz="6" w:space="0" w:color="FBCB09"/>
        <w:right w:val="single" w:sz="6" w:space="0" w:color="FBCB09"/>
      </w:pBdr>
      <w:shd w:val="clear" w:color="auto" w:fill="FDF5C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77405"/>
      <w:sz w:val="24"/>
      <w:szCs w:val="24"/>
      <w:lang w:eastAsia="ru-RU"/>
    </w:rPr>
  </w:style>
  <w:style w:type="paragraph" w:customStyle="1" w:styleId="ui-state-active1">
    <w:name w:val="ui-state-active1"/>
    <w:basedOn w:val="a"/>
    <w:uiPriority w:val="99"/>
    <w:rsid w:val="008C1E1A"/>
    <w:pPr>
      <w:pBdr>
        <w:top w:val="single" w:sz="6" w:space="0" w:color="FBD850"/>
        <w:left w:val="single" w:sz="6" w:space="0" w:color="FBD850"/>
        <w:bottom w:val="single" w:sz="6" w:space="0" w:color="FBD850"/>
        <w:right w:val="single" w:sz="6" w:space="0" w:color="FBD85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EB8F00"/>
      <w:sz w:val="24"/>
      <w:szCs w:val="24"/>
      <w:lang w:eastAsia="ru-RU"/>
    </w:rPr>
  </w:style>
  <w:style w:type="paragraph" w:customStyle="1" w:styleId="ui-state-active2">
    <w:name w:val="ui-state-active2"/>
    <w:basedOn w:val="a"/>
    <w:uiPriority w:val="99"/>
    <w:rsid w:val="008C1E1A"/>
    <w:pPr>
      <w:pBdr>
        <w:top w:val="single" w:sz="6" w:space="0" w:color="FBD850"/>
        <w:left w:val="single" w:sz="6" w:space="0" w:color="FBD850"/>
        <w:bottom w:val="single" w:sz="6" w:space="0" w:color="FBD850"/>
        <w:right w:val="single" w:sz="6" w:space="0" w:color="FBD85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EB8F00"/>
      <w:sz w:val="24"/>
      <w:szCs w:val="24"/>
      <w:lang w:eastAsia="ru-RU"/>
    </w:rPr>
  </w:style>
  <w:style w:type="paragraph" w:customStyle="1" w:styleId="ui-state-highlight1">
    <w:name w:val="ui-state-highlight1"/>
    <w:basedOn w:val="a"/>
    <w:uiPriority w:val="99"/>
    <w:rsid w:val="008C1E1A"/>
    <w:pPr>
      <w:pBdr>
        <w:top w:val="single" w:sz="6" w:space="0" w:color="FED22F"/>
        <w:left w:val="single" w:sz="6" w:space="0" w:color="FED22F"/>
        <w:bottom w:val="single" w:sz="6" w:space="0" w:color="FED22F"/>
        <w:right w:val="single" w:sz="6" w:space="0" w:color="FED22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highlight2">
    <w:name w:val="ui-state-highlight2"/>
    <w:basedOn w:val="a"/>
    <w:uiPriority w:val="99"/>
    <w:rsid w:val="008C1E1A"/>
    <w:pPr>
      <w:pBdr>
        <w:top w:val="single" w:sz="6" w:space="0" w:color="FED22F"/>
        <w:left w:val="single" w:sz="6" w:space="0" w:color="FED22F"/>
        <w:bottom w:val="single" w:sz="6" w:space="0" w:color="FED22F"/>
        <w:right w:val="single" w:sz="6" w:space="0" w:color="FED22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error1">
    <w:name w:val="ui-state-error1"/>
    <w:basedOn w:val="a"/>
    <w:uiPriority w:val="99"/>
    <w:rsid w:val="008C1E1A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B819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state-error2">
    <w:name w:val="ui-state-error2"/>
    <w:basedOn w:val="a"/>
    <w:uiPriority w:val="99"/>
    <w:rsid w:val="008C1E1A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B819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state-error-text1">
    <w:name w:val="ui-state-error-text1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state-error-text2">
    <w:name w:val="ui-state-error-text2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priority-primary1">
    <w:name w:val="ui-priority-primary1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primary2">
    <w:name w:val="ui-priority-primary2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secondary1">
    <w:name w:val="ui-priority-secondary1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iority-secondary2">
    <w:name w:val="ui-priority-secondary2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1">
    <w:name w:val="ui-state-disabled1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2">
    <w:name w:val="ui-state-disabled2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">
    <w:name w:val="ui-icon1"/>
    <w:basedOn w:val="a"/>
    <w:uiPriority w:val="99"/>
    <w:rsid w:val="008C1E1A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2">
    <w:name w:val="ui-icon2"/>
    <w:basedOn w:val="a"/>
    <w:uiPriority w:val="99"/>
    <w:rsid w:val="008C1E1A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3">
    <w:name w:val="ui-icon3"/>
    <w:basedOn w:val="a"/>
    <w:uiPriority w:val="99"/>
    <w:rsid w:val="008C1E1A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4">
    <w:name w:val="ui-icon4"/>
    <w:basedOn w:val="a"/>
    <w:uiPriority w:val="99"/>
    <w:rsid w:val="008C1E1A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5">
    <w:name w:val="ui-icon5"/>
    <w:basedOn w:val="a"/>
    <w:uiPriority w:val="99"/>
    <w:rsid w:val="008C1E1A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6">
    <w:name w:val="ui-icon6"/>
    <w:basedOn w:val="a"/>
    <w:uiPriority w:val="99"/>
    <w:rsid w:val="008C1E1A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7">
    <w:name w:val="ui-icon7"/>
    <w:basedOn w:val="a"/>
    <w:uiPriority w:val="99"/>
    <w:rsid w:val="008C1E1A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8">
    <w:name w:val="ui-icon8"/>
    <w:basedOn w:val="a"/>
    <w:uiPriority w:val="99"/>
    <w:rsid w:val="008C1E1A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9">
    <w:name w:val="ui-icon9"/>
    <w:basedOn w:val="a"/>
    <w:uiPriority w:val="99"/>
    <w:rsid w:val="008C1E1A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handle1">
    <w:name w:val="ui-resizable-handle1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  <w:lang w:eastAsia="ru-RU"/>
    </w:rPr>
  </w:style>
  <w:style w:type="paragraph" w:customStyle="1" w:styleId="ui-resizable-handle2">
    <w:name w:val="ui-resizable-handle2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  <w:lang w:eastAsia="ru-RU"/>
    </w:rPr>
  </w:style>
  <w:style w:type="paragraph" w:customStyle="1" w:styleId="ui-accordion-header1">
    <w:name w:val="ui-accordion-header1"/>
    <w:basedOn w:val="a"/>
    <w:uiPriority w:val="99"/>
    <w:rsid w:val="008C1E1A"/>
    <w:pPr>
      <w:spacing w:before="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li-fix1">
    <w:name w:val="ui-accordion-li-fix1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-active1">
    <w:name w:val="ui-accordion-header-active1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0">
    <w:name w:val="ui-icon10"/>
    <w:basedOn w:val="a"/>
    <w:uiPriority w:val="99"/>
    <w:rsid w:val="008C1E1A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1">
    <w:name w:val="ui-accordion-content1"/>
    <w:basedOn w:val="a"/>
    <w:uiPriority w:val="99"/>
    <w:rsid w:val="008C1E1A"/>
    <w:pPr>
      <w:spacing w:after="3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accordion-content-active1">
    <w:name w:val="ui-accordion-content-active1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1">
    <w:name w:val="ui-menu1"/>
    <w:basedOn w:val="a"/>
    <w:uiPriority w:val="99"/>
    <w:rsid w:val="008C1E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-item1">
    <w:name w:val="ui-menu-item1"/>
    <w:basedOn w:val="a"/>
    <w:uiPriority w:val="99"/>
    <w:rsid w:val="008C1E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1">
    <w:name w:val="ui-button-text1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2">
    <w:name w:val="ui-button-text2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3">
    <w:name w:val="ui-button-text3"/>
    <w:basedOn w:val="a"/>
    <w:uiPriority w:val="99"/>
    <w:rsid w:val="008C1E1A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4">
    <w:name w:val="ui-button-text4"/>
    <w:basedOn w:val="a"/>
    <w:uiPriority w:val="99"/>
    <w:rsid w:val="008C1E1A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5">
    <w:name w:val="ui-button-text5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6">
    <w:name w:val="ui-button-text6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7">
    <w:name w:val="ui-button-text7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1">
    <w:name w:val="ui-icon11"/>
    <w:basedOn w:val="a"/>
    <w:uiPriority w:val="99"/>
    <w:rsid w:val="008C1E1A"/>
    <w:pPr>
      <w:spacing w:after="100" w:afterAutospacing="1" w:line="240" w:lineRule="auto"/>
      <w:ind w:left="-120"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2">
    <w:name w:val="ui-icon12"/>
    <w:basedOn w:val="a"/>
    <w:uiPriority w:val="99"/>
    <w:rsid w:val="008C1E1A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3">
    <w:name w:val="ui-icon13"/>
    <w:basedOn w:val="a"/>
    <w:uiPriority w:val="99"/>
    <w:rsid w:val="008C1E1A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4">
    <w:name w:val="ui-icon14"/>
    <w:basedOn w:val="a"/>
    <w:uiPriority w:val="99"/>
    <w:rsid w:val="008C1E1A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5">
    <w:name w:val="ui-icon15"/>
    <w:basedOn w:val="a"/>
    <w:uiPriority w:val="99"/>
    <w:rsid w:val="008C1E1A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1">
    <w:name w:val="ui-button1"/>
    <w:basedOn w:val="a"/>
    <w:uiPriority w:val="99"/>
    <w:rsid w:val="008C1E1A"/>
    <w:pPr>
      <w:spacing w:before="100" w:beforeAutospacing="1" w:after="100" w:afterAutospacing="1" w:line="240" w:lineRule="auto"/>
      <w:ind w:right="-7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1">
    <w:name w:val="ui-dialog-titlebar1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1">
    <w:name w:val="ui-dialog-title1"/>
    <w:basedOn w:val="a"/>
    <w:uiPriority w:val="99"/>
    <w:rsid w:val="008C1E1A"/>
    <w:pPr>
      <w:spacing w:before="24" w:after="24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-close1">
    <w:name w:val="ui-dialog-titlebar-close1"/>
    <w:basedOn w:val="a"/>
    <w:uiPriority w:val="99"/>
    <w:rsid w:val="008C1E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content1">
    <w:name w:val="ui-dialog-content1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buttonpane1">
    <w:name w:val="ui-dialog-buttonpane1"/>
    <w:basedOn w:val="a"/>
    <w:uiPriority w:val="99"/>
    <w:rsid w:val="008C1E1A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e1">
    <w:name w:val="ui-resizable-se1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1">
    <w:name w:val="ui-slider-handle1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1">
    <w:name w:val="ui-slider-range1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ui-slider-handle2">
    <w:name w:val="ui-slider-handle2"/>
    <w:basedOn w:val="a"/>
    <w:uiPriority w:val="99"/>
    <w:rsid w:val="008C1E1A"/>
    <w:pPr>
      <w:spacing w:before="100" w:beforeAutospacing="1" w:after="100" w:afterAutospacing="1" w:line="240" w:lineRule="auto"/>
      <w:ind w:left="-14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3">
    <w:name w:val="ui-slider-handle3"/>
    <w:basedOn w:val="a"/>
    <w:uiPriority w:val="99"/>
    <w:rsid w:val="008C1E1A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2">
    <w:name w:val="ui-slider-range2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nav1">
    <w:name w:val="ui-tabs-nav1"/>
    <w:basedOn w:val="a"/>
    <w:uiPriority w:val="99"/>
    <w:rsid w:val="008C1E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panel1">
    <w:name w:val="ui-tabs-panel1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hide1">
    <w:name w:val="ui-tabs-hide1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datepicker-header1">
    <w:name w:val="ui-datepicker-header1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1">
    <w:name w:val="ui-datepicker-prev1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1">
    <w:name w:val="ui-datepicker-next1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1">
    <w:name w:val="ui-datepicker-title1"/>
    <w:basedOn w:val="a"/>
    <w:uiPriority w:val="99"/>
    <w:rsid w:val="008C1E1A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1">
    <w:name w:val="ui-datepicker-buttonpane1"/>
    <w:basedOn w:val="a"/>
    <w:uiPriority w:val="99"/>
    <w:rsid w:val="008C1E1A"/>
    <w:pPr>
      <w:spacing w:before="168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1">
    <w:name w:val="ui-datepicker-group1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2">
    <w:name w:val="ui-datepicker-group2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3">
    <w:name w:val="ui-datepicker-group3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2">
    <w:name w:val="ui-datepicker-header2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3">
    <w:name w:val="ui-datepicker-header3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2">
    <w:name w:val="ui-datepicker-buttonpane2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3">
    <w:name w:val="ui-datepicker-buttonpane3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4">
    <w:name w:val="ui-datepicker-header4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5">
    <w:name w:val="ui-datepicker-header5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-value1">
    <w:name w:val="ui-progressbar-value1"/>
    <w:basedOn w:val="a"/>
    <w:uiPriority w:val="99"/>
    <w:rsid w:val="008C1E1A"/>
    <w:pPr>
      <w:spacing w:after="0" w:line="240" w:lineRule="auto"/>
      <w:ind w:left="-15" w:right="-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1">
    <w:name w:val="fc1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header-space1">
    <w:name w:val="fc-header-space1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button1">
    <w:name w:val="fc-button1"/>
    <w:basedOn w:val="a"/>
    <w:uiPriority w:val="99"/>
    <w:rsid w:val="008C1E1A"/>
    <w:pPr>
      <w:spacing w:before="100" w:beforeAutospacing="1" w:after="240" w:line="240" w:lineRule="auto"/>
      <w:ind w:right="-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corner-right1">
    <w:name w:val="fc-corner-right1"/>
    <w:basedOn w:val="a"/>
    <w:uiPriority w:val="99"/>
    <w:rsid w:val="008C1E1A"/>
    <w:pPr>
      <w:spacing w:before="100" w:beforeAutospacing="1" w:after="100" w:afterAutospacing="1" w:line="240" w:lineRule="auto"/>
      <w:ind w:right="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corner-right1">
    <w:name w:val="ui-corner-right1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button-inner1">
    <w:name w:val="fc-button-inner1"/>
    <w:basedOn w:val="a"/>
    <w:uiPriority w:val="99"/>
    <w:rsid w:val="008C1E1A"/>
    <w:pPr>
      <w:pBdr>
        <w:top w:val="single" w:sz="2" w:space="0" w:color="CCCCCC"/>
        <w:left w:val="single" w:sz="6" w:space="0" w:color="BBBBBB"/>
        <w:bottom w:val="single" w:sz="2" w:space="0" w:color="AAAAAA"/>
        <w:right w:val="single" w:sz="6" w:space="0" w:color="BBBBBB"/>
      </w:pBdr>
      <w:shd w:val="clear" w:color="auto" w:fill="F3F3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ui-icon16">
    <w:name w:val="ui-icon16"/>
    <w:basedOn w:val="a"/>
    <w:uiPriority w:val="99"/>
    <w:rsid w:val="008C1E1A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button-inner2">
    <w:name w:val="fc-button-inner2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button-inner3">
    <w:name w:val="fc-button-inner3"/>
    <w:basedOn w:val="a"/>
    <w:uiPriority w:val="99"/>
    <w:rsid w:val="008C1E1A"/>
    <w:pPr>
      <w:shd w:val="clear" w:color="auto" w:fill="77777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button-inner4">
    <w:name w:val="fc-button-inner4"/>
    <w:basedOn w:val="a"/>
    <w:uiPriority w:val="99"/>
    <w:rsid w:val="008C1E1A"/>
    <w:pPr>
      <w:shd w:val="clear" w:color="auto" w:fill="77777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fc-button-inner5">
    <w:name w:val="fc-button-inner5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fc-button-effect1">
    <w:name w:val="fc-button-effect1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fc-event1">
    <w:name w:val="fc-event1"/>
    <w:basedOn w:val="a"/>
    <w:uiPriority w:val="99"/>
    <w:rsid w:val="008C1E1A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ui-resizable-handle3">
    <w:name w:val="ui-resizable-handle3"/>
    <w:basedOn w:val="a"/>
    <w:uiPriority w:val="99"/>
    <w:rsid w:val="008C1E1A"/>
    <w:pPr>
      <w:spacing w:before="100" w:beforeAutospacing="1" w:after="100" w:afterAutospacing="1" w:line="120" w:lineRule="auto"/>
    </w:pPr>
    <w:rPr>
      <w:rFonts w:ascii="Times New Roman" w:eastAsia="Times New Roman" w:hAnsi="Times New Roman" w:cs="Times New Roman"/>
      <w:sz w:val="72"/>
      <w:szCs w:val="72"/>
      <w:lang w:eastAsia="ru-RU"/>
    </w:rPr>
  </w:style>
  <w:style w:type="paragraph" w:customStyle="1" w:styleId="ui-resizable-e1">
    <w:name w:val="ui-resizable-e1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w1">
    <w:name w:val="ui-resizable-w1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button-inner6">
    <w:name w:val="fc-button-inner6"/>
    <w:basedOn w:val="a"/>
    <w:uiPriority w:val="99"/>
    <w:rsid w:val="008C1E1A"/>
    <w:pPr>
      <w:spacing w:before="100" w:beforeAutospacing="1" w:after="100" w:afterAutospacing="1" w:line="240" w:lineRule="auto"/>
      <w:ind w:left="-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event-inner1">
    <w:name w:val="fc-event-inner1"/>
    <w:basedOn w:val="a"/>
    <w:uiPriority w:val="99"/>
    <w:rsid w:val="008C1E1A"/>
    <w:pPr>
      <w:pBdr>
        <w:top w:val="single" w:sz="2" w:space="0" w:color="auto"/>
        <w:left w:val="single" w:sz="6" w:space="0" w:color="auto"/>
        <w:bottom w:val="single" w:sz="2" w:space="0" w:color="auto"/>
        <w:right w:val="single" w:sz="2" w:space="0" w:color="auto"/>
      </w:pBdr>
      <w:spacing w:before="100" w:beforeAutospacing="1" w:after="100" w:afterAutospacing="1" w:line="240" w:lineRule="auto"/>
      <w:ind w:left="-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button-inner7">
    <w:name w:val="fc-button-inner7"/>
    <w:basedOn w:val="a"/>
    <w:uiPriority w:val="99"/>
    <w:rsid w:val="008C1E1A"/>
    <w:pPr>
      <w:spacing w:before="100" w:beforeAutospacing="1" w:after="100" w:afterAutospacing="1" w:line="240" w:lineRule="auto"/>
      <w:ind w:right="-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event-inner2">
    <w:name w:val="fc-event-inner2"/>
    <w:basedOn w:val="a"/>
    <w:uiPriority w:val="99"/>
    <w:rsid w:val="008C1E1A"/>
    <w:pPr>
      <w:pBdr>
        <w:top w:val="single" w:sz="2" w:space="0" w:color="auto"/>
        <w:left w:val="single" w:sz="2" w:space="0" w:color="auto"/>
        <w:bottom w:val="single" w:sz="2" w:space="0" w:color="auto"/>
        <w:right w:val="single" w:sz="6" w:space="0" w:color="auto"/>
      </w:pBdr>
      <w:spacing w:before="100" w:beforeAutospacing="1" w:after="100" w:afterAutospacing="1" w:line="240" w:lineRule="auto"/>
      <w:ind w:right="-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event-inner3">
    <w:name w:val="fc-event-inner3"/>
    <w:basedOn w:val="a"/>
    <w:uiPriority w:val="99"/>
    <w:rsid w:val="008C1E1A"/>
    <w:pPr>
      <w:pBdr>
        <w:top w:val="single" w:sz="6" w:space="0" w:color="auto"/>
        <w:left w:val="single" w:sz="2" w:space="0" w:color="auto"/>
        <w:bottom w:val="single" w:sz="2" w:space="0" w:color="auto"/>
        <w:right w:val="single" w:sz="2" w:space="0" w:color="auto"/>
      </w:pBd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event-inner4">
    <w:name w:val="fc-event-inner4"/>
    <w:basedOn w:val="a"/>
    <w:uiPriority w:val="99"/>
    <w:rsid w:val="008C1E1A"/>
    <w:pPr>
      <w:pBdr>
        <w:top w:val="single" w:sz="2" w:space="0" w:color="auto"/>
        <w:left w:val="single" w:sz="2" w:space="0" w:color="auto"/>
        <w:bottom w:val="single" w:sz="6" w:space="0" w:color="auto"/>
        <w:right w:val="single" w:sz="2" w:space="0" w:color="auto"/>
      </w:pBd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day-number1">
    <w:name w:val="fc-day-number1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day-content1">
    <w:name w:val="fc-day-content1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event-time1">
    <w:name w:val="fc-event-time1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c-agenda-axis1">
    <w:name w:val="fc-agenda-axis1"/>
    <w:basedOn w:val="a"/>
    <w:uiPriority w:val="99"/>
    <w:rsid w:val="008C1E1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day-content2">
    <w:name w:val="fc-day-content2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agenda-axis2">
    <w:name w:val="fc-agenda-axis2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col01">
    <w:name w:val="fc-col01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agenda-divider-inner1">
    <w:name w:val="fc-agenda-divider-inner1"/>
    <w:basedOn w:val="a"/>
    <w:uiPriority w:val="99"/>
    <w:rsid w:val="008C1E1A"/>
    <w:pPr>
      <w:shd w:val="clear" w:color="auto" w:fill="EEEE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event-head1">
    <w:name w:val="fc-event-head1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event-content1">
    <w:name w:val="fc-event-content1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event-time2">
    <w:name w:val="fc-event-time2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fc-event-bg1">
    <w:name w:val="fc-event-bg1"/>
    <w:basedOn w:val="a"/>
    <w:uiPriority w:val="99"/>
    <w:rsid w:val="008C1E1A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1">
    <w:name w:val="ui-resizable-s1"/>
    <w:basedOn w:val="a"/>
    <w:uiPriority w:val="99"/>
    <w:rsid w:val="008C1E1A"/>
    <w:pPr>
      <w:spacing w:before="100" w:beforeAutospacing="1" w:after="100" w:afterAutospacing="1" w:line="120" w:lineRule="atLeast"/>
      <w:jc w:val="center"/>
    </w:pPr>
    <w:rPr>
      <w:rFonts w:ascii="Courier New" w:eastAsia="Times New Roman" w:hAnsi="Courier New" w:cs="Courier New"/>
      <w:sz w:val="17"/>
      <w:szCs w:val="17"/>
      <w:lang w:eastAsia="ru-RU"/>
    </w:rPr>
  </w:style>
  <w:style w:type="character" w:customStyle="1" w:styleId="12">
    <w:name w:val="Верхний колонтитул Знак1"/>
    <w:basedOn w:val="a0"/>
    <w:uiPriority w:val="99"/>
    <w:semiHidden/>
    <w:rsid w:val="008C1E1A"/>
  </w:style>
  <w:style w:type="character" w:customStyle="1" w:styleId="13">
    <w:name w:val="Нижний колонтитул Знак1"/>
    <w:basedOn w:val="a0"/>
    <w:uiPriority w:val="99"/>
    <w:semiHidden/>
    <w:rsid w:val="008C1E1A"/>
  </w:style>
  <w:style w:type="character" w:customStyle="1" w:styleId="apple-converted-space">
    <w:name w:val="apple-converted-space"/>
    <w:basedOn w:val="a0"/>
    <w:rsid w:val="008C1E1A"/>
  </w:style>
  <w:style w:type="table" w:styleId="ab">
    <w:name w:val="Table Grid"/>
    <w:basedOn w:val="a1"/>
    <w:uiPriority w:val="59"/>
    <w:rsid w:val="008C1E1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0"/>
    <w:uiPriority w:val="22"/>
    <w:qFormat/>
    <w:rsid w:val="00484BEA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3E06B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77">
    <w:name w:val="c77"/>
    <w:basedOn w:val="a0"/>
    <w:rsid w:val="00B26BD5"/>
  </w:style>
  <w:style w:type="character" w:customStyle="1" w:styleId="c1">
    <w:name w:val="c1"/>
    <w:basedOn w:val="a0"/>
    <w:rsid w:val="00B26B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C1E1A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semiHidden/>
    <w:unhideWhenUsed/>
    <w:qFormat/>
    <w:rsid w:val="008C1E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06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1E1A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1E1A"/>
    <w:rPr>
      <w:rFonts w:ascii="Cambria" w:eastAsia="Times New Roman" w:hAnsi="Cambria" w:cs="Times New Roman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C1E1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8C1E1A"/>
    <w:rPr>
      <w:rFonts w:ascii="Cambria" w:eastAsia="Times New Roman" w:hAnsi="Cambria" w:cs="Times New Roman"/>
      <w:i/>
      <w:iCs/>
      <w:color w:val="404040" w:themeColor="text1" w:themeTint="BF"/>
    </w:rPr>
  </w:style>
  <w:style w:type="numbering" w:customStyle="1" w:styleId="11">
    <w:name w:val="Нет списка1"/>
    <w:next w:val="a2"/>
    <w:uiPriority w:val="99"/>
    <w:semiHidden/>
    <w:unhideWhenUsed/>
    <w:rsid w:val="008C1E1A"/>
  </w:style>
  <w:style w:type="paragraph" w:styleId="a3">
    <w:name w:val="Normal (Web)"/>
    <w:basedOn w:val="a"/>
    <w:uiPriority w:val="99"/>
    <w:unhideWhenUsed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8C1E1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8C1E1A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8C1E1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8C1E1A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8C1E1A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1E1A"/>
    <w:rPr>
      <w:rFonts w:ascii="Tahoma" w:eastAsia="Calibri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C1E1A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ui-helper-hidden">
    <w:name w:val="ui-helper-hidden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helper-reset">
    <w:name w:val="ui-helper-reset"/>
    <w:basedOn w:val="a"/>
    <w:uiPriority w:val="99"/>
    <w:rsid w:val="008C1E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helper-zfix">
    <w:name w:val="ui-helper-zfix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">
    <w:name w:val="ui-icon"/>
    <w:basedOn w:val="a"/>
    <w:uiPriority w:val="99"/>
    <w:rsid w:val="008C1E1A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-overlay">
    <w:name w:val="ui-widget-overlay"/>
    <w:basedOn w:val="a"/>
    <w:uiPriority w:val="99"/>
    <w:rsid w:val="008C1E1A"/>
    <w:pPr>
      <w:shd w:val="clear" w:color="auto" w:fill="6666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">
    <w:name w:val="ui-widget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sz w:val="26"/>
      <w:szCs w:val="26"/>
      <w:lang w:eastAsia="ru-RU"/>
    </w:rPr>
  </w:style>
  <w:style w:type="paragraph" w:customStyle="1" w:styleId="ui-widget-content">
    <w:name w:val="ui-widget-content"/>
    <w:basedOn w:val="a"/>
    <w:uiPriority w:val="99"/>
    <w:rsid w:val="008C1E1A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ui-widget-header">
    <w:name w:val="ui-widget-header"/>
    <w:basedOn w:val="a"/>
    <w:uiPriority w:val="99"/>
    <w:rsid w:val="008C1E1A"/>
    <w:pPr>
      <w:pBdr>
        <w:top w:val="single" w:sz="6" w:space="0" w:color="E78F08"/>
        <w:left w:val="single" w:sz="6" w:space="0" w:color="E78F08"/>
        <w:bottom w:val="single" w:sz="6" w:space="0" w:color="E78F08"/>
        <w:right w:val="single" w:sz="6" w:space="0" w:color="E78F08"/>
      </w:pBdr>
      <w:shd w:val="clear" w:color="auto" w:fill="F6A82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ru-RU"/>
    </w:rPr>
  </w:style>
  <w:style w:type="paragraph" w:customStyle="1" w:styleId="ui-state-default">
    <w:name w:val="ui-state-default"/>
    <w:basedOn w:val="a"/>
    <w:uiPriority w:val="99"/>
    <w:rsid w:val="008C1E1A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6F6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1C94C4"/>
      <w:sz w:val="24"/>
      <w:szCs w:val="24"/>
      <w:lang w:eastAsia="ru-RU"/>
    </w:rPr>
  </w:style>
  <w:style w:type="paragraph" w:customStyle="1" w:styleId="ui-state-hover">
    <w:name w:val="ui-state-hover"/>
    <w:basedOn w:val="a"/>
    <w:uiPriority w:val="99"/>
    <w:rsid w:val="008C1E1A"/>
    <w:pPr>
      <w:pBdr>
        <w:top w:val="single" w:sz="6" w:space="0" w:color="FBCB09"/>
        <w:left w:val="single" w:sz="6" w:space="0" w:color="FBCB09"/>
        <w:bottom w:val="single" w:sz="6" w:space="0" w:color="FBCB09"/>
        <w:right w:val="single" w:sz="6" w:space="0" w:color="FBCB09"/>
      </w:pBdr>
      <w:shd w:val="clear" w:color="auto" w:fill="FDF5C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77405"/>
      <w:sz w:val="24"/>
      <w:szCs w:val="24"/>
      <w:lang w:eastAsia="ru-RU"/>
    </w:rPr>
  </w:style>
  <w:style w:type="paragraph" w:customStyle="1" w:styleId="ui-state-focus">
    <w:name w:val="ui-state-focus"/>
    <w:basedOn w:val="a"/>
    <w:uiPriority w:val="99"/>
    <w:rsid w:val="008C1E1A"/>
    <w:pPr>
      <w:pBdr>
        <w:top w:val="single" w:sz="6" w:space="0" w:color="FBCB09"/>
        <w:left w:val="single" w:sz="6" w:space="0" w:color="FBCB09"/>
        <w:bottom w:val="single" w:sz="6" w:space="0" w:color="FBCB09"/>
        <w:right w:val="single" w:sz="6" w:space="0" w:color="FBCB09"/>
      </w:pBdr>
      <w:shd w:val="clear" w:color="auto" w:fill="FDF5C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77405"/>
      <w:sz w:val="24"/>
      <w:szCs w:val="24"/>
      <w:lang w:eastAsia="ru-RU"/>
    </w:rPr>
  </w:style>
  <w:style w:type="paragraph" w:customStyle="1" w:styleId="ui-state-active">
    <w:name w:val="ui-state-active"/>
    <w:basedOn w:val="a"/>
    <w:uiPriority w:val="99"/>
    <w:rsid w:val="008C1E1A"/>
    <w:pPr>
      <w:pBdr>
        <w:top w:val="single" w:sz="6" w:space="0" w:color="FBD850"/>
        <w:left w:val="single" w:sz="6" w:space="0" w:color="FBD850"/>
        <w:bottom w:val="single" w:sz="6" w:space="0" w:color="FBD850"/>
        <w:right w:val="single" w:sz="6" w:space="0" w:color="FBD85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EB8F00"/>
      <w:sz w:val="24"/>
      <w:szCs w:val="24"/>
      <w:lang w:eastAsia="ru-RU"/>
    </w:rPr>
  </w:style>
  <w:style w:type="paragraph" w:customStyle="1" w:styleId="ui-state-highlight">
    <w:name w:val="ui-state-highlight"/>
    <w:basedOn w:val="a"/>
    <w:uiPriority w:val="99"/>
    <w:rsid w:val="008C1E1A"/>
    <w:pPr>
      <w:pBdr>
        <w:top w:val="single" w:sz="6" w:space="0" w:color="FED22F"/>
        <w:left w:val="single" w:sz="6" w:space="0" w:color="FED22F"/>
        <w:bottom w:val="single" w:sz="6" w:space="0" w:color="FED22F"/>
        <w:right w:val="single" w:sz="6" w:space="0" w:color="FED22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error">
    <w:name w:val="ui-state-error"/>
    <w:basedOn w:val="a"/>
    <w:uiPriority w:val="99"/>
    <w:rsid w:val="008C1E1A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B819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state-error-text">
    <w:name w:val="ui-state-error-text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priority-primary">
    <w:name w:val="ui-priority-primary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secondary">
    <w:name w:val="ui-priority-secondary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">
    <w:name w:val="ui-state-disabled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-shadow">
    <w:name w:val="ui-widget-shadow"/>
    <w:basedOn w:val="a"/>
    <w:uiPriority w:val="99"/>
    <w:rsid w:val="008C1E1A"/>
    <w:pPr>
      <w:shd w:val="clear" w:color="auto" w:fill="000000"/>
      <w:spacing w:after="0" w:line="240" w:lineRule="auto"/>
      <w:ind w:left="-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handle">
    <w:name w:val="ui-resizable-handle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ui-resizable-n">
    <w:name w:val="ui-resizable-n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">
    <w:name w:val="ui-resizable-s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e">
    <w:name w:val="ui-resizable-e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w">
    <w:name w:val="ui-resizable-w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e">
    <w:name w:val="ui-resizable-se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w">
    <w:name w:val="ui-resizable-sw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nw">
    <w:name w:val="ui-resizable-nw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ne">
    <w:name w:val="ui-resizable-ne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electable-helper">
    <w:name w:val="ui-selectable-helper"/>
    <w:basedOn w:val="a"/>
    <w:uiPriority w:val="99"/>
    <w:rsid w:val="008C1E1A"/>
    <w:pPr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">
    <w:name w:val="ui-accordion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">
    <w:name w:val="ui-menu"/>
    <w:basedOn w:val="a"/>
    <w:uiPriority w:val="99"/>
    <w:rsid w:val="008C1E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">
    <w:name w:val="ui-button"/>
    <w:basedOn w:val="a"/>
    <w:uiPriority w:val="99"/>
    <w:rsid w:val="008C1E1A"/>
    <w:pPr>
      <w:spacing w:before="100" w:beforeAutospacing="1" w:after="100" w:afterAutospacing="1" w:line="240" w:lineRule="auto"/>
      <w:ind w:right="24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icon-only">
    <w:name w:val="ui-button-icon-only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icons-only">
    <w:name w:val="ui-button-icons-only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set">
    <w:name w:val="ui-buttonset"/>
    <w:basedOn w:val="a"/>
    <w:uiPriority w:val="99"/>
    <w:rsid w:val="008C1E1A"/>
    <w:pPr>
      <w:spacing w:before="100" w:beforeAutospacing="1" w:after="100" w:afterAutospacing="1" w:line="240" w:lineRule="auto"/>
      <w:ind w:right="1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">
    <w:name w:val="ui-dialog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">
    <w:name w:val="ui-slider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orizontal">
    <w:name w:val="ui-slider-horizontal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vertical">
    <w:name w:val="ui-slider-vertical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">
    <w:name w:val="ui-tabs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">
    <w:name w:val="ui-datepicker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datepicker-row-break">
    <w:name w:val="ui-datepicker-row-break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ui-datepicker-rtl">
    <w:name w:val="ui-datepicker-rtl"/>
    <w:basedOn w:val="a"/>
    <w:uiPriority w:val="99"/>
    <w:rsid w:val="008C1E1A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cover">
    <w:name w:val="ui-datepicker-cover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">
    <w:name w:val="ui-progressbar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">
    <w:name w:val="fc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header-left">
    <w:name w:val="fc-header-left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header-center">
    <w:name w:val="fc-header-center"/>
    <w:basedOn w:val="a"/>
    <w:uiPriority w:val="99"/>
    <w:rsid w:val="008C1E1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header-right">
    <w:name w:val="fc-header-right"/>
    <w:basedOn w:val="a"/>
    <w:uiPriority w:val="99"/>
    <w:rsid w:val="008C1E1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header-title">
    <w:name w:val="fc-header-title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content">
    <w:name w:val="fc-content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view">
    <w:name w:val="fc-view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widget-header">
    <w:name w:val="fc-widget-header"/>
    <w:basedOn w:val="a"/>
    <w:uiPriority w:val="99"/>
    <w:rsid w:val="008C1E1A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widget-content">
    <w:name w:val="fc-widget-content"/>
    <w:basedOn w:val="a"/>
    <w:uiPriority w:val="99"/>
    <w:rsid w:val="008C1E1A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state-highlight">
    <w:name w:val="fc-state-highlight"/>
    <w:basedOn w:val="a"/>
    <w:uiPriority w:val="99"/>
    <w:rsid w:val="008C1E1A"/>
    <w:pPr>
      <w:shd w:val="clear" w:color="auto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cell-overlay">
    <w:name w:val="fc-cell-overlay"/>
    <w:basedOn w:val="a"/>
    <w:uiPriority w:val="99"/>
    <w:rsid w:val="008C1E1A"/>
    <w:pPr>
      <w:shd w:val="clear" w:color="auto" w:fill="99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state-default">
    <w:name w:val="fc-state-default"/>
    <w:basedOn w:val="a"/>
    <w:uiPriority w:val="99"/>
    <w:rsid w:val="008C1E1A"/>
    <w:pPr>
      <w:pBdr>
        <w:top w:val="single" w:sz="6" w:space="0" w:color="CCCCCC"/>
        <w:left w:val="single" w:sz="2" w:space="0" w:color="BBBBBB"/>
        <w:bottom w:val="single" w:sz="6" w:space="0" w:color="AAAAAA"/>
        <w:right w:val="single" w:sz="2" w:space="0" w:color="BBBBBB"/>
      </w:pBdr>
      <w:shd w:val="clear" w:color="auto" w:fill="F3F3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c-button-content">
    <w:name w:val="fc-button-content"/>
    <w:basedOn w:val="a"/>
    <w:uiPriority w:val="99"/>
    <w:rsid w:val="008C1E1A"/>
    <w:pPr>
      <w:spacing w:before="100" w:beforeAutospacing="1" w:after="100" w:afterAutospacing="1" w:line="456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state-hover">
    <w:name w:val="fc-state-hover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state-down">
    <w:name w:val="fc-state-down"/>
    <w:basedOn w:val="a"/>
    <w:uiPriority w:val="99"/>
    <w:rsid w:val="008C1E1A"/>
    <w:pPr>
      <w:shd w:val="clear" w:color="auto" w:fill="77777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state-active">
    <w:name w:val="fc-state-active"/>
    <w:basedOn w:val="a"/>
    <w:uiPriority w:val="99"/>
    <w:rsid w:val="008C1E1A"/>
    <w:pPr>
      <w:shd w:val="clear" w:color="auto" w:fill="77777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fc-state-disabled">
    <w:name w:val="fc-state-disabled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fc-event">
    <w:name w:val="fc-event"/>
    <w:basedOn w:val="a"/>
    <w:uiPriority w:val="99"/>
    <w:rsid w:val="008C1E1A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c-event-skin">
    <w:name w:val="fc-event-skin"/>
    <w:basedOn w:val="a"/>
    <w:uiPriority w:val="99"/>
    <w:rsid w:val="008C1E1A"/>
    <w:pPr>
      <w:shd w:val="clear" w:color="auto" w:fill="3366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fc-event-inner">
    <w:name w:val="fc-event-inner"/>
    <w:basedOn w:val="a"/>
    <w:uiPriority w:val="99"/>
    <w:rsid w:val="008C1E1A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event-time">
    <w:name w:val="fc-event-time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event-title">
    <w:name w:val="fc-event-title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event-hori">
    <w:name w:val="fc-event-hori"/>
    <w:basedOn w:val="a"/>
    <w:uiPriority w:val="99"/>
    <w:rsid w:val="008C1E1A"/>
    <w:pPr>
      <w:spacing w:before="100" w:beforeAutospacing="1" w:after="1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corner-left">
    <w:name w:val="fc-corner-left"/>
    <w:basedOn w:val="a"/>
    <w:uiPriority w:val="99"/>
    <w:rsid w:val="008C1E1A"/>
    <w:pPr>
      <w:spacing w:before="100" w:beforeAutospacing="1" w:after="100" w:afterAutospacing="1" w:line="240" w:lineRule="auto"/>
      <w:ind w:left="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corner-right">
    <w:name w:val="fc-corner-right"/>
    <w:basedOn w:val="a"/>
    <w:uiPriority w:val="99"/>
    <w:rsid w:val="008C1E1A"/>
    <w:pPr>
      <w:spacing w:before="100" w:beforeAutospacing="1" w:after="100" w:afterAutospacing="1" w:line="240" w:lineRule="auto"/>
      <w:ind w:right="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corner-top">
    <w:name w:val="fc-corner-top"/>
    <w:basedOn w:val="a"/>
    <w:uiPriority w:val="99"/>
    <w:rsid w:val="008C1E1A"/>
    <w:pPr>
      <w:spacing w:before="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corner-bottom">
    <w:name w:val="fc-corner-bottom"/>
    <w:basedOn w:val="a"/>
    <w:uiPriority w:val="99"/>
    <w:rsid w:val="008C1E1A"/>
    <w:pPr>
      <w:spacing w:before="100" w:beforeAutospacing="1" w:after="1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agenda-divider-inner">
    <w:name w:val="fc-agenda-divider-inner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event-vert">
    <w:name w:val="fc-event-vert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">
    <w:name w:val="ui-accordion-header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li-fix">
    <w:name w:val="ui-accordion-li-fix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">
    <w:name w:val="ui-accordion-content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-active">
    <w:name w:val="ui-accordion-content-active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-item">
    <w:name w:val="ui-menu-item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">
    <w:name w:val="ui-button-text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">
    <w:name w:val="ui-dialog-titlebar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">
    <w:name w:val="ui-dialog-title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-close">
    <w:name w:val="ui-dialog-titlebar-close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content">
    <w:name w:val="ui-dialog-content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buttonpane">
    <w:name w:val="ui-dialog-buttonpane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">
    <w:name w:val="ui-slider-handle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">
    <w:name w:val="ui-slider-range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nav">
    <w:name w:val="ui-tabs-nav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panel">
    <w:name w:val="ui-tabs-panel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">
    <w:name w:val="ui-datepicker-header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">
    <w:name w:val="ui-datepicker-prev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">
    <w:name w:val="ui-datepicker-title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">
    <w:name w:val="ui-datepicker-buttonpane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">
    <w:name w:val="ui-datepicker-group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-value">
    <w:name w:val="ui-progressbar-value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header-space">
    <w:name w:val="fc-header-space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button">
    <w:name w:val="fc-button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corner-right">
    <w:name w:val="ui-corner-right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button-inner">
    <w:name w:val="fc-button-inner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button-effect">
    <w:name w:val="fc-button-effect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day-number">
    <w:name w:val="fc-day-number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day-content">
    <w:name w:val="fc-day-content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agenda-axis">
    <w:name w:val="fc-agenda-axis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col0">
    <w:name w:val="fc-col0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event-head">
    <w:name w:val="fc-event-head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event-content">
    <w:name w:val="fc-event-content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event-bg">
    <w:name w:val="fc-event-bg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-active">
    <w:name w:val="ui-accordion-header-active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hide">
    <w:name w:val="ui-tabs-hide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1">
    <w:name w:val="ui-widget1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sz w:val="24"/>
      <w:szCs w:val="24"/>
      <w:lang w:eastAsia="ru-RU"/>
    </w:rPr>
  </w:style>
  <w:style w:type="paragraph" w:customStyle="1" w:styleId="ui-state-default1">
    <w:name w:val="ui-state-default1"/>
    <w:basedOn w:val="a"/>
    <w:uiPriority w:val="99"/>
    <w:rsid w:val="008C1E1A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6F6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1C94C4"/>
      <w:sz w:val="24"/>
      <w:szCs w:val="24"/>
      <w:lang w:eastAsia="ru-RU"/>
    </w:rPr>
  </w:style>
  <w:style w:type="paragraph" w:customStyle="1" w:styleId="ui-state-default2">
    <w:name w:val="ui-state-default2"/>
    <w:basedOn w:val="a"/>
    <w:uiPriority w:val="99"/>
    <w:rsid w:val="008C1E1A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6F6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1C94C4"/>
      <w:sz w:val="24"/>
      <w:szCs w:val="24"/>
      <w:lang w:eastAsia="ru-RU"/>
    </w:rPr>
  </w:style>
  <w:style w:type="paragraph" w:customStyle="1" w:styleId="ui-state-hover1">
    <w:name w:val="ui-state-hover1"/>
    <w:basedOn w:val="a"/>
    <w:uiPriority w:val="99"/>
    <w:rsid w:val="008C1E1A"/>
    <w:pPr>
      <w:pBdr>
        <w:top w:val="single" w:sz="6" w:space="0" w:color="FBCB09"/>
        <w:left w:val="single" w:sz="6" w:space="0" w:color="FBCB09"/>
        <w:bottom w:val="single" w:sz="6" w:space="0" w:color="FBCB09"/>
        <w:right w:val="single" w:sz="6" w:space="0" w:color="FBCB09"/>
      </w:pBdr>
      <w:shd w:val="clear" w:color="auto" w:fill="FDF5C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77405"/>
      <w:sz w:val="24"/>
      <w:szCs w:val="24"/>
      <w:lang w:eastAsia="ru-RU"/>
    </w:rPr>
  </w:style>
  <w:style w:type="paragraph" w:customStyle="1" w:styleId="ui-state-hover2">
    <w:name w:val="ui-state-hover2"/>
    <w:basedOn w:val="a"/>
    <w:uiPriority w:val="99"/>
    <w:rsid w:val="008C1E1A"/>
    <w:pPr>
      <w:pBdr>
        <w:top w:val="single" w:sz="6" w:space="0" w:color="FBCB09"/>
        <w:left w:val="single" w:sz="6" w:space="0" w:color="FBCB09"/>
        <w:bottom w:val="single" w:sz="6" w:space="0" w:color="FBCB09"/>
        <w:right w:val="single" w:sz="6" w:space="0" w:color="FBCB09"/>
      </w:pBdr>
      <w:shd w:val="clear" w:color="auto" w:fill="FDF5C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77405"/>
      <w:sz w:val="24"/>
      <w:szCs w:val="24"/>
      <w:lang w:eastAsia="ru-RU"/>
    </w:rPr>
  </w:style>
  <w:style w:type="paragraph" w:customStyle="1" w:styleId="ui-state-focus1">
    <w:name w:val="ui-state-focus1"/>
    <w:basedOn w:val="a"/>
    <w:uiPriority w:val="99"/>
    <w:rsid w:val="008C1E1A"/>
    <w:pPr>
      <w:pBdr>
        <w:top w:val="single" w:sz="6" w:space="0" w:color="FBCB09"/>
        <w:left w:val="single" w:sz="6" w:space="0" w:color="FBCB09"/>
        <w:bottom w:val="single" w:sz="6" w:space="0" w:color="FBCB09"/>
        <w:right w:val="single" w:sz="6" w:space="0" w:color="FBCB09"/>
      </w:pBdr>
      <w:shd w:val="clear" w:color="auto" w:fill="FDF5C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77405"/>
      <w:sz w:val="24"/>
      <w:szCs w:val="24"/>
      <w:lang w:eastAsia="ru-RU"/>
    </w:rPr>
  </w:style>
  <w:style w:type="paragraph" w:customStyle="1" w:styleId="ui-state-focus2">
    <w:name w:val="ui-state-focus2"/>
    <w:basedOn w:val="a"/>
    <w:uiPriority w:val="99"/>
    <w:rsid w:val="008C1E1A"/>
    <w:pPr>
      <w:pBdr>
        <w:top w:val="single" w:sz="6" w:space="0" w:color="FBCB09"/>
        <w:left w:val="single" w:sz="6" w:space="0" w:color="FBCB09"/>
        <w:bottom w:val="single" w:sz="6" w:space="0" w:color="FBCB09"/>
        <w:right w:val="single" w:sz="6" w:space="0" w:color="FBCB09"/>
      </w:pBdr>
      <w:shd w:val="clear" w:color="auto" w:fill="FDF5C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77405"/>
      <w:sz w:val="24"/>
      <w:szCs w:val="24"/>
      <w:lang w:eastAsia="ru-RU"/>
    </w:rPr>
  </w:style>
  <w:style w:type="paragraph" w:customStyle="1" w:styleId="ui-state-active1">
    <w:name w:val="ui-state-active1"/>
    <w:basedOn w:val="a"/>
    <w:uiPriority w:val="99"/>
    <w:rsid w:val="008C1E1A"/>
    <w:pPr>
      <w:pBdr>
        <w:top w:val="single" w:sz="6" w:space="0" w:color="FBD850"/>
        <w:left w:val="single" w:sz="6" w:space="0" w:color="FBD850"/>
        <w:bottom w:val="single" w:sz="6" w:space="0" w:color="FBD850"/>
        <w:right w:val="single" w:sz="6" w:space="0" w:color="FBD85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EB8F00"/>
      <w:sz w:val="24"/>
      <w:szCs w:val="24"/>
      <w:lang w:eastAsia="ru-RU"/>
    </w:rPr>
  </w:style>
  <w:style w:type="paragraph" w:customStyle="1" w:styleId="ui-state-active2">
    <w:name w:val="ui-state-active2"/>
    <w:basedOn w:val="a"/>
    <w:uiPriority w:val="99"/>
    <w:rsid w:val="008C1E1A"/>
    <w:pPr>
      <w:pBdr>
        <w:top w:val="single" w:sz="6" w:space="0" w:color="FBD850"/>
        <w:left w:val="single" w:sz="6" w:space="0" w:color="FBD850"/>
        <w:bottom w:val="single" w:sz="6" w:space="0" w:color="FBD850"/>
        <w:right w:val="single" w:sz="6" w:space="0" w:color="FBD85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EB8F00"/>
      <w:sz w:val="24"/>
      <w:szCs w:val="24"/>
      <w:lang w:eastAsia="ru-RU"/>
    </w:rPr>
  </w:style>
  <w:style w:type="paragraph" w:customStyle="1" w:styleId="ui-state-highlight1">
    <w:name w:val="ui-state-highlight1"/>
    <w:basedOn w:val="a"/>
    <w:uiPriority w:val="99"/>
    <w:rsid w:val="008C1E1A"/>
    <w:pPr>
      <w:pBdr>
        <w:top w:val="single" w:sz="6" w:space="0" w:color="FED22F"/>
        <w:left w:val="single" w:sz="6" w:space="0" w:color="FED22F"/>
        <w:bottom w:val="single" w:sz="6" w:space="0" w:color="FED22F"/>
        <w:right w:val="single" w:sz="6" w:space="0" w:color="FED22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highlight2">
    <w:name w:val="ui-state-highlight2"/>
    <w:basedOn w:val="a"/>
    <w:uiPriority w:val="99"/>
    <w:rsid w:val="008C1E1A"/>
    <w:pPr>
      <w:pBdr>
        <w:top w:val="single" w:sz="6" w:space="0" w:color="FED22F"/>
        <w:left w:val="single" w:sz="6" w:space="0" w:color="FED22F"/>
        <w:bottom w:val="single" w:sz="6" w:space="0" w:color="FED22F"/>
        <w:right w:val="single" w:sz="6" w:space="0" w:color="FED22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error1">
    <w:name w:val="ui-state-error1"/>
    <w:basedOn w:val="a"/>
    <w:uiPriority w:val="99"/>
    <w:rsid w:val="008C1E1A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B819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state-error2">
    <w:name w:val="ui-state-error2"/>
    <w:basedOn w:val="a"/>
    <w:uiPriority w:val="99"/>
    <w:rsid w:val="008C1E1A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B819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state-error-text1">
    <w:name w:val="ui-state-error-text1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state-error-text2">
    <w:name w:val="ui-state-error-text2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priority-primary1">
    <w:name w:val="ui-priority-primary1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primary2">
    <w:name w:val="ui-priority-primary2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secondary1">
    <w:name w:val="ui-priority-secondary1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iority-secondary2">
    <w:name w:val="ui-priority-secondary2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1">
    <w:name w:val="ui-state-disabled1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2">
    <w:name w:val="ui-state-disabled2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">
    <w:name w:val="ui-icon1"/>
    <w:basedOn w:val="a"/>
    <w:uiPriority w:val="99"/>
    <w:rsid w:val="008C1E1A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2">
    <w:name w:val="ui-icon2"/>
    <w:basedOn w:val="a"/>
    <w:uiPriority w:val="99"/>
    <w:rsid w:val="008C1E1A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3">
    <w:name w:val="ui-icon3"/>
    <w:basedOn w:val="a"/>
    <w:uiPriority w:val="99"/>
    <w:rsid w:val="008C1E1A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4">
    <w:name w:val="ui-icon4"/>
    <w:basedOn w:val="a"/>
    <w:uiPriority w:val="99"/>
    <w:rsid w:val="008C1E1A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5">
    <w:name w:val="ui-icon5"/>
    <w:basedOn w:val="a"/>
    <w:uiPriority w:val="99"/>
    <w:rsid w:val="008C1E1A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6">
    <w:name w:val="ui-icon6"/>
    <w:basedOn w:val="a"/>
    <w:uiPriority w:val="99"/>
    <w:rsid w:val="008C1E1A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7">
    <w:name w:val="ui-icon7"/>
    <w:basedOn w:val="a"/>
    <w:uiPriority w:val="99"/>
    <w:rsid w:val="008C1E1A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8">
    <w:name w:val="ui-icon8"/>
    <w:basedOn w:val="a"/>
    <w:uiPriority w:val="99"/>
    <w:rsid w:val="008C1E1A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9">
    <w:name w:val="ui-icon9"/>
    <w:basedOn w:val="a"/>
    <w:uiPriority w:val="99"/>
    <w:rsid w:val="008C1E1A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handle1">
    <w:name w:val="ui-resizable-handle1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  <w:lang w:eastAsia="ru-RU"/>
    </w:rPr>
  </w:style>
  <w:style w:type="paragraph" w:customStyle="1" w:styleId="ui-resizable-handle2">
    <w:name w:val="ui-resizable-handle2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  <w:lang w:eastAsia="ru-RU"/>
    </w:rPr>
  </w:style>
  <w:style w:type="paragraph" w:customStyle="1" w:styleId="ui-accordion-header1">
    <w:name w:val="ui-accordion-header1"/>
    <w:basedOn w:val="a"/>
    <w:uiPriority w:val="99"/>
    <w:rsid w:val="008C1E1A"/>
    <w:pPr>
      <w:spacing w:before="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li-fix1">
    <w:name w:val="ui-accordion-li-fix1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-active1">
    <w:name w:val="ui-accordion-header-active1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0">
    <w:name w:val="ui-icon10"/>
    <w:basedOn w:val="a"/>
    <w:uiPriority w:val="99"/>
    <w:rsid w:val="008C1E1A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1">
    <w:name w:val="ui-accordion-content1"/>
    <w:basedOn w:val="a"/>
    <w:uiPriority w:val="99"/>
    <w:rsid w:val="008C1E1A"/>
    <w:pPr>
      <w:spacing w:after="3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accordion-content-active1">
    <w:name w:val="ui-accordion-content-active1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1">
    <w:name w:val="ui-menu1"/>
    <w:basedOn w:val="a"/>
    <w:uiPriority w:val="99"/>
    <w:rsid w:val="008C1E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-item1">
    <w:name w:val="ui-menu-item1"/>
    <w:basedOn w:val="a"/>
    <w:uiPriority w:val="99"/>
    <w:rsid w:val="008C1E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1">
    <w:name w:val="ui-button-text1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2">
    <w:name w:val="ui-button-text2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3">
    <w:name w:val="ui-button-text3"/>
    <w:basedOn w:val="a"/>
    <w:uiPriority w:val="99"/>
    <w:rsid w:val="008C1E1A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4">
    <w:name w:val="ui-button-text4"/>
    <w:basedOn w:val="a"/>
    <w:uiPriority w:val="99"/>
    <w:rsid w:val="008C1E1A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5">
    <w:name w:val="ui-button-text5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6">
    <w:name w:val="ui-button-text6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7">
    <w:name w:val="ui-button-text7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1">
    <w:name w:val="ui-icon11"/>
    <w:basedOn w:val="a"/>
    <w:uiPriority w:val="99"/>
    <w:rsid w:val="008C1E1A"/>
    <w:pPr>
      <w:spacing w:after="100" w:afterAutospacing="1" w:line="240" w:lineRule="auto"/>
      <w:ind w:left="-120"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2">
    <w:name w:val="ui-icon12"/>
    <w:basedOn w:val="a"/>
    <w:uiPriority w:val="99"/>
    <w:rsid w:val="008C1E1A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3">
    <w:name w:val="ui-icon13"/>
    <w:basedOn w:val="a"/>
    <w:uiPriority w:val="99"/>
    <w:rsid w:val="008C1E1A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4">
    <w:name w:val="ui-icon14"/>
    <w:basedOn w:val="a"/>
    <w:uiPriority w:val="99"/>
    <w:rsid w:val="008C1E1A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5">
    <w:name w:val="ui-icon15"/>
    <w:basedOn w:val="a"/>
    <w:uiPriority w:val="99"/>
    <w:rsid w:val="008C1E1A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1">
    <w:name w:val="ui-button1"/>
    <w:basedOn w:val="a"/>
    <w:uiPriority w:val="99"/>
    <w:rsid w:val="008C1E1A"/>
    <w:pPr>
      <w:spacing w:before="100" w:beforeAutospacing="1" w:after="100" w:afterAutospacing="1" w:line="240" w:lineRule="auto"/>
      <w:ind w:right="-7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1">
    <w:name w:val="ui-dialog-titlebar1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1">
    <w:name w:val="ui-dialog-title1"/>
    <w:basedOn w:val="a"/>
    <w:uiPriority w:val="99"/>
    <w:rsid w:val="008C1E1A"/>
    <w:pPr>
      <w:spacing w:before="24" w:after="24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-close1">
    <w:name w:val="ui-dialog-titlebar-close1"/>
    <w:basedOn w:val="a"/>
    <w:uiPriority w:val="99"/>
    <w:rsid w:val="008C1E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content1">
    <w:name w:val="ui-dialog-content1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buttonpane1">
    <w:name w:val="ui-dialog-buttonpane1"/>
    <w:basedOn w:val="a"/>
    <w:uiPriority w:val="99"/>
    <w:rsid w:val="008C1E1A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e1">
    <w:name w:val="ui-resizable-se1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1">
    <w:name w:val="ui-slider-handle1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1">
    <w:name w:val="ui-slider-range1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ui-slider-handle2">
    <w:name w:val="ui-slider-handle2"/>
    <w:basedOn w:val="a"/>
    <w:uiPriority w:val="99"/>
    <w:rsid w:val="008C1E1A"/>
    <w:pPr>
      <w:spacing w:before="100" w:beforeAutospacing="1" w:after="100" w:afterAutospacing="1" w:line="240" w:lineRule="auto"/>
      <w:ind w:left="-14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3">
    <w:name w:val="ui-slider-handle3"/>
    <w:basedOn w:val="a"/>
    <w:uiPriority w:val="99"/>
    <w:rsid w:val="008C1E1A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2">
    <w:name w:val="ui-slider-range2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nav1">
    <w:name w:val="ui-tabs-nav1"/>
    <w:basedOn w:val="a"/>
    <w:uiPriority w:val="99"/>
    <w:rsid w:val="008C1E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panel1">
    <w:name w:val="ui-tabs-panel1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hide1">
    <w:name w:val="ui-tabs-hide1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datepicker-header1">
    <w:name w:val="ui-datepicker-header1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1">
    <w:name w:val="ui-datepicker-prev1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1">
    <w:name w:val="ui-datepicker-next1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1">
    <w:name w:val="ui-datepicker-title1"/>
    <w:basedOn w:val="a"/>
    <w:uiPriority w:val="99"/>
    <w:rsid w:val="008C1E1A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1">
    <w:name w:val="ui-datepicker-buttonpane1"/>
    <w:basedOn w:val="a"/>
    <w:uiPriority w:val="99"/>
    <w:rsid w:val="008C1E1A"/>
    <w:pPr>
      <w:spacing w:before="168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1">
    <w:name w:val="ui-datepicker-group1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2">
    <w:name w:val="ui-datepicker-group2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3">
    <w:name w:val="ui-datepicker-group3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2">
    <w:name w:val="ui-datepicker-header2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3">
    <w:name w:val="ui-datepicker-header3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2">
    <w:name w:val="ui-datepicker-buttonpane2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3">
    <w:name w:val="ui-datepicker-buttonpane3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4">
    <w:name w:val="ui-datepicker-header4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5">
    <w:name w:val="ui-datepicker-header5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-value1">
    <w:name w:val="ui-progressbar-value1"/>
    <w:basedOn w:val="a"/>
    <w:uiPriority w:val="99"/>
    <w:rsid w:val="008C1E1A"/>
    <w:pPr>
      <w:spacing w:after="0" w:line="240" w:lineRule="auto"/>
      <w:ind w:left="-15" w:right="-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1">
    <w:name w:val="fc1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header-space1">
    <w:name w:val="fc-header-space1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button1">
    <w:name w:val="fc-button1"/>
    <w:basedOn w:val="a"/>
    <w:uiPriority w:val="99"/>
    <w:rsid w:val="008C1E1A"/>
    <w:pPr>
      <w:spacing w:before="100" w:beforeAutospacing="1" w:after="240" w:line="240" w:lineRule="auto"/>
      <w:ind w:right="-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corner-right1">
    <w:name w:val="fc-corner-right1"/>
    <w:basedOn w:val="a"/>
    <w:uiPriority w:val="99"/>
    <w:rsid w:val="008C1E1A"/>
    <w:pPr>
      <w:spacing w:before="100" w:beforeAutospacing="1" w:after="100" w:afterAutospacing="1" w:line="240" w:lineRule="auto"/>
      <w:ind w:right="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corner-right1">
    <w:name w:val="ui-corner-right1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button-inner1">
    <w:name w:val="fc-button-inner1"/>
    <w:basedOn w:val="a"/>
    <w:uiPriority w:val="99"/>
    <w:rsid w:val="008C1E1A"/>
    <w:pPr>
      <w:pBdr>
        <w:top w:val="single" w:sz="2" w:space="0" w:color="CCCCCC"/>
        <w:left w:val="single" w:sz="6" w:space="0" w:color="BBBBBB"/>
        <w:bottom w:val="single" w:sz="2" w:space="0" w:color="AAAAAA"/>
        <w:right w:val="single" w:sz="6" w:space="0" w:color="BBBBBB"/>
      </w:pBdr>
      <w:shd w:val="clear" w:color="auto" w:fill="F3F3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ui-icon16">
    <w:name w:val="ui-icon16"/>
    <w:basedOn w:val="a"/>
    <w:uiPriority w:val="99"/>
    <w:rsid w:val="008C1E1A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button-inner2">
    <w:name w:val="fc-button-inner2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button-inner3">
    <w:name w:val="fc-button-inner3"/>
    <w:basedOn w:val="a"/>
    <w:uiPriority w:val="99"/>
    <w:rsid w:val="008C1E1A"/>
    <w:pPr>
      <w:shd w:val="clear" w:color="auto" w:fill="77777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button-inner4">
    <w:name w:val="fc-button-inner4"/>
    <w:basedOn w:val="a"/>
    <w:uiPriority w:val="99"/>
    <w:rsid w:val="008C1E1A"/>
    <w:pPr>
      <w:shd w:val="clear" w:color="auto" w:fill="77777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fc-button-inner5">
    <w:name w:val="fc-button-inner5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fc-button-effect1">
    <w:name w:val="fc-button-effect1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fc-event1">
    <w:name w:val="fc-event1"/>
    <w:basedOn w:val="a"/>
    <w:uiPriority w:val="99"/>
    <w:rsid w:val="008C1E1A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ui-resizable-handle3">
    <w:name w:val="ui-resizable-handle3"/>
    <w:basedOn w:val="a"/>
    <w:uiPriority w:val="99"/>
    <w:rsid w:val="008C1E1A"/>
    <w:pPr>
      <w:spacing w:before="100" w:beforeAutospacing="1" w:after="100" w:afterAutospacing="1" w:line="120" w:lineRule="auto"/>
    </w:pPr>
    <w:rPr>
      <w:rFonts w:ascii="Times New Roman" w:eastAsia="Times New Roman" w:hAnsi="Times New Roman" w:cs="Times New Roman"/>
      <w:sz w:val="72"/>
      <w:szCs w:val="72"/>
      <w:lang w:eastAsia="ru-RU"/>
    </w:rPr>
  </w:style>
  <w:style w:type="paragraph" w:customStyle="1" w:styleId="ui-resizable-e1">
    <w:name w:val="ui-resizable-e1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w1">
    <w:name w:val="ui-resizable-w1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button-inner6">
    <w:name w:val="fc-button-inner6"/>
    <w:basedOn w:val="a"/>
    <w:uiPriority w:val="99"/>
    <w:rsid w:val="008C1E1A"/>
    <w:pPr>
      <w:spacing w:before="100" w:beforeAutospacing="1" w:after="100" w:afterAutospacing="1" w:line="240" w:lineRule="auto"/>
      <w:ind w:left="-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event-inner1">
    <w:name w:val="fc-event-inner1"/>
    <w:basedOn w:val="a"/>
    <w:uiPriority w:val="99"/>
    <w:rsid w:val="008C1E1A"/>
    <w:pPr>
      <w:pBdr>
        <w:top w:val="single" w:sz="2" w:space="0" w:color="auto"/>
        <w:left w:val="single" w:sz="6" w:space="0" w:color="auto"/>
        <w:bottom w:val="single" w:sz="2" w:space="0" w:color="auto"/>
        <w:right w:val="single" w:sz="2" w:space="0" w:color="auto"/>
      </w:pBdr>
      <w:spacing w:before="100" w:beforeAutospacing="1" w:after="100" w:afterAutospacing="1" w:line="240" w:lineRule="auto"/>
      <w:ind w:left="-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button-inner7">
    <w:name w:val="fc-button-inner7"/>
    <w:basedOn w:val="a"/>
    <w:uiPriority w:val="99"/>
    <w:rsid w:val="008C1E1A"/>
    <w:pPr>
      <w:spacing w:before="100" w:beforeAutospacing="1" w:after="100" w:afterAutospacing="1" w:line="240" w:lineRule="auto"/>
      <w:ind w:right="-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event-inner2">
    <w:name w:val="fc-event-inner2"/>
    <w:basedOn w:val="a"/>
    <w:uiPriority w:val="99"/>
    <w:rsid w:val="008C1E1A"/>
    <w:pPr>
      <w:pBdr>
        <w:top w:val="single" w:sz="2" w:space="0" w:color="auto"/>
        <w:left w:val="single" w:sz="2" w:space="0" w:color="auto"/>
        <w:bottom w:val="single" w:sz="2" w:space="0" w:color="auto"/>
        <w:right w:val="single" w:sz="6" w:space="0" w:color="auto"/>
      </w:pBdr>
      <w:spacing w:before="100" w:beforeAutospacing="1" w:after="100" w:afterAutospacing="1" w:line="240" w:lineRule="auto"/>
      <w:ind w:right="-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event-inner3">
    <w:name w:val="fc-event-inner3"/>
    <w:basedOn w:val="a"/>
    <w:uiPriority w:val="99"/>
    <w:rsid w:val="008C1E1A"/>
    <w:pPr>
      <w:pBdr>
        <w:top w:val="single" w:sz="6" w:space="0" w:color="auto"/>
        <w:left w:val="single" w:sz="2" w:space="0" w:color="auto"/>
        <w:bottom w:val="single" w:sz="2" w:space="0" w:color="auto"/>
        <w:right w:val="single" w:sz="2" w:space="0" w:color="auto"/>
      </w:pBd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event-inner4">
    <w:name w:val="fc-event-inner4"/>
    <w:basedOn w:val="a"/>
    <w:uiPriority w:val="99"/>
    <w:rsid w:val="008C1E1A"/>
    <w:pPr>
      <w:pBdr>
        <w:top w:val="single" w:sz="2" w:space="0" w:color="auto"/>
        <w:left w:val="single" w:sz="2" w:space="0" w:color="auto"/>
        <w:bottom w:val="single" w:sz="6" w:space="0" w:color="auto"/>
        <w:right w:val="single" w:sz="2" w:space="0" w:color="auto"/>
      </w:pBd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day-number1">
    <w:name w:val="fc-day-number1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day-content1">
    <w:name w:val="fc-day-content1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event-time1">
    <w:name w:val="fc-event-time1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c-agenda-axis1">
    <w:name w:val="fc-agenda-axis1"/>
    <w:basedOn w:val="a"/>
    <w:uiPriority w:val="99"/>
    <w:rsid w:val="008C1E1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day-content2">
    <w:name w:val="fc-day-content2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agenda-axis2">
    <w:name w:val="fc-agenda-axis2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col01">
    <w:name w:val="fc-col01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agenda-divider-inner1">
    <w:name w:val="fc-agenda-divider-inner1"/>
    <w:basedOn w:val="a"/>
    <w:uiPriority w:val="99"/>
    <w:rsid w:val="008C1E1A"/>
    <w:pPr>
      <w:shd w:val="clear" w:color="auto" w:fill="EEEE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event-head1">
    <w:name w:val="fc-event-head1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event-content1">
    <w:name w:val="fc-event-content1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-event-time2">
    <w:name w:val="fc-event-time2"/>
    <w:basedOn w:val="a"/>
    <w:uiPriority w:val="99"/>
    <w:rsid w:val="008C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fc-event-bg1">
    <w:name w:val="fc-event-bg1"/>
    <w:basedOn w:val="a"/>
    <w:uiPriority w:val="99"/>
    <w:rsid w:val="008C1E1A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1">
    <w:name w:val="ui-resizable-s1"/>
    <w:basedOn w:val="a"/>
    <w:uiPriority w:val="99"/>
    <w:rsid w:val="008C1E1A"/>
    <w:pPr>
      <w:spacing w:before="100" w:beforeAutospacing="1" w:after="100" w:afterAutospacing="1" w:line="120" w:lineRule="atLeast"/>
      <w:jc w:val="center"/>
    </w:pPr>
    <w:rPr>
      <w:rFonts w:ascii="Courier New" w:eastAsia="Times New Roman" w:hAnsi="Courier New" w:cs="Courier New"/>
      <w:sz w:val="17"/>
      <w:szCs w:val="17"/>
      <w:lang w:eastAsia="ru-RU"/>
    </w:rPr>
  </w:style>
  <w:style w:type="character" w:customStyle="1" w:styleId="12">
    <w:name w:val="Верхний колонтитул Знак1"/>
    <w:basedOn w:val="a0"/>
    <w:uiPriority w:val="99"/>
    <w:semiHidden/>
    <w:rsid w:val="008C1E1A"/>
  </w:style>
  <w:style w:type="character" w:customStyle="1" w:styleId="13">
    <w:name w:val="Нижний колонтитул Знак1"/>
    <w:basedOn w:val="a0"/>
    <w:uiPriority w:val="99"/>
    <w:semiHidden/>
    <w:rsid w:val="008C1E1A"/>
  </w:style>
  <w:style w:type="character" w:customStyle="1" w:styleId="apple-converted-space">
    <w:name w:val="apple-converted-space"/>
    <w:basedOn w:val="a0"/>
    <w:rsid w:val="008C1E1A"/>
  </w:style>
  <w:style w:type="table" w:styleId="ab">
    <w:name w:val="Table Grid"/>
    <w:basedOn w:val="a1"/>
    <w:uiPriority w:val="59"/>
    <w:rsid w:val="008C1E1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0"/>
    <w:uiPriority w:val="22"/>
    <w:qFormat/>
    <w:rsid w:val="00484BEA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3E06B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77">
    <w:name w:val="c77"/>
    <w:basedOn w:val="a0"/>
    <w:rsid w:val="00B26BD5"/>
  </w:style>
  <w:style w:type="character" w:customStyle="1" w:styleId="c1">
    <w:name w:val="c1"/>
    <w:basedOn w:val="a0"/>
    <w:rsid w:val="00B26B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9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1542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895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62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17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09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29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62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66728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59231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74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72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78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63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43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271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7863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69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25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93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3209</Words>
  <Characters>18293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2020-06-30T11:12:00Z</cp:lastPrinted>
  <dcterms:created xsi:type="dcterms:W3CDTF">2020-09-23T07:14:00Z</dcterms:created>
  <dcterms:modified xsi:type="dcterms:W3CDTF">2021-10-07T12:43:00Z</dcterms:modified>
</cp:coreProperties>
</file>